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BAFFDC" w14:textId="26554798" w:rsidR="00D15AC9" w:rsidRPr="004C6FAC" w:rsidRDefault="00DE701B" w:rsidP="00C118A3">
      <w:pPr>
        <w:spacing w:line="360" w:lineRule="auto"/>
        <w:jc w:val="center"/>
        <w:rPr>
          <w:b/>
          <w:szCs w:val="28"/>
          <w:u w:val="none"/>
        </w:rPr>
      </w:pPr>
      <w:r>
        <w:rPr>
          <w:b/>
          <w:szCs w:val="28"/>
          <w:u w:val="none"/>
        </w:rPr>
        <w:t xml:space="preserve"> </w:t>
      </w:r>
      <w:r w:rsidR="00D15AC9" w:rsidRPr="004C6FAC">
        <w:rPr>
          <w:b/>
          <w:szCs w:val="28"/>
          <w:u w:val="none"/>
        </w:rPr>
        <w:t>Министерство образования Иркутской области</w:t>
      </w:r>
    </w:p>
    <w:p w14:paraId="56F657EA" w14:textId="77777777"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14:paraId="4397804D" w14:textId="77777777"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14:paraId="2621F113" w14:textId="77777777"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r w:rsidR="00463C80">
        <w:rPr>
          <w:color w:val="auto"/>
          <w:szCs w:val="28"/>
          <w:u w:val="none"/>
        </w:rPr>
        <w:t>ГБПОУИО</w:t>
      </w:r>
      <w:r w:rsidRPr="0094740F">
        <w:rPr>
          <w:color w:val="auto"/>
          <w:szCs w:val="28"/>
          <w:u w:val="none"/>
        </w:rPr>
        <w:t xml:space="preserve"> «ИАТ»)</w:t>
      </w:r>
    </w:p>
    <w:p w14:paraId="7F2A3D57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128031D6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5B04A2B3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14:paraId="22FFF1B2" w14:textId="77777777" w:rsidTr="0073100E">
        <w:tc>
          <w:tcPr>
            <w:tcW w:w="4003" w:type="dxa"/>
          </w:tcPr>
          <w:p w14:paraId="5BE2A390" w14:textId="77777777" w:rsidR="00D15AC9" w:rsidRPr="009311B4" w:rsidRDefault="00035FB2" w:rsidP="00121235">
            <w:pPr>
              <w:spacing w:before="60"/>
              <w:ind w:left="34" w:firstLine="283"/>
              <w:rPr>
                <w:b/>
                <w:bCs/>
                <w:szCs w:val="24"/>
                <w:u w:val="none"/>
              </w:rPr>
            </w:pPr>
            <w:r w:rsidRPr="009311B4">
              <w:rPr>
                <w:b/>
                <w:bCs/>
                <w:szCs w:val="28"/>
                <w:u w:val="none"/>
              </w:rPr>
              <w:t>Д</w:t>
            </w:r>
            <w:r w:rsidR="007739CD" w:rsidRPr="009311B4">
              <w:rPr>
                <w:b/>
                <w:bCs/>
                <w:szCs w:val="28"/>
                <w:u w:val="none"/>
              </w:rPr>
              <w:t>П</w:t>
            </w:r>
            <w:r w:rsidR="00493802" w:rsidRPr="009311B4">
              <w:rPr>
                <w:b/>
                <w:bCs/>
                <w:szCs w:val="28"/>
                <w:u w:val="none"/>
              </w:rPr>
              <w:t>.</w:t>
            </w:r>
            <w:r w:rsidR="00B75FA6" w:rsidRPr="009311B4">
              <w:rPr>
                <w:b/>
                <w:bCs/>
                <w:szCs w:val="28"/>
                <w:u w:val="none"/>
              </w:rPr>
              <w:t>09.02.03</w:t>
            </w:r>
            <w:r w:rsidR="002151C1" w:rsidRPr="009311B4">
              <w:rPr>
                <w:b/>
                <w:bCs/>
                <w:szCs w:val="28"/>
                <w:u w:val="none"/>
              </w:rPr>
              <w:t>.21</w:t>
            </w:r>
            <w:r w:rsidR="00B75FA6" w:rsidRPr="009311B4">
              <w:rPr>
                <w:b/>
                <w:bCs/>
                <w:szCs w:val="28"/>
                <w:u w:val="none"/>
              </w:rPr>
              <w:t>.</w:t>
            </w:r>
            <w:r w:rsidR="002151C1" w:rsidRPr="009311B4">
              <w:rPr>
                <w:b/>
                <w:bCs/>
                <w:szCs w:val="28"/>
                <w:u w:val="none"/>
              </w:rPr>
              <w:t>173</w:t>
            </w:r>
            <w:r w:rsidR="0073100E" w:rsidRPr="009311B4">
              <w:rPr>
                <w:b/>
                <w:bCs/>
                <w:szCs w:val="28"/>
                <w:u w:val="none"/>
              </w:rPr>
              <w:t>.</w:t>
            </w:r>
            <w:proofErr w:type="gramStart"/>
            <w:r w:rsidR="0073100E" w:rsidRPr="009311B4">
              <w:rPr>
                <w:b/>
                <w:bCs/>
                <w:szCs w:val="28"/>
                <w:u w:val="none"/>
              </w:rPr>
              <w:t>0</w:t>
            </w:r>
            <w:r w:rsidR="00306586" w:rsidRPr="009311B4">
              <w:rPr>
                <w:b/>
                <w:bCs/>
                <w:szCs w:val="28"/>
                <w:u w:val="none"/>
              </w:rPr>
              <w:t>2</w:t>
            </w:r>
            <w:r w:rsidR="004073D1" w:rsidRPr="009311B4">
              <w:rPr>
                <w:b/>
                <w:bCs/>
                <w:szCs w:val="28"/>
                <w:u w:val="none"/>
              </w:rPr>
              <w:t>.ПЗ</w:t>
            </w:r>
            <w:proofErr w:type="gramEnd"/>
          </w:p>
        </w:tc>
        <w:tc>
          <w:tcPr>
            <w:tcW w:w="5810" w:type="dxa"/>
          </w:tcPr>
          <w:p w14:paraId="20A9B2CA" w14:textId="77777777"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14:paraId="293CC34E" w14:textId="77777777"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14:paraId="1B1D4B99" w14:textId="77777777"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___________Е.А. Коробкова</w:t>
            </w:r>
          </w:p>
          <w:p w14:paraId="4DE9F244" w14:textId="77777777"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14:paraId="4FE80F15" w14:textId="77777777" w:rsidR="00D15AC9" w:rsidRDefault="00D15AC9" w:rsidP="00AF162E">
      <w:pPr>
        <w:rPr>
          <w:u w:val="none"/>
        </w:rPr>
      </w:pPr>
    </w:p>
    <w:p w14:paraId="1497752B" w14:textId="77777777" w:rsidR="001F715D" w:rsidRDefault="001F715D" w:rsidP="00AF162E">
      <w:pPr>
        <w:rPr>
          <w:u w:val="none"/>
        </w:rPr>
      </w:pPr>
    </w:p>
    <w:p w14:paraId="1176B29D" w14:textId="77777777" w:rsidR="001F715D" w:rsidRPr="00294240" w:rsidRDefault="001F715D" w:rsidP="00AF162E">
      <w:pPr>
        <w:rPr>
          <w:u w:val="none"/>
        </w:rPr>
      </w:pPr>
    </w:p>
    <w:p w14:paraId="11AEE929" w14:textId="77777777" w:rsidR="00B75FA6" w:rsidRPr="00C11C1F" w:rsidRDefault="00BE5264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BE5264">
        <w:rPr>
          <w:rFonts w:eastAsia="Calibri"/>
          <w:sz w:val="36"/>
          <w:szCs w:val="36"/>
          <w:u w:val="none"/>
        </w:rPr>
        <w:t>ПРИЛОЖЕНИЕ «ИНТЕРНЕТ-МАГАЗИН КНИГ»</w:t>
      </w:r>
    </w:p>
    <w:p w14:paraId="7E337F3D" w14:textId="77777777"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14:paraId="18A553F4" w14:textId="77777777"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14:paraId="1B47ED43" w14:textId="77777777" w:rsidTr="004E77ED">
        <w:tc>
          <w:tcPr>
            <w:tcW w:w="3635" w:type="dxa"/>
          </w:tcPr>
          <w:p w14:paraId="199276CF" w14:textId="77777777"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22E49B66" w14:textId="77777777"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72A545F" w14:textId="77777777"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6DF3A2D1" w14:textId="77777777"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36BA11C1" w14:textId="77777777"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r w:rsidR="00B75FA6" w:rsidRPr="003D36AD">
              <w:rPr>
                <w:szCs w:val="28"/>
                <w:u w:val="none"/>
              </w:rPr>
              <w:t>О.Ю</w:t>
            </w:r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14:paraId="62652072" w14:textId="77777777" w:rsidTr="004E77ED">
        <w:tc>
          <w:tcPr>
            <w:tcW w:w="3635" w:type="dxa"/>
          </w:tcPr>
          <w:p w14:paraId="3165D624" w14:textId="77777777"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14:paraId="2AD502C3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48D7CAF5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1991E3DC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0CDF3402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69DAF655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10291145" w14:textId="77777777"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1288373F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14:paraId="0EBC21B0" w14:textId="77777777"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(А.А.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14:paraId="78AC3388" w14:textId="77777777" w:rsidTr="004E77ED">
        <w:tc>
          <w:tcPr>
            <w:tcW w:w="3635" w:type="dxa"/>
          </w:tcPr>
          <w:p w14:paraId="5C9AA881" w14:textId="77777777"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343F36B4" w14:textId="77777777"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7822690F" w14:textId="77777777"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5B256433" w14:textId="77777777"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4481ED31" w14:textId="77777777"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r w:rsidR="002151C1" w:rsidRPr="002151C1">
              <w:rPr>
                <w:szCs w:val="28"/>
                <w:u w:val="none"/>
              </w:rPr>
              <w:t>С.А. Удальцов</w:t>
            </w:r>
            <w:r w:rsidRPr="00294240">
              <w:rPr>
                <w:szCs w:val="28"/>
                <w:u w:val="none"/>
              </w:rPr>
              <w:t>)</w:t>
            </w:r>
          </w:p>
          <w:p w14:paraId="47754386" w14:textId="77777777"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14:paraId="23BC439C" w14:textId="77777777" w:rsidTr="004E77ED">
        <w:tc>
          <w:tcPr>
            <w:tcW w:w="3635" w:type="dxa"/>
            <w:hideMark/>
          </w:tcPr>
          <w:p w14:paraId="0141F008" w14:textId="77777777"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14:paraId="59A20DB0" w14:textId="77777777"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8F40E47" w14:textId="77777777"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05D489F8" w14:textId="77777777"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14:paraId="45BDB035" w14:textId="77777777"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r w:rsidR="00BE5264">
              <w:rPr>
                <w:szCs w:val="28"/>
                <w:u w:val="none"/>
              </w:rPr>
              <w:t xml:space="preserve">Д.С. </w:t>
            </w:r>
            <w:proofErr w:type="spellStart"/>
            <w:r w:rsidR="00BE5264">
              <w:rPr>
                <w:szCs w:val="28"/>
                <w:u w:val="none"/>
              </w:rPr>
              <w:t>Зан</w:t>
            </w:r>
            <w:proofErr w:type="spellEnd"/>
            <w:r w:rsidRPr="0094740F">
              <w:rPr>
                <w:color w:val="auto"/>
                <w:szCs w:val="28"/>
                <w:u w:val="none"/>
              </w:rPr>
              <w:t>)</w:t>
            </w:r>
          </w:p>
          <w:p w14:paraId="191DB52D" w14:textId="77777777"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14:paraId="087A7D5C" w14:textId="77777777" w:rsidR="00D15AC9" w:rsidRDefault="00D15AC9" w:rsidP="00D15AC9">
      <w:pPr>
        <w:spacing w:before="60"/>
        <w:jc w:val="both"/>
        <w:rPr>
          <w:szCs w:val="24"/>
        </w:rPr>
      </w:pPr>
    </w:p>
    <w:p w14:paraId="5E27E30C" w14:textId="77777777" w:rsidR="000F7697" w:rsidRDefault="000F7697" w:rsidP="00D15AC9">
      <w:pPr>
        <w:spacing w:before="60"/>
        <w:jc w:val="both"/>
        <w:rPr>
          <w:szCs w:val="24"/>
        </w:rPr>
      </w:pPr>
    </w:p>
    <w:p w14:paraId="3B3E3F24" w14:textId="77777777" w:rsidR="001F715D" w:rsidRDefault="001F715D" w:rsidP="00D15AC9">
      <w:pPr>
        <w:spacing w:before="60"/>
        <w:jc w:val="both"/>
        <w:rPr>
          <w:szCs w:val="24"/>
        </w:rPr>
      </w:pPr>
    </w:p>
    <w:p w14:paraId="5E09249D" w14:textId="77777777" w:rsidR="001F715D" w:rsidRDefault="001F715D" w:rsidP="00D15AC9">
      <w:pPr>
        <w:spacing w:before="60"/>
        <w:jc w:val="both"/>
        <w:rPr>
          <w:szCs w:val="24"/>
        </w:rPr>
      </w:pPr>
    </w:p>
    <w:p w14:paraId="1FCE8164" w14:textId="77777777" w:rsidR="005B216F" w:rsidRDefault="005B216F" w:rsidP="00B75FA6">
      <w:pPr>
        <w:spacing w:before="60"/>
        <w:rPr>
          <w:szCs w:val="24"/>
        </w:rPr>
      </w:pPr>
    </w:p>
    <w:p w14:paraId="50469173" w14:textId="77777777" w:rsidR="00BE276C" w:rsidRPr="002151C1" w:rsidRDefault="002151C1" w:rsidP="00756DDC">
      <w:pPr>
        <w:spacing w:after="360"/>
        <w:jc w:val="center"/>
        <w:rPr>
          <w:szCs w:val="24"/>
          <w:u w:val="none"/>
          <w:lang w:val="en-US"/>
        </w:rPr>
        <w:sectPr w:rsidR="00BE276C" w:rsidRPr="002151C1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21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14:paraId="3E46C47D" w14:textId="77777777"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73DD2C0E" w14:textId="68D7DB0B" w:rsidR="00C717A5" w:rsidRPr="00C717A5" w:rsidRDefault="00D472EF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C717A5">
            <w:rPr>
              <w:u w:val="none"/>
            </w:rPr>
            <w:fldChar w:fldCharType="begin"/>
          </w:r>
          <w:r w:rsidRPr="00C717A5">
            <w:rPr>
              <w:u w:val="none"/>
            </w:rPr>
            <w:instrText xml:space="preserve"> TOC \o "1-3" \h \z \u </w:instrText>
          </w:r>
          <w:r w:rsidRPr="00C717A5">
            <w:rPr>
              <w:u w:val="none"/>
            </w:rPr>
            <w:fldChar w:fldCharType="separate"/>
          </w:r>
          <w:hyperlink w:anchor="_Toc73484155" w:history="1">
            <w:r w:rsidR="00C717A5" w:rsidRPr="00C717A5">
              <w:rPr>
                <w:rStyle w:val="a6"/>
                <w:noProof/>
                <w:u w:val="none"/>
              </w:rPr>
              <w:t>В</w:t>
            </w:r>
            <w:r w:rsidR="00C717A5">
              <w:rPr>
                <w:rStyle w:val="a6"/>
                <w:noProof/>
                <w:u w:val="none"/>
              </w:rPr>
              <w:t>ведение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6EFFDC4" w14:textId="7E95489A" w:rsidR="00C717A5" w:rsidRPr="00C717A5" w:rsidRDefault="00DE701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6" w:history="1">
            <w:r w:rsidR="00C717A5" w:rsidRPr="00C717A5">
              <w:rPr>
                <w:rStyle w:val="a6"/>
                <w:noProof/>
                <w:u w:val="none"/>
              </w:rPr>
              <w:t>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Предпроектное исследование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_Toc73484156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3FE6F23D" w14:textId="55E43BC5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7" w:history="1">
            <w:r w:rsidR="00C717A5" w:rsidRPr="00C717A5">
              <w:rPr>
                <w:rStyle w:val="a6"/>
                <w:noProof/>
                <w:u w:val="none"/>
              </w:rPr>
              <w:t>1.1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Исследование предметной области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_Toc73484157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9E7E42E" w14:textId="7F61B2B7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8" w:history="1">
            <w:r w:rsidR="00C717A5" w:rsidRPr="00C717A5">
              <w:rPr>
                <w:rStyle w:val="a6"/>
                <w:noProof/>
                <w:u w:val="none"/>
              </w:rPr>
              <w:t>1.2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Анализ инструментов разработки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_Toc73484158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5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70298044" w14:textId="61B1B127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9" w:history="1">
            <w:r w:rsidR="00C717A5" w:rsidRPr="00C717A5">
              <w:rPr>
                <w:rStyle w:val="a6"/>
                <w:noProof/>
                <w:u w:val="none"/>
              </w:rPr>
              <w:t>1.3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_Toc73484159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7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32A9C74" w14:textId="40B15EEB" w:rsidR="00C717A5" w:rsidRPr="00C717A5" w:rsidRDefault="00DE701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0" w:history="1">
            <w:r w:rsidR="00C717A5" w:rsidRPr="00C717A5">
              <w:rPr>
                <w:rStyle w:val="a6"/>
                <w:noProof/>
                <w:u w:val="none"/>
              </w:rPr>
              <w:t>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Проектирование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_Toc73484160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10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4C0C969" w14:textId="3ACC0FCD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1" w:history="1">
            <w:r w:rsidR="00C717A5" w:rsidRPr="00C717A5">
              <w:rPr>
                <w:rStyle w:val="a6"/>
                <w:noProof/>
                <w:u w:val="none"/>
              </w:rPr>
              <w:t>2.1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_Toc73484161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10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2FB8E9F" w14:textId="709AC912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2" w:history="1">
            <w:r w:rsidR="00C717A5" w:rsidRPr="00C717A5">
              <w:rPr>
                <w:rStyle w:val="a6"/>
                <w:noProof/>
                <w:u w:val="none"/>
              </w:rPr>
              <w:t>2.2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_Toc73484162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12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79B538F" w14:textId="4FD157C6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3" w:history="1">
            <w:r w:rsidR="00C717A5" w:rsidRPr="00C717A5">
              <w:rPr>
                <w:rStyle w:val="a6"/>
                <w:noProof/>
                <w:u w:val="none"/>
              </w:rPr>
              <w:t>2.3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Проектирование базы данных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_Toc73484163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2CE18112" w14:textId="63C8021C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4" w:history="1">
            <w:r w:rsidR="00C717A5" w:rsidRPr="00C717A5">
              <w:rPr>
                <w:rStyle w:val="a6"/>
                <w:noProof/>
                <w:u w:val="none"/>
              </w:rPr>
              <w:t>2.4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_Toc73484164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19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62216D7F" w14:textId="4905C86B" w:rsidR="00C717A5" w:rsidRPr="00C717A5" w:rsidRDefault="00DE701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5" w:history="1">
            <w:r w:rsidR="00C717A5" w:rsidRPr="00C717A5">
              <w:rPr>
                <w:rStyle w:val="a6"/>
                <w:noProof/>
                <w:u w:val="none"/>
              </w:rPr>
              <w:t>3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377298CC" w14:textId="35B731F6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6" w:history="1">
            <w:r w:rsidR="00C717A5" w:rsidRPr="00C717A5">
              <w:rPr>
                <w:rStyle w:val="a6"/>
                <w:noProof/>
                <w:u w:val="none"/>
              </w:rPr>
              <w:t>3.1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_Toc73484166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25CA705" w14:textId="4151641A" w:rsidR="00C717A5" w:rsidRPr="00C717A5" w:rsidRDefault="00DE701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7" w:history="1">
            <w:r w:rsidR="00C717A5" w:rsidRPr="00C717A5">
              <w:rPr>
                <w:rStyle w:val="a6"/>
                <w:noProof/>
                <w:u w:val="none"/>
              </w:rPr>
              <w:t>4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_Toc73484167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27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77804DA5" w14:textId="0BEE021E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8" w:history="1">
            <w:r w:rsidR="00C717A5" w:rsidRPr="00C717A5">
              <w:rPr>
                <w:rStyle w:val="a6"/>
                <w:noProof/>
                <w:u w:val="none"/>
              </w:rPr>
              <w:t>4.1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_Toc73484168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27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8D74606" w14:textId="3C4CF4C0" w:rsidR="00C717A5" w:rsidRPr="00C717A5" w:rsidRDefault="00DE701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79" w:history="1">
            <w:r w:rsidR="00C717A5" w:rsidRPr="00C717A5">
              <w:rPr>
                <w:rStyle w:val="a6"/>
                <w:noProof/>
                <w:u w:val="none"/>
              </w:rPr>
              <w:t>5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_Toc73484179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38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5A6330B" w14:textId="1DD5D96B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0" w:history="1">
            <w:r w:rsidR="00C717A5" w:rsidRPr="00C717A5">
              <w:rPr>
                <w:rStyle w:val="a6"/>
                <w:noProof/>
                <w:u w:val="none"/>
              </w:rPr>
              <w:t>5.1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_Toc73484180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38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5400DED3" w14:textId="3412E10D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1" w:history="1">
            <w:r w:rsidR="00C717A5" w:rsidRPr="00C717A5">
              <w:rPr>
                <w:rStyle w:val="a6"/>
                <w:noProof/>
                <w:u w:val="none"/>
              </w:rPr>
              <w:t>5.2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_Toc73484181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38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0711679" w14:textId="09ABFE70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2" w:history="1">
            <w:r w:rsidR="00C717A5" w:rsidRPr="00C717A5">
              <w:rPr>
                <w:rStyle w:val="a6"/>
                <w:noProof/>
                <w:u w:val="none"/>
              </w:rPr>
              <w:t>6.1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_Toc73484182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42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D780748" w14:textId="411BBE84" w:rsidR="00C717A5" w:rsidRPr="00C717A5" w:rsidRDefault="00DE701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3" w:history="1">
            <w:r w:rsidR="00C717A5" w:rsidRPr="00C717A5">
              <w:rPr>
                <w:rStyle w:val="a6"/>
                <w:noProof/>
                <w:u w:val="none"/>
              </w:rPr>
              <w:t>6.2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Основные выводы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_Toc73484183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42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0BC4181" w14:textId="39704B70" w:rsidR="00C717A5" w:rsidRPr="00C717A5" w:rsidRDefault="00DE701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4" w:history="1">
            <w:r w:rsidR="00C717A5" w:rsidRPr="00C717A5">
              <w:rPr>
                <w:rStyle w:val="a6"/>
                <w:bCs/>
                <w:noProof/>
                <w:kern w:val="32"/>
                <w:u w:val="none"/>
              </w:rPr>
              <w:t>З</w:t>
            </w:r>
            <w:r w:rsidR="00C717A5">
              <w:rPr>
                <w:rStyle w:val="a6"/>
                <w:bCs/>
                <w:noProof/>
                <w:kern w:val="32"/>
                <w:u w:val="none"/>
              </w:rPr>
              <w:t>аключение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_Toc73484184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43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2129BE5E" w14:textId="4F4A176C" w:rsidR="00C717A5" w:rsidRPr="00C717A5" w:rsidRDefault="00DE701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5" w:history="1">
            <w:r w:rsidR="00C717A5" w:rsidRPr="00C717A5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5978E115" w14:textId="51436615" w:rsidR="00C717A5" w:rsidRPr="00C717A5" w:rsidRDefault="00DE701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6" w:history="1">
            <w:r w:rsidR="00C717A5" w:rsidRPr="00C717A5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_Toc73484186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46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1AF8267" w14:textId="0D5FC0AB" w:rsidR="00D472EF" w:rsidRPr="003C3DA3" w:rsidRDefault="00D472EF" w:rsidP="009238A0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C717A5">
            <w:rPr>
              <w:u w:val="none"/>
            </w:rPr>
            <w:fldChar w:fldCharType="end"/>
          </w:r>
        </w:p>
      </w:sdtContent>
    </w:sdt>
    <w:p w14:paraId="052A8522" w14:textId="725CF97B"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14:paraId="4B42296A" w14:textId="77777777"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14:paraId="443BACF6" w14:textId="77777777"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73484155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14:paraId="0A515C84" w14:textId="1432A254" w:rsidR="00737516" w:rsidRDefault="00737516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>Темой дипломного проекта является приложение «Интернет-магазин книг».</w:t>
      </w:r>
    </w:p>
    <w:p w14:paraId="406730F5" w14:textId="415B19D6" w:rsidR="007A457C" w:rsidRDefault="00737516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Книга является наиболее популярным </w:t>
      </w:r>
      <w:r w:rsidR="006646CB">
        <w:rPr>
          <w:color w:val="auto"/>
          <w:szCs w:val="22"/>
          <w:u w:val="none"/>
        </w:rPr>
        <w:t xml:space="preserve">материальным </w:t>
      </w:r>
      <w:r>
        <w:rPr>
          <w:color w:val="auto"/>
          <w:szCs w:val="22"/>
          <w:u w:val="none"/>
        </w:rPr>
        <w:t xml:space="preserve">средством получения информации. </w:t>
      </w:r>
      <w:r w:rsidR="00D15E40">
        <w:rPr>
          <w:color w:val="auto"/>
          <w:szCs w:val="22"/>
          <w:u w:val="none"/>
        </w:rPr>
        <w:t>Для увеличения распространения используют интернет-магазины с совокупностью с обычным магазином книг.</w:t>
      </w:r>
    </w:p>
    <w:p w14:paraId="124C4BDD" w14:textId="7D22F553" w:rsidR="001D1D7F" w:rsidRPr="001D1D7F" w:rsidRDefault="00737516" w:rsidP="001D1D7F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2"/>
          <w:u w:val="none"/>
        </w:rPr>
        <w:t xml:space="preserve">Самое главное </w:t>
      </w:r>
      <w:r w:rsidR="00D15E40">
        <w:rPr>
          <w:color w:val="auto"/>
          <w:szCs w:val="22"/>
          <w:u w:val="none"/>
        </w:rPr>
        <w:t>при работе с книгами – это правильное хранение всех данных. Все необходимые данные удобно хранить в таблицах. Информация в базе данных (далее БД) тоже представляется в виде таблиц, что позволяет организовать хранение всех необходимых данных книги, собирать заказы и организовать корзину покупателя.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>Качество и надежность результатов вышеназванных действий служит основой эффективной работы интернет-магазина. Актуальным является сбор заказа на основе корзины покупателя.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Данную базу можно применить в любом магазине книг. </w:t>
      </w:r>
      <w:r w:rsidR="001D1D7F" w:rsidRPr="00A274C8">
        <w:rPr>
          <w:color w:val="auto"/>
          <w:szCs w:val="28"/>
          <w:u w:val="none"/>
        </w:rPr>
        <w:t>Главы компании всегда должны отслеживать работу компании и следить за своими сотрудниками. Для этого нужна общая база данных, включающая всю необходимую информацию. И программа, которая будет понятна и автоматизирует работу с базой данных.</w:t>
      </w:r>
    </w:p>
    <w:p w14:paraId="6AF60BD3" w14:textId="6431D042" w:rsidR="001D1D7F" w:rsidRPr="00CF6C5E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bookmarkStart w:id="6" w:name="_Toc382426669"/>
      <w:r w:rsidRPr="00A47258">
        <w:rPr>
          <w:color w:val="auto"/>
          <w:szCs w:val="22"/>
          <w:u w:val="none"/>
        </w:rPr>
        <w:t xml:space="preserve">Цель: разработать </w:t>
      </w:r>
      <w:r>
        <w:rPr>
          <w:color w:val="auto"/>
          <w:szCs w:val="22"/>
          <w:u w:val="none"/>
        </w:rPr>
        <w:t>приложение «Интернет-магазин книг».</w:t>
      </w:r>
    </w:p>
    <w:p w14:paraId="7C30838D" w14:textId="77777777" w:rsidR="001D1D7F" w:rsidRPr="00A47258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 xml:space="preserve">Задачи: </w:t>
      </w:r>
    </w:p>
    <w:p w14:paraId="6C33B99F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предпроектное исследование</w:t>
      </w:r>
      <w:r>
        <w:rPr>
          <w:color w:val="auto"/>
          <w:szCs w:val="22"/>
          <w:u w:val="none"/>
        </w:rPr>
        <w:t>.</w:t>
      </w:r>
    </w:p>
    <w:p w14:paraId="1764FD47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Составить техническое задание на разработку программного продукта в соответствии с ГОСТ</w:t>
      </w:r>
      <w:r>
        <w:rPr>
          <w:color w:val="auto"/>
          <w:szCs w:val="22"/>
          <w:u w:val="none"/>
        </w:rPr>
        <w:t>.</w:t>
      </w:r>
    </w:p>
    <w:p w14:paraId="185551A8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проектирование программного продукта</w:t>
      </w:r>
      <w:r>
        <w:rPr>
          <w:color w:val="auto"/>
          <w:szCs w:val="22"/>
          <w:u w:val="none"/>
        </w:rPr>
        <w:t>.</w:t>
      </w:r>
    </w:p>
    <w:p w14:paraId="1C2A4ABD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Реализовать программный продукт</w:t>
      </w:r>
      <w:r>
        <w:rPr>
          <w:color w:val="auto"/>
          <w:szCs w:val="22"/>
          <w:u w:val="none"/>
        </w:rPr>
        <w:t>.</w:t>
      </w:r>
    </w:p>
    <w:p w14:paraId="1D81EAB0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Разработать документы для программного продукта</w:t>
      </w:r>
      <w:r>
        <w:rPr>
          <w:color w:val="auto"/>
          <w:szCs w:val="22"/>
          <w:u w:val="none"/>
        </w:rPr>
        <w:t>.</w:t>
      </w:r>
    </w:p>
    <w:p w14:paraId="1C1513FE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Рассчитать стоимость разработки и внедрения программного продукта</w:t>
      </w:r>
      <w:r>
        <w:rPr>
          <w:color w:val="auto"/>
          <w:szCs w:val="22"/>
          <w:u w:val="none"/>
        </w:rPr>
        <w:t>.</w:t>
      </w:r>
    </w:p>
    <w:p w14:paraId="6FACB7A2" w14:textId="77777777" w:rsidR="001D1D7F" w:rsidRPr="006265DC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</w:t>
      </w:r>
      <w:r w:rsidRPr="006265DC">
        <w:rPr>
          <w:color w:val="auto"/>
          <w:szCs w:val="22"/>
          <w:u w:val="none"/>
        </w:rPr>
        <w:t xml:space="preserve"> </w:t>
      </w:r>
    </w:p>
    <w:p w14:paraId="399C93CA" w14:textId="77777777"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rPr>
          <w:b w:val="0"/>
        </w:rPr>
        <w:br w:type="page"/>
      </w:r>
      <w:bookmarkStart w:id="7" w:name="_Toc73484156"/>
      <w:bookmarkStart w:id="8" w:name="_Toc411256212"/>
      <w:bookmarkStart w:id="9" w:name="_Toc412118790"/>
      <w:bookmarkStart w:id="10" w:name="_Toc468536153"/>
      <w:r w:rsidR="00CD3F01">
        <w:lastRenderedPageBreak/>
        <w:t>Предпроектное исследование</w:t>
      </w:r>
      <w:bookmarkEnd w:id="7"/>
    </w:p>
    <w:p w14:paraId="46DE780F" w14:textId="7078BFEE" w:rsidR="000C3677" w:rsidRPr="001566E4" w:rsidRDefault="001D1D7F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1" w:name="_Toc73484157"/>
      <w:bookmarkEnd w:id="6"/>
      <w:bookmarkEnd w:id="8"/>
      <w:bookmarkEnd w:id="9"/>
      <w:bookmarkEnd w:id="10"/>
      <w:r>
        <w:t>Исследование предметной области</w:t>
      </w:r>
      <w:bookmarkEnd w:id="11"/>
    </w:p>
    <w:p w14:paraId="5A48D885" w14:textId="52CEC67B" w:rsidR="001D1D7F" w:rsidRDefault="001D1D7F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2" w:name="_Toc382426673"/>
      <w:bookmarkStart w:id="13" w:name="_Toc411256215"/>
      <w:bookmarkStart w:id="14" w:name="_Toc412118793"/>
      <w:bookmarkStart w:id="15" w:name="_Toc468536154"/>
      <w:r>
        <w:rPr>
          <w:color w:val="auto"/>
          <w:szCs w:val="28"/>
          <w:u w:val="none"/>
          <w:lang w:eastAsia="en-US"/>
        </w:rPr>
        <w:t>Предметной областью дипломного проекта является приложение «Интернет-магазин книг» (далее приложение).</w:t>
      </w:r>
    </w:p>
    <w:p w14:paraId="4693D3E2" w14:textId="4E7FEF52" w:rsidR="008855E1" w:rsidRDefault="008855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855E1">
        <w:rPr>
          <w:color w:val="auto"/>
          <w:szCs w:val="28"/>
          <w:u w:val="none"/>
          <w:lang w:eastAsia="en-US"/>
        </w:rPr>
        <w:t>Книга — один из видов печатной продукции: непериодическое издание, состоящее из сброшюрованных или отдельных бумажных листов (страниц) или тетрадей, на которых нанесена типографским или рукописным способом текстовая и графическая (иллюстрации) информация, имеющее, как правило, твёрдый переплёт.</w:t>
      </w:r>
    </w:p>
    <w:p w14:paraId="58B7B847" w14:textId="5BCF8C2B" w:rsidR="008855E1" w:rsidRDefault="008855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855E1">
        <w:rPr>
          <w:color w:val="auto"/>
          <w:szCs w:val="28"/>
          <w:u w:val="none"/>
          <w:lang w:eastAsia="en-US"/>
        </w:rPr>
        <w:t>Магазин</w:t>
      </w:r>
      <w:r>
        <w:rPr>
          <w:color w:val="auto"/>
          <w:szCs w:val="28"/>
          <w:u w:val="none"/>
          <w:lang w:eastAsia="en-US"/>
        </w:rPr>
        <w:t xml:space="preserve"> </w:t>
      </w:r>
      <w:r w:rsidRPr="008855E1">
        <w:rPr>
          <w:color w:val="auto"/>
          <w:szCs w:val="28"/>
          <w:u w:val="none"/>
          <w:lang w:eastAsia="en-US"/>
        </w:rPr>
        <w:t>— предприятие розничной торговли, размещённое в стационарном здании, оборудованном для продаж товаров и оказания услуг. Здание или часть здания, где располагается современный магазин, обычно включает как собственно торговый зал, так и подсобные, административно-бытовые помещения и склады.</w:t>
      </w:r>
    </w:p>
    <w:p w14:paraId="65D44AE4" w14:textId="1DB27224" w:rsidR="008855E1" w:rsidRDefault="008855E1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8855E1">
        <w:rPr>
          <w:color w:val="auto"/>
          <w:szCs w:val="28"/>
          <w:u w:val="none"/>
          <w:lang w:eastAsia="en-US"/>
        </w:rPr>
        <w:t>Интернет-магазин</w:t>
      </w:r>
      <w:r>
        <w:rPr>
          <w:color w:val="auto"/>
          <w:szCs w:val="28"/>
          <w:u w:val="none"/>
          <w:lang w:eastAsia="en-US"/>
        </w:rPr>
        <w:t xml:space="preserve"> </w:t>
      </w:r>
      <w:r w:rsidRPr="008855E1">
        <w:rPr>
          <w:color w:val="auto"/>
          <w:szCs w:val="28"/>
          <w:u w:val="none"/>
          <w:lang w:eastAsia="en-US"/>
        </w:rPr>
        <w:t>— сайт, торгующий товарами посредством сети Интернет. Позволяет пользователям онлайн, в своём браузере или через мобильное приложение, сформировать заказ на покупку</w:t>
      </w:r>
      <w:r>
        <w:rPr>
          <w:color w:val="auto"/>
          <w:szCs w:val="28"/>
          <w:u w:val="none"/>
          <w:lang w:eastAsia="en-US"/>
        </w:rPr>
        <w:t>.</w:t>
      </w:r>
    </w:p>
    <w:p w14:paraId="7C16ABCF" w14:textId="1C6A58DF" w:rsidR="00FA0E43" w:rsidRDefault="00FA0E43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>
        <w:rPr>
          <w:color w:val="auto"/>
          <w:szCs w:val="28"/>
          <w:u w:val="none"/>
          <w:lang w:eastAsia="en-US"/>
        </w:rPr>
        <w:t>Все пользователи интернет-магазина желающие оформить заказ на оказание услуг, должны пройти регистрацию в этом интернет-магазине</w:t>
      </w:r>
      <w:r w:rsidR="00CA2C1E">
        <w:rPr>
          <w:color w:val="auto"/>
          <w:szCs w:val="28"/>
          <w:u w:val="none"/>
          <w:lang w:eastAsia="en-US"/>
        </w:rPr>
        <w:t>, н</w:t>
      </w:r>
      <w:r>
        <w:rPr>
          <w:color w:val="auto"/>
          <w:szCs w:val="28"/>
          <w:u w:val="none"/>
          <w:lang w:eastAsia="en-US"/>
        </w:rPr>
        <w:t>о собрать заказ может и не зарегистрированный пользователь.</w:t>
      </w:r>
      <w:r w:rsidR="00CA2C1E">
        <w:rPr>
          <w:color w:val="auto"/>
          <w:szCs w:val="28"/>
          <w:u w:val="none"/>
          <w:lang w:eastAsia="en-US"/>
        </w:rPr>
        <w:t xml:space="preserve"> Также пользователь имеет право просматривать статус своих заказов, поэтому в интернет-магазинах имеется личный кабинет пользователя.</w:t>
      </w:r>
    </w:p>
    <w:p w14:paraId="45B55C0F" w14:textId="77777777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>Таким образом, в функционирование автосервиса входит:</w:t>
      </w:r>
    </w:p>
    <w:p w14:paraId="59997CF8" w14:textId="10260733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регистрация </w:t>
      </w:r>
      <w:r w:rsidR="008855E1">
        <w:rPr>
          <w:color w:val="auto"/>
          <w:szCs w:val="24"/>
          <w:u w:val="none"/>
          <w:lang w:eastAsia="en-US"/>
        </w:rPr>
        <w:t>пользователей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6C35DFB0" w14:textId="41EC10DD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8855E1">
        <w:rPr>
          <w:color w:val="auto"/>
          <w:szCs w:val="24"/>
          <w:u w:val="none"/>
          <w:lang w:eastAsia="en-US"/>
        </w:rPr>
        <w:t>данные о книгах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184FD40A" w14:textId="2C86FC1B" w:rsidR="008855E1" w:rsidRPr="000932EE" w:rsidRDefault="008855E1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>- корзина покупателя;</w:t>
      </w:r>
    </w:p>
    <w:p w14:paraId="68E083D4" w14:textId="52C61EC4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8855E1">
        <w:rPr>
          <w:color w:val="auto"/>
          <w:szCs w:val="24"/>
          <w:u w:val="none"/>
          <w:lang w:eastAsia="en-US"/>
        </w:rPr>
        <w:t>оформление</w:t>
      </w:r>
      <w:r w:rsidRPr="000932EE">
        <w:rPr>
          <w:color w:val="auto"/>
          <w:szCs w:val="24"/>
          <w:u w:val="none"/>
          <w:lang w:eastAsia="en-US"/>
        </w:rPr>
        <w:t xml:space="preserve"> заказа</w:t>
      </w:r>
      <w:r w:rsidR="00CA2C1E">
        <w:rPr>
          <w:color w:val="auto"/>
          <w:szCs w:val="24"/>
          <w:u w:val="none"/>
          <w:lang w:eastAsia="en-US"/>
        </w:rPr>
        <w:t>;</w:t>
      </w:r>
    </w:p>
    <w:p w14:paraId="15972FAE" w14:textId="645888DA" w:rsidR="00CA2C1E" w:rsidRDefault="00CA2C1E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>- личный кабинет пользователя.</w:t>
      </w:r>
    </w:p>
    <w:p w14:paraId="568267B8" w14:textId="77777777" w:rsidR="008855E1" w:rsidRPr="003127E2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6" w:name="_Toc73137414"/>
      <w:bookmarkStart w:id="17" w:name="_Toc73484158"/>
      <w:bookmarkStart w:id="18" w:name="_Toc483494372"/>
      <w:bookmarkStart w:id="19" w:name="_Toc468536159"/>
      <w:bookmarkStart w:id="20" w:name="_Toc382426679"/>
      <w:bookmarkStart w:id="21" w:name="_Toc411256228"/>
      <w:bookmarkStart w:id="22" w:name="_Toc412118801"/>
      <w:bookmarkEnd w:id="12"/>
      <w:bookmarkEnd w:id="13"/>
      <w:bookmarkEnd w:id="14"/>
      <w:bookmarkEnd w:id="15"/>
      <w:r w:rsidRPr="009D003D">
        <w:lastRenderedPageBreak/>
        <w:t xml:space="preserve">Анализ </w:t>
      </w:r>
      <w:r>
        <w:t>инструментов разработки</w:t>
      </w:r>
      <w:bookmarkEnd w:id="16"/>
      <w:bookmarkEnd w:id="17"/>
    </w:p>
    <w:p w14:paraId="63D1F1E8" w14:textId="6076D5BF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bookmarkStart w:id="23" w:name="_Hlk73093162"/>
      <w:r w:rsidRPr="00990622">
        <w:rPr>
          <w:szCs w:val="28"/>
          <w:u w:val="none"/>
          <w:lang w:eastAsia="en-US"/>
        </w:rPr>
        <w:t xml:space="preserve">Для разработки </w:t>
      </w:r>
      <w:r>
        <w:rPr>
          <w:szCs w:val="28"/>
          <w:u w:val="none"/>
          <w:lang w:eastAsia="en-US"/>
        </w:rPr>
        <w:t>приложения</w:t>
      </w:r>
      <w:r w:rsidRPr="00990622">
        <w:rPr>
          <w:szCs w:val="28"/>
          <w:u w:val="none"/>
          <w:lang w:eastAsia="en-US"/>
        </w:rPr>
        <w:t xml:space="preserve"> можно использовать следующие программные продукты: SQL,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РНР, </w:t>
      </w:r>
      <w:proofErr w:type="spellStart"/>
      <w:r w:rsidRPr="00990622">
        <w:rPr>
          <w:szCs w:val="28"/>
          <w:u w:val="none"/>
          <w:lang w:eastAsia="en-US"/>
        </w:rPr>
        <w:t>Ruby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>,</w:t>
      </w:r>
      <w:r w:rsidRPr="001B49C9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Php</w:t>
      </w:r>
      <w:proofErr w:type="spellStart"/>
      <w:r w:rsidRPr="00990622">
        <w:rPr>
          <w:szCs w:val="28"/>
          <w:u w:val="none"/>
          <w:lang w:eastAsia="en-US"/>
        </w:rPr>
        <w:t>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++, </w:t>
      </w:r>
      <w:proofErr w:type="spellStart"/>
      <w:r w:rsidRPr="00990622">
        <w:rPr>
          <w:szCs w:val="28"/>
          <w:u w:val="none"/>
          <w:lang w:eastAsia="en-US"/>
        </w:rPr>
        <w:t>Laravel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Visio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83A38F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SQL — «Язык структурированных запросов»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данных. </w:t>
      </w:r>
    </w:p>
    <w:p w14:paraId="3CA8DE02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 — это высокоуровневый язык программирования, который используется в различных сферах IT, таких как машинное обучение, разработка приложений и другие. </w:t>
      </w:r>
    </w:p>
    <w:p w14:paraId="3559D0F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для языка программирования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51B340B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 — свободный фреймворк для веб-приложений на языке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использующий шаблон проектирования МVС. </w:t>
      </w:r>
    </w:p>
    <w:p w14:paraId="64C69F4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 — линейка продуктов компании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, включающих интегрированную среду разработки программного обеспечения и ряд других инструментальных средств. </w:t>
      </w:r>
    </w:p>
    <w:p w14:paraId="32D8FE6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РНР: </w:t>
      </w:r>
      <w:proofErr w:type="spellStart"/>
      <w:r w:rsidRPr="00990622">
        <w:rPr>
          <w:szCs w:val="28"/>
          <w:u w:val="none"/>
          <w:lang w:eastAsia="en-US"/>
        </w:rPr>
        <w:t>Hypertext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Preprocessor</w:t>
      </w:r>
      <w:proofErr w:type="spellEnd"/>
      <w:r w:rsidRPr="00990622">
        <w:rPr>
          <w:szCs w:val="28"/>
          <w:u w:val="none"/>
          <w:lang w:eastAsia="en-US"/>
        </w:rPr>
        <w:t xml:space="preserve"> — «Инструменты для создания персональных веб-страниц» -серверный язык программирования общего назначения, интенсивно применяемый для разработки веб-приложений. </w:t>
      </w:r>
    </w:p>
    <w:p w14:paraId="49A44AD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 — свободный текстовый редактор с открытым исходным кодом для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 xml:space="preserve"> с подсветкой синтаксиса большого количества языков программирования и разметки, а также языков описания аппаратуры VНDL и </w:t>
      </w:r>
      <w:proofErr w:type="spellStart"/>
      <w:r w:rsidRPr="00990622">
        <w:rPr>
          <w:szCs w:val="28"/>
          <w:u w:val="none"/>
          <w:lang w:eastAsia="en-US"/>
        </w:rPr>
        <w:t>Verilog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3ED83EB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PhpStorm</w:t>
      </w:r>
      <w:proofErr w:type="spellEnd"/>
      <w:r w:rsidRPr="00990622">
        <w:rPr>
          <w:szCs w:val="28"/>
          <w:u w:val="none"/>
          <w:lang w:eastAsia="en-US"/>
        </w:rPr>
        <w:t xml:space="preserve"> — представляет собой интеллектуальный редактор для РНР, НТМL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с возможностями анализа кода на лету, предотвращения </w:t>
      </w:r>
      <w:r w:rsidRPr="00990622">
        <w:rPr>
          <w:szCs w:val="28"/>
          <w:u w:val="none"/>
          <w:lang w:eastAsia="en-US"/>
        </w:rPr>
        <w:lastRenderedPageBreak/>
        <w:t xml:space="preserve">ошибок в коде, автоматизированными средствами рефакторинга для РНР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8EB1B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на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CSS &amp; НТМL от компании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, разработанная на основе платформы </w:t>
      </w:r>
      <w:proofErr w:type="spellStart"/>
      <w:r w:rsidRPr="00990622">
        <w:rPr>
          <w:szCs w:val="28"/>
          <w:u w:val="none"/>
          <w:lang w:eastAsia="en-US"/>
        </w:rPr>
        <w:t>IntelliJ</w:t>
      </w:r>
      <w:proofErr w:type="spellEnd"/>
      <w:r w:rsidRPr="00990622">
        <w:rPr>
          <w:szCs w:val="28"/>
          <w:u w:val="none"/>
          <w:lang w:eastAsia="en-US"/>
        </w:rPr>
        <w:t xml:space="preserve"> IDEA.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обеспечивает </w:t>
      </w:r>
      <w:proofErr w:type="spellStart"/>
      <w:r w:rsidRPr="00990622">
        <w:rPr>
          <w:szCs w:val="28"/>
          <w:u w:val="none"/>
          <w:lang w:eastAsia="en-US"/>
        </w:rPr>
        <w:t>автодополнение</w:t>
      </w:r>
      <w:proofErr w:type="spellEnd"/>
      <w:r w:rsidRPr="00990622">
        <w:rPr>
          <w:szCs w:val="28"/>
          <w:u w:val="none"/>
          <w:lang w:eastAsia="en-US"/>
        </w:rPr>
        <w:t xml:space="preserve">, анализ кода на лету, навигацию по коду, рефакторинг, отладку, и интеграцию с системами управления версиями </w:t>
      </w:r>
    </w:p>
    <w:p w14:paraId="3E8B8EC4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— это полноценный динамический язык программирования, который применяется к НТМL документу, и может обеспечить динамическую интерактивность на веб-сайтах. </w:t>
      </w:r>
    </w:p>
    <w:p w14:paraId="0AF0B9B1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Laravel</w:t>
      </w:r>
      <w:proofErr w:type="spellEnd"/>
      <w:r w:rsidRPr="00990622">
        <w:rPr>
          <w:szCs w:val="28"/>
          <w:u w:val="none"/>
          <w:lang w:eastAsia="en-US"/>
        </w:rPr>
        <w:t xml:space="preserve"> — веб-фреймворк с открытым кодом, предназначенный для разработки с использованием архитектурной модели </w:t>
      </w:r>
      <w:r w:rsidRPr="00990622">
        <w:rPr>
          <w:szCs w:val="28"/>
          <w:u w:val="none"/>
          <w:lang w:val="en-US" w:eastAsia="en-US"/>
        </w:rPr>
        <w:t>MVC</w:t>
      </w:r>
      <w:r w:rsidRPr="00990622">
        <w:rPr>
          <w:szCs w:val="28"/>
          <w:u w:val="none"/>
          <w:lang w:eastAsia="en-US"/>
        </w:rPr>
        <w:t>.</w:t>
      </w:r>
    </w:p>
    <w:p w14:paraId="50106F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 — программная платформа, превращающая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из узкоспециализированного языка в язык общего назначения. </w:t>
      </w:r>
      <w:proofErr w:type="spellStart"/>
      <w:r w:rsidRPr="00990622">
        <w:rPr>
          <w:szCs w:val="28"/>
          <w:u w:val="none"/>
          <w:lang w:eastAsia="en-US"/>
        </w:rPr>
        <w:t>Node.j</w:t>
      </w:r>
      <w:proofErr w:type="spellEnd"/>
      <w:r w:rsidRPr="00990622">
        <w:rPr>
          <w:szCs w:val="28"/>
          <w:u w:val="none"/>
          <w:lang w:eastAsia="en-US"/>
        </w:rPr>
        <w:t xml:space="preserve"> s добавляет возможность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взаимодействовать с устройствами ввода-вывода через свой API (написанный на С++), подключать другие внешние библиотеки, написанные на разных языках, обеспечивая вызовы к ним из </w:t>
      </w:r>
      <w:proofErr w:type="spellStart"/>
      <w:r w:rsidRPr="00990622">
        <w:rPr>
          <w:szCs w:val="28"/>
          <w:u w:val="none"/>
          <w:lang w:eastAsia="en-US"/>
        </w:rPr>
        <w:t>JavaScript-кoдa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219358A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реляционная система управления базами данных. Разработку и поддержку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осуществляет корпорация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2CBD950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 — веб-приложение с открытым кодом, написанное на языке РНР и представляющее собой веб-интерфейс для администрирования CYБД</w:t>
      </w:r>
      <w:r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00AFF8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объектно-реляционная система управления базами данных. Существует в реализациях для множества UNIХ-подобных платформ, включая AIX, различные ВSD-системы, НР-UХ, IRIX, </w:t>
      </w:r>
      <w:proofErr w:type="spellStart"/>
      <w:r w:rsidRPr="00990622">
        <w:rPr>
          <w:szCs w:val="28"/>
          <w:u w:val="none"/>
          <w:lang w:eastAsia="en-US"/>
        </w:rPr>
        <w:t>Linux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macOS</w:t>
      </w:r>
      <w:proofErr w:type="spellEnd"/>
      <w:r w:rsidRPr="00990622">
        <w:rPr>
          <w:szCs w:val="28"/>
          <w:u w:val="none"/>
          <w:lang w:eastAsia="en-US"/>
        </w:rPr>
        <w:t xml:space="preserve">, Tru64, QNX, а также для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40F939DA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Database</w:t>
      </w:r>
      <w:proofErr w:type="spellEnd"/>
      <w:r w:rsidRPr="00990622">
        <w:rPr>
          <w:szCs w:val="28"/>
          <w:u w:val="none"/>
          <w:lang w:eastAsia="en-US"/>
        </w:rPr>
        <w:t xml:space="preserve"> или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RDBMS — объектно-реляционная система управления базами данных компании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342D444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 — инструмент для визуального проектирования баз данных, интегрирующий проектирование, моделирование, создание и эксплуатацию БД в единое бесшовное окружение для системы баз данных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47A218DC" w14:textId="77777777" w:rsidR="008855E1" w:rsidRPr="006265DC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4" w:name="_Toc382426671"/>
      <w:bookmarkStart w:id="25" w:name="_Toc411256214"/>
      <w:bookmarkStart w:id="26" w:name="_Toc412118792"/>
      <w:bookmarkStart w:id="27" w:name="_Toc450857131"/>
      <w:bookmarkStart w:id="28" w:name="_Toc468536155"/>
      <w:bookmarkStart w:id="29" w:name="_Toc483494370"/>
      <w:bookmarkStart w:id="30" w:name="_Toc72998800"/>
      <w:bookmarkStart w:id="31" w:name="_Toc73137415"/>
      <w:bookmarkStart w:id="32" w:name="_Toc73484159"/>
      <w:r w:rsidRPr="006265DC">
        <w:lastRenderedPageBreak/>
        <w:t xml:space="preserve">Обоснование </w:t>
      </w:r>
      <w:bookmarkEnd w:id="24"/>
      <w:bookmarkEnd w:id="25"/>
      <w:bookmarkEnd w:id="26"/>
      <w:bookmarkEnd w:id="27"/>
      <w:r w:rsidRPr="006265DC">
        <w:t>выбора программного продукта</w:t>
      </w:r>
      <w:bookmarkEnd w:id="28"/>
      <w:bookmarkEnd w:id="29"/>
      <w:bookmarkEnd w:id="30"/>
      <w:bookmarkEnd w:id="31"/>
      <w:bookmarkEnd w:id="32"/>
    </w:p>
    <w:p w14:paraId="30A0966D" w14:textId="17E4C522" w:rsidR="008855E1" w:rsidRPr="00860003" w:rsidRDefault="008855E1" w:rsidP="008855E1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860003">
        <w:rPr>
          <w:bCs/>
          <w:color w:val="auto"/>
          <w:szCs w:val="28"/>
          <w:u w:val="none"/>
        </w:rPr>
        <w:t xml:space="preserve">Для разработки </w:t>
      </w:r>
      <w:r>
        <w:rPr>
          <w:bCs/>
          <w:color w:val="auto"/>
          <w:szCs w:val="28"/>
          <w:u w:val="none"/>
        </w:rPr>
        <w:t>приложения</w:t>
      </w:r>
      <w:r w:rsidRPr="00860003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 w:rsidRPr="00860003">
        <w:rPr>
          <w:bCs/>
          <w:color w:val="auto"/>
          <w:szCs w:val="28"/>
          <w:u w:val="none"/>
          <w:lang w:val="en-US"/>
        </w:rPr>
        <w:t>PHPStorm</w:t>
      </w:r>
      <w:proofErr w:type="spellEnd"/>
      <w:r w:rsidRPr="00860003">
        <w:rPr>
          <w:bCs/>
          <w:color w:val="auto"/>
          <w:szCs w:val="28"/>
          <w:u w:val="none"/>
        </w:rPr>
        <w:t xml:space="preserve">, </w:t>
      </w:r>
      <w:proofErr w:type="spellStart"/>
      <w:r w:rsidRPr="00860003">
        <w:rPr>
          <w:bCs/>
          <w:color w:val="auto"/>
          <w:szCs w:val="28"/>
          <w:u w:val="none"/>
        </w:rPr>
        <w:t>PHPMyAdmin</w:t>
      </w:r>
      <w:proofErr w:type="spellEnd"/>
      <w:r w:rsidRPr="00860003">
        <w:rPr>
          <w:bCs/>
          <w:color w:val="auto"/>
          <w:szCs w:val="28"/>
          <w:u w:val="none"/>
        </w:rPr>
        <w:t xml:space="preserve"> и </w:t>
      </w:r>
      <w:r w:rsidRPr="00860003">
        <w:rPr>
          <w:bCs/>
          <w:color w:val="auto"/>
          <w:szCs w:val="28"/>
          <w:u w:val="none"/>
          <w:lang w:val="en-US"/>
        </w:rPr>
        <w:t>MySQL</w:t>
      </w:r>
      <w:r w:rsidRPr="00860003">
        <w:rPr>
          <w:bCs/>
          <w:color w:val="auto"/>
          <w:szCs w:val="28"/>
          <w:u w:val="none"/>
        </w:rPr>
        <w:t>.</w:t>
      </w:r>
    </w:p>
    <w:p w14:paraId="1BB799A8" w14:textId="77777777" w:rsidR="008855E1" w:rsidRPr="00860003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Для выбора инструментов разработки были произведены сравнения, которые показаны в таблице 1, таблице</w:t>
      </w:r>
      <w:r>
        <w:rPr>
          <w:szCs w:val="28"/>
          <w:u w:val="none"/>
          <w:lang w:eastAsia="en-US"/>
        </w:rPr>
        <w:t xml:space="preserve"> 2</w:t>
      </w:r>
      <w:r w:rsidRPr="00860003">
        <w:rPr>
          <w:szCs w:val="28"/>
          <w:u w:val="none"/>
          <w:lang w:eastAsia="en-US"/>
        </w:rPr>
        <w:t xml:space="preserve">, таблице 3, и таблице 4. </w:t>
      </w:r>
    </w:p>
    <w:p w14:paraId="6D8E9580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1 — Сравнение IDE для разработки программного продукта</w:t>
      </w:r>
    </w:p>
    <w:tbl>
      <w:tblPr>
        <w:tblStyle w:val="af1"/>
        <w:tblW w:w="9781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2268"/>
        <w:gridCol w:w="1701"/>
        <w:gridCol w:w="1843"/>
        <w:gridCol w:w="1842"/>
        <w:gridCol w:w="2127"/>
      </w:tblGrid>
      <w:tr w:rsidR="008855E1" w:rsidRPr="00860003" w14:paraId="5B6EABA4" w14:textId="77777777" w:rsidTr="00470C85">
        <w:tc>
          <w:tcPr>
            <w:tcW w:w="2268" w:type="dxa"/>
          </w:tcPr>
          <w:p w14:paraId="120A36A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IDE</w:t>
            </w:r>
          </w:p>
        </w:tc>
        <w:tc>
          <w:tcPr>
            <w:tcW w:w="1701" w:type="dxa"/>
          </w:tcPr>
          <w:p w14:paraId="2CE069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Visual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studio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code</w:t>
            </w:r>
          </w:p>
        </w:tc>
        <w:tc>
          <w:tcPr>
            <w:tcW w:w="1843" w:type="dxa"/>
          </w:tcPr>
          <w:p w14:paraId="3835BD9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Notepad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>++</w:t>
            </w:r>
          </w:p>
        </w:tc>
        <w:tc>
          <w:tcPr>
            <w:tcW w:w="1842" w:type="dxa"/>
          </w:tcPr>
          <w:p w14:paraId="00B7304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PhpStorm</w:t>
            </w:r>
            <w:proofErr w:type="spellEnd"/>
          </w:p>
        </w:tc>
        <w:tc>
          <w:tcPr>
            <w:tcW w:w="2127" w:type="dxa"/>
          </w:tcPr>
          <w:p w14:paraId="0EC41F9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</w:p>
          <w:p w14:paraId="14FD7B4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WebStorm</w:t>
            </w:r>
          </w:p>
        </w:tc>
      </w:tr>
      <w:tr w:rsidR="008855E1" w:rsidRPr="00860003" w14:paraId="0D680599" w14:textId="77777777" w:rsidTr="00470C85">
        <w:tc>
          <w:tcPr>
            <w:tcW w:w="2268" w:type="dxa"/>
          </w:tcPr>
          <w:p w14:paraId="3FBBA32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Стоимость</w:t>
            </w:r>
          </w:p>
        </w:tc>
        <w:tc>
          <w:tcPr>
            <w:tcW w:w="1701" w:type="dxa"/>
          </w:tcPr>
          <w:p w14:paraId="1C6F1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3" w:type="dxa"/>
          </w:tcPr>
          <w:p w14:paraId="6E11C5A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2" w:type="dxa"/>
          </w:tcPr>
          <w:p w14:paraId="3AD7DC2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  <w:tc>
          <w:tcPr>
            <w:tcW w:w="2127" w:type="dxa"/>
          </w:tcPr>
          <w:p w14:paraId="06267BC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</w:tr>
      <w:tr w:rsidR="008855E1" w:rsidRPr="00860003" w14:paraId="2F082DF5" w14:textId="77777777" w:rsidTr="00470C85">
        <w:tc>
          <w:tcPr>
            <w:tcW w:w="2268" w:type="dxa"/>
          </w:tcPr>
          <w:p w14:paraId="6AAB7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Автосохранение</w:t>
            </w:r>
            <w:proofErr w:type="spellEnd"/>
          </w:p>
        </w:tc>
        <w:tc>
          <w:tcPr>
            <w:tcW w:w="1701" w:type="dxa"/>
          </w:tcPr>
          <w:p w14:paraId="4E6039D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5C97508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3FA4F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24D8DF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55AE29B1" w14:textId="77777777" w:rsidTr="00470C85">
        <w:tc>
          <w:tcPr>
            <w:tcW w:w="2268" w:type="dxa"/>
          </w:tcPr>
          <w:p w14:paraId="67D7DD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Автодополнение</w:t>
            </w:r>
            <w:proofErr w:type="spellEnd"/>
          </w:p>
        </w:tc>
        <w:tc>
          <w:tcPr>
            <w:tcW w:w="1701" w:type="dxa"/>
          </w:tcPr>
          <w:p w14:paraId="5F4FEAD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17F221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F08EAC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5422CA0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8593421" w14:textId="77777777" w:rsidTr="00470C85">
        <w:tc>
          <w:tcPr>
            <w:tcW w:w="2268" w:type="dxa"/>
          </w:tcPr>
          <w:p w14:paraId="158244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с системами управления версиями (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git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701" w:type="dxa"/>
          </w:tcPr>
          <w:p w14:paraId="4186890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-</w:t>
            </w:r>
          </w:p>
          <w:p w14:paraId="6144473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3" w:type="dxa"/>
          </w:tcPr>
          <w:p w14:paraId="136D93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6DB7D3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2" w:type="dxa"/>
          </w:tcPr>
          <w:p w14:paraId="4035CA4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6A9D87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05EBDC7A" w14:textId="77777777" w:rsidTr="00470C85">
        <w:tc>
          <w:tcPr>
            <w:tcW w:w="2268" w:type="dxa"/>
          </w:tcPr>
          <w:p w14:paraId="5131A61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Поиск по функции в коде</w:t>
            </w:r>
          </w:p>
        </w:tc>
        <w:tc>
          <w:tcPr>
            <w:tcW w:w="1701" w:type="dxa"/>
          </w:tcPr>
          <w:p w14:paraId="78BD7A7F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3" w:type="dxa"/>
          </w:tcPr>
          <w:p w14:paraId="1811588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6C7E907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4E78A8A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BB16BE9" w14:textId="77777777" w:rsidTr="00470C85">
        <w:tc>
          <w:tcPr>
            <w:tcW w:w="2268" w:type="dxa"/>
          </w:tcPr>
          <w:p w14:paraId="4475EFD0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Встроенные я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зыки программирования</w:t>
            </w:r>
          </w:p>
        </w:tc>
        <w:tc>
          <w:tcPr>
            <w:tcW w:w="1701" w:type="dxa"/>
          </w:tcPr>
          <w:p w14:paraId="7B7DE0F1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272B6A59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3" w:type="dxa"/>
          </w:tcPr>
          <w:p w14:paraId="479BA848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3993A4BA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2" w:type="dxa"/>
          </w:tcPr>
          <w:p w14:paraId="702353DA" w14:textId="77777777" w:rsidR="008855E1" w:rsidRPr="004E380A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PHP, HTML, JavaScript, CSS, SQL</w:t>
            </w:r>
          </w:p>
        </w:tc>
        <w:tc>
          <w:tcPr>
            <w:tcW w:w="2127" w:type="dxa"/>
          </w:tcPr>
          <w:p w14:paraId="1654BBB2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HTML, JavaScript, CSS, SQL</w:t>
            </w:r>
          </w:p>
        </w:tc>
      </w:tr>
    </w:tbl>
    <w:p w14:paraId="7085B816" w14:textId="77777777" w:rsidR="008855E1" w:rsidRPr="008149FA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Таким образом, из представленных IDE можно выделить несколько инструментов, способных облегчить и ускорить разработку программного обеспечения</w:t>
      </w:r>
      <w:r>
        <w:rPr>
          <w:szCs w:val="28"/>
          <w:u w:val="none"/>
          <w:lang w:eastAsia="en-US"/>
        </w:rPr>
        <w:t>, а</w:t>
      </w:r>
      <w:r w:rsidRPr="00860003">
        <w:rPr>
          <w:szCs w:val="28"/>
          <w:u w:val="none"/>
          <w:lang w:eastAsia="en-US"/>
        </w:rPr>
        <w:t xml:space="preserve"> именно </w:t>
      </w:r>
      <w:r>
        <w:rPr>
          <w:szCs w:val="28"/>
          <w:u w:val="none"/>
          <w:lang w:val="en-US" w:eastAsia="en-US"/>
        </w:rPr>
        <w:t>J</w:t>
      </w:r>
      <w:proofErr w:type="spellStart"/>
      <w:r w:rsidRPr="00860003">
        <w:rPr>
          <w:szCs w:val="28"/>
          <w:u w:val="none"/>
          <w:lang w:eastAsia="en-US"/>
        </w:rPr>
        <w:t>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PhpStorm</w:t>
      </w:r>
      <w:proofErr w:type="spellEnd"/>
      <w:r w:rsidRPr="00860003">
        <w:rPr>
          <w:szCs w:val="28"/>
          <w:u w:val="none"/>
          <w:lang w:eastAsia="en-US"/>
        </w:rPr>
        <w:t xml:space="preserve">, </w:t>
      </w:r>
      <w:proofErr w:type="spellStart"/>
      <w:r w:rsidRPr="00860003">
        <w:rPr>
          <w:szCs w:val="28"/>
          <w:u w:val="none"/>
          <w:lang w:eastAsia="en-US"/>
        </w:rPr>
        <w:t>JetBrains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WebStorm</w:t>
      </w:r>
      <w:proofErr w:type="spellEnd"/>
      <w:r w:rsidRPr="00860003">
        <w:rPr>
          <w:szCs w:val="28"/>
          <w:u w:val="none"/>
          <w:lang w:eastAsia="en-US"/>
        </w:rPr>
        <w:t xml:space="preserve">, так как программный продукт будет реализован с помощью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 технологий.</w:t>
      </w:r>
      <w:r>
        <w:rPr>
          <w:szCs w:val="28"/>
          <w:u w:val="none"/>
          <w:lang w:eastAsia="en-US"/>
        </w:rPr>
        <w:t xml:space="preserve"> Исходя из того, что для разработки необходим язык программирования </w:t>
      </w:r>
      <w:r>
        <w:rPr>
          <w:szCs w:val="28"/>
          <w:u w:val="none"/>
          <w:lang w:val="en-US" w:eastAsia="en-US"/>
        </w:rPr>
        <w:t>PHP</w:t>
      </w:r>
      <w:r>
        <w:rPr>
          <w:szCs w:val="28"/>
          <w:u w:val="none"/>
          <w:lang w:eastAsia="en-US"/>
        </w:rPr>
        <w:t xml:space="preserve">, то в качестве </w:t>
      </w:r>
      <w:r>
        <w:rPr>
          <w:szCs w:val="28"/>
          <w:u w:val="none"/>
          <w:lang w:val="en-US" w:eastAsia="en-US"/>
        </w:rPr>
        <w:t>IDE</w:t>
      </w:r>
      <w:r w:rsidRPr="008149FA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 xml:space="preserve">был выбран </w:t>
      </w:r>
      <w:r>
        <w:rPr>
          <w:szCs w:val="28"/>
          <w:u w:val="none"/>
          <w:lang w:val="en-US" w:eastAsia="en-US"/>
        </w:rPr>
        <w:t>JetBrains</w:t>
      </w:r>
      <w:r w:rsidRPr="008149FA">
        <w:rPr>
          <w:szCs w:val="28"/>
          <w:u w:val="none"/>
          <w:lang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PhpStrorm</w:t>
      </w:r>
      <w:proofErr w:type="spellEnd"/>
      <w:r w:rsidRPr="008149FA">
        <w:rPr>
          <w:szCs w:val="28"/>
          <w:u w:val="none"/>
          <w:lang w:eastAsia="en-US"/>
        </w:rPr>
        <w:t>.</w:t>
      </w:r>
    </w:p>
    <w:p w14:paraId="54F41A27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>Таблица 2 — Сравнение языков программирования для разработки программного продукта</w:t>
      </w:r>
    </w:p>
    <w:tbl>
      <w:tblPr>
        <w:tblStyle w:val="af1"/>
        <w:tblW w:w="9606" w:type="dxa"/>
        <w:tblInd w:w="284" w:type="dxa"/>
        <w:tblLook w:val="04A0" w:firstRow="1" w:lastRow="0" w:firstColumn="1" w:lastColumn="0" w:noHBand="0" w:noVBand="1"/>
      </w:tblPr>
      <w:tblGrid>
        <w:gridCol w:w="3369"/>
        <w:gridCol w:w="1984"/>
        <w:gridCol w:w="2268"/>
        <w:gridCol w:w="1985"/>
      </w:tblGrid>
      <w:tr w:rsidR="008855E1" w:rsidRPr="00860003" w14:paraId="3B0C0133" w14:textId="77777777" w:rsidTr="00470C85">
        <w:tc>
          <w:tcPr>
            <w:tcW w:w="3369" w:type="dxa"/>
          </w:tcPr>
          <w:p w14:paraId="339C35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языка программирования</w:t>
            </w:r>
          </w:p>
        </w:tc>
        <w:tc>
          <w:tcPr>
            <w:tcW w:w="1984" w:type="dxa"/>
          </w:tcPr>
          <w:p w14:paraId="0AB354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</w:t>
            </w:r>
          </w:p>
        </w:tc>
        <w:tc>
          <w:tcPr>
            <w:tcW w:w="2268" w:type="dxa"/>
          </w:tcPr>
          <w:p w14:paraId="1CC36F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Ruby</w:t>
            </w:r>
          </w:p>
        </w:tc>
        <w:tc>
          <w:tcPr>
            <w:tcW w:w="1985" w:type="dxa"/>
          </w:tcPr>
          <w:p w14:paraId="10918E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Python</w:t>
            </w:r>
          </w:p>
        </w:tc>
      </w:tr>
      <w:tr w:rsidR="008855E1" w:rsidRPr="00860003" w14:paraId="4DD28EBD" w14:textId="77777777" w:rsidTr="00470C85">
        <w:tc>
          <w:tcPr>
            <w:tcW w:w="3369" w:type="dxa"/>
          </w:tcPr>
          <w:p w14:paraId="5696DF5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Простота обучаемости</w:t>
            </w:r>
          </w:p>
        </w:tc>
        <w:tc>
          <w:tcPr>
            <w:tcW w:w="1984" w:type="dxa"/>
          </w:tcPr>
          <w:p w14:paraId="7502CFF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07F11BE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47C78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C3C1714" w14:textId="77777777" w:rsidTr="00470C85">
        <w:tc>
          <w:tcPr>
            <w:tcW w:w="3369" w:type="dxa"/>
          </w:tcPr>
          <w:p w14:paraId="21BAC0D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Читабельность</w:t>
            </w:r>
          </w:p>
        </w:tc>
        <w:tc>
          <w:tcPr>
            <w:tcW w:w="1984" w:type="dxa"/>
          </w:tcPr>
          <w:p w14:paraId="14853D0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682A9C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6DB823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708923D" w14:textId="77777777" w:rsidTr="00470C85">
        <w:tc>
          <w:tcPr>
            <w:tcW w:w="3369" w:type="dxa"/>
          </w:tcPr>
          <w:p w14:paraId="384E45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Динамическая типизация</w:t>
            </w:r>
          </w:p>
        </w:tc>
        <w:tc>
          <w:tcPr>
            <w:tcW w:w="1984" w:type="dxa"/>
          </w:tcPr>
          <w:p w14:paraId="2DD2633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7B352F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426BA79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75C3AEB" w14:textId="77777777" w:rsidTr="00470C85">
        <w:tc>
          <w:tcPr>
            <w:tcW w:w="3369" w:type="dxa"/>
          </w:tcPr>
          <w:p w14:paraId="5EDEEDD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баз данных</w:t>
            </w:r>
          </w:p>
        </w:tc>
        <w:tc>
          <w:tcPr>
            <w:tcW w:w="1984" w:type="dxa"/>
          </w:tcPr>
          <w:p w14:paraId="295786C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1DDB79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07BF0C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D27B3FD" w14:textId="77777777" w:rsidTr="00470C85">
        <w:tc>
          <w:tcPr>
            <w:tcW w:w="3369" w:type="dxa"/>
          </w:tcPr>
          <w:p w14:paraId="384D26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Объектно-ориентированные </w:t>
            </w:r>
          </w:p>
          <w:p w14:paraId="02D0DA5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возможности</w:t>
            </w:r>
          </w:p>
        </w:tc>
        <w:tc>
          <w:tcPr>
            <w:tcW w:w="1984" w:type="dxa"/>
          </w:tcPr>
          <w:p w14:paraId="2155173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86984F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631F91C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</w:tbl>
    <w:p w14:paraId="0730DC10" w14:textId="77777777" w:rsidR="008855E1" w:rsidRPr="00860003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Вывод, из представленных языков программирования можно выделить РНР, так как именно этот язык более перспективный в разработке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-приложения.</w:t>
      </w:r>
    </w:p>
    <w:p w14:paraId="7876FB8B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3 — Сравнение СУБД для разработки программного продукта.</w:t>
      </w:r>
    </w:p>
    <w:tbl>
      <w:tblPr>
        <w:tblStyle w:val="af1"/>
        <w:tblW w:w="9497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445"/>
        <w:gridCol w:w="2443"/>
        <w:gridCol w:w="2443"/>
        <w:gridCol w:w="2166"/>
      </w:tblGrid>
      <w:tr w:rsidR="008855E1" w:rsidRPr="00860003" w14:paraId="69CC38AC" w14:textId="77777777" w:rsidTr="00470C85">
        <w:tc>
          <w:tcPr>
            <w:tcW w:w="2445" w:type="dxa"/>
          </w:tcPr>
          <w:p w14:paraId="079D0A5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СУБД</w:t>
            </w:r>
          </w:p>
        </w:tc>
        <w:tc>
          <w:tcPr>
            <w:tcW w:w="2443" w:type="dxa"/>
          </w:tcPr>
          <w:p w14:paraId="2EA3903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Oracle</w:t>
            </w:r>
            <w:proofErr w:type="spellEnd"/>
          </w:p>
        </w:tc>
        <w:tc>
          <w:tcPr>
            <w:tcW w:w="2443" w:type="dxa"/>
          </w:tcPr>
          <w:p w14:paraId="53DF6BA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MySQL</w:t>
            </w:r>
            <w:proofErr w:type="spellEnd"/>
          </w:p>
        </w:tc>
        <w:tc>
          <w:tcPr>
            <w:tcW w:w="2166" w:type="dxa"/>
          </w:tcPr>
          <w:p w14:paraId="3D33082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PostgreSQL</w:t>
            </w:r>
            <w:proofErr w:type="spellEnd"/>
          </w:p>
        </w:tc>
      </w:tr>
      <w:tr w:rsidR="008855E1" w:rsidRPr="00DE701B" w14:paraId="61568163" w14:textId="77777777" w:rsidTr="00470C85">
        <w:tc>
          <w:tcPr>
            <w:tcW w:w="2445" w:type="dxa"/>
          </w:tcPr>
          <w:p w14:paraId="5AA7186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Язык программирования</w:t>
            </w:r>
          </w:p>
        </w:tc>
        <w:tc>
          <w:tcPr>
            <w:tcW w:w="2443" w:type="dxa"/>
          </w:tcPr>
          <w:p w14:paraId="575FA27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++, Java, Ruby, Objective</w:t>
            </w:r>
          </w:p>
        </w:tc>
        <w:tc>
          <w:tcPr>
            <w:tcW w:w="2443" w:type="dxa"/>
          </w:tcPr>
          <w:p w14:paraId="0AE8D64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Delphi, С, С++, Java, Perl, РНР,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Pvthon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, Ruby, SQL</w:t>
            </w:r>
          </w:p>
        </w:tc>
        <w:tc>
          <w:tcPr>
            <w:tcW w:w="2166" w:type="dxa"/>
          </w:tcPr>
          <w:p w14:paraId="2170040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pgSQL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РНР, Python, Ruby и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др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.</w:t>
            </w:r>
          </w:p>
        </w:tc>
      </w:tr>
      <w:tr w:rsidR="008855E1" w:rsidRPr="00860003" w14:paraId="6D61B8AD" w14:textId="77777777" w:rsidTr="00470C85">
        <w:tc>
          <w:tcPr>
            <w:tcW w:w="2445" w:type="dxa"/>
          </w:tcPr>
          <w:p w14:paraId="4EAEA9C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Скорость обработки</w:t>
            </w:r>
          </w:p>
        </w:tc>
        <w:tc>
          <w:tcPr>
            <w:tcW w:w="2443" w:type="dxa"/>
          </w:tcPr>
          <w:p w14:paraId="1DB4FA7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443" w:type="dxa"/>
          </w:tcPr>
          <w:p w14:paraId="42F9444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166" w:type="dxa"/>
          </w:tcPr>
          <w:p w14:paraId="6FBE2A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Медленная</w:t>
            </w:r>
          </w:p>
        </w:tc>
      </w:tr>
      <w:tr w:rsidR="008855E1" w:rsidRPr="00860003" w14:paraId="08218031" w14:textId="77777777" w:rsidTr="00470C85">
        <w:tc>
          <w:tcPr>
            <w:tcW w:w="2445" w:type="dxa"/>
          </w:tcPr>
          <w:p w14:paraId="58F6BC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Операционная система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Windows</w:t>
            </w:r>
            <w:proofErr w:type="spellEnd"/>
          </w:p>
        </w:tc>
        <w:tc>
          <w:tcPr>
            <w:tcW w:w="2443" w:type="dxa"/>
          </w:tcPr>
          <w:p w14:paraId="0CB063F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443" w:type="dxa"/>
          </w:tcPr>
          <w:p w14:paraId="65F7693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166" w:type="dxa"/>
          </w:tcPr>
          <w:p w14:paraId="5F8B90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</w:tr>
      <w:tr w:rsidR="008855E1" w:rsidRPr="00860003" w14:paraId="321EB494" w14:textId="77777777" w:rsidTr="00470C85">
        <w:tc>
          <w:tcPr>
            <w:tcW w:w="2445" w:type="dxa"/>
          </w:tcPr>
          <w:p w14:paraId="083F7FE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Исходный код</w:t>
            </w:r>
          </w:p>
        </w:tc>
        <w:tc>
          <w:tcPr>
            <w:tcW w:w="2443" w:type="dxa"/>
          </w:tcPr>
          <w:p w14:paraId="071A082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Закрытый</w:t>
            </w:r>
          </w:p>
        </w:tc>
        <w:tc>
          <w:tcPr>
            <w:tcW w:w="2443" w:type="dxa"/>
          </w:tcPr>
          <w:p w14:paraId="0CB673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  <w:tc>
          <w:tcPr>
            <w:tcW w:w="2166" w:type="dxa"/>
          </w:tcPr>
          <w:p w14:paraId="4E6FCD2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</w:tr>
      <w:tr w:rsidR="008855E1" w:rsidRPr="00860003" w14:paraId="65A31614" w14:textId="77777777" w:rsidTr="00470C85">
        <w:tc>
          <w:tcPr>
            <w:tcW w:w="2445" w:type="dxa"/>
          </w:tcPr>
          <w:p w14:paraId="5F024FF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443" w:type="dxa"/>
          </w:tcPr>
          <w:p w14:paraId="76C23A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443" w:type="dxa"/>
          </w:tcPr>
          <w:p w14:paraId="1452D6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166" w:type="dxa"/>
          </w:tcPr>
          <w:p w14:paraId="490BD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3C92F706" w14:textId="77777777" w:rsidR="008855E1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 результате сравнения, из представленных СУБД можно выделить </w:t>
      </w:r>
      <w:proofErr w:type="spellStart"/>
      <w:r w:rsidRPr="00860003">
        <w:rPr>
          <w:szCs w:val="28"/>
          <w:u w:val="none"/>
          <w:lang w:eastAsia="en-US"/>
        </w:rPr>
        <w:t>MySQL</w:t>
      </w:r>
      <w:proofErr w:type="spellEnd"/>
      <w:r w:rsidRPr="00860003">
        <w:rPr>
          <w:szCs w:val="28"/>
          <w:u w:val="none"/>
          <w:lang w:eastAsia="en-US"/>
        </w:rPr>
        <w:t xml:space="preserve">, так как оно имеет свободную лицензию и подходит для создания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–</w:t>
      </w:r>
      <w:r w:rsidRPr="00860003">
        <w:rPr>
          <w:szCs w:val="28"/>
          <w:u w:val="none"/>
          <w:lang w:eastAsia="en-US"/>
        </w:rPr>
        <w:t xml:space="preserve"> приложения.</w:t>
      </w:r>
    </w:p>
    <w:p w14:paraId="39B50D17" w14:textId="77777777" w:rsidR="008855E1" w:rsidRDefault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533F957F" w14:textId="4964BB3A" w:rsidR="008855E1" w:rsidRPr="00860003" w:rsidRDefault="00CA2C1E" w:rsidP="008855E1">
      <w:pPr>
        <w:spacing w:line="360" w:lineRule="auto"/>
        <w:ind w:left="284"/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lastRenderedPageBreak/>
        <w:t>Т</w:t>
      </w:r>
      <w:r w:rsidR="008855E1" w:rsidRPr="00860003">
        <w:rPr>
          <w:szCs w:val="28"/>
          <w:u w:val="none"/>
          <w:lang w:eastAsia="en-US"/>
        </w:rPr>
        <w:t>аблица 4 — Сравнение средств проектирования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8855E1" w:rsidRPr="00860003" w14:paraId="7193C03B" w14:textId="77777777" w:rsidTr="00470C85">
        <w:tc>
          <w:tcPr>
            <w:tcW w:w="2392" w:type="dxa"/>
          </w:tcPr>
          <w:p w14:paraId="4956FD9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средства проектирования</w:t>
            </w:r>
          </w:p>
        </w:tc>
        <w:tc>
          <w:tcPr>
            <w:tcW w:w="2393" w:type="dxa"/>
          </w:tcPr>
          <w:p w14:paraId="294B0B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Draw.io</w:t>
            </w:r>
          </w:p>
        </w:tc>
        <w:tc>
          <w:tcPr>
            <w:tcW w:w="2393" w:type="dxa"/>
          </w:tcPr>
          <w:p w14:paraId="3F10AD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Visio</w:t>
            </w:r>
            <w:proofErr w:type="spellEnd"/>
          </w:p>
        </w:tc>
        <w:tc>
          <w:tcPr>
            <w:tcW w:w="2393" w:type="dxa"/>
          </w:tcPr>
          <w:p w14:paraId="7DCB0BE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NClass</w:t>
            </w:r>
            <w:proofErr w:type="spellEnd"/>
          </w:p>
        </w:tc>
      </w:tr>
      <w:tr w:rsidR="008855E1" w:rsidRPr="00860003" w14:paraId="21B8DE17" w14:textId="77777777" w:rsidTr="00470C85">
        <w:tc>
          <w:tcPr>
            <w:tcW w:w="2392" w:type="dxa"/>
          </w:tcPr>
          <w:p w14:paraId="4C427D4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Поток данных диаграмм</w:t>
            </w:r>
          </w:p>
        </w:tc>
        <w:tc>
          <w:tcPr>
            <w:tcW w:w="2393" w:type="dxa"/>
          </w:tcPr>
          <w:p w14:paraId="2DCC47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10DF39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EA2AC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812C597" w14:textId="77777777" w:rsidTr="00470C85">
        <w:tc>
          <w:tcPr>
            <w:tcW w:w="2392" w:type="dxa"/>
          </w:tcPr>
          <w:p w14:paraId="4C2CE33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Er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- диаграмма</w:t>
            </w:r>
          </w:p>
        </w:tc>
        <w:tc>
          <w:tcPr>
            <w:tcW w:w="2393" w:type="dxa"/>
          </w:tcPr>
          <w:p w14:paraId="711553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A38E5F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3DC5E1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36E1482A" w14:textId="77777777" w:rsidTr="00470C85">
        <w:tc>
          <w:tcPr>
            <w:tcW w:w="2392" w:type="dxa"/>
          </w:tcPr>
          <w:p w14:paraId="133309E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Проверка связей</w:t>
            </w:r>
          </w:p>
        </w:tc>
        <w:tc>
          <w:tcPr>
            <w:tcW w:w="2393" w:type="dxa"/>
          </w:tcPr>
          <w:p w14:paraId="280F807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5BF38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43DE013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56CDF912" w14:textId="77777777" w:rsidTr="00470C85">
        <w:tc>
          <w:tcPr>
            <w:tcW w:w="2392" w:type="dxa"/>
          </w:tcPr>
          <w:p w14:paraId="7B9A3B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Удобство использования</w:t>
            </w:r>
          </w:p>
        </w:tc>
        <w:tc>
          <w:tcPr>
            <w:tcW w:w="2393" w:type="dxa"/>
          </w:tcPr>
          <w:p w14:paraId="66D7C8E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F43DAE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6932A4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6334003B" w14:textId="77777777" w:rsidTr="00470C85">
        <w:tc>
          <w:tcPr>
            <w:tcW w:w="2392" w:type="dxa"/>
          </w:tcPr>
          <w:p w14:paraId="36D904E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393" w:type="dxa"/>
          </w:tcPr>
          <w:p w14:paraId="3E9DD1D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393" w:type="dxa"/>
          </w:tcPr>
          <w:p w14:paraId="4787AFE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393" w:type="dxa"/>
          </w:tcPr>
          <w:p w14:paraId="3B73C40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5CF9C068" w14:textId="77777777" w:rsidR="008855E1" w:rsidRDefault="008855E1" w:rsidP="008855E1">
      <w:pPr>
        <w:spacing w:before="24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Следовательно, из представленных средств проектирования, было принято решение использовать </w:t>
      </w:r>
      <w:r w:rsidRPr="00860003">
        <w:rPr>
          <w:szCs w:val="28"/>
          <w:u w:val="none"/>
          <w:lang w:val="en-US" w:eastAsia="en-US"/>
        </w:rPr>
        <w:t>Draw</w:t>
      </w:r>
      <w:r w:rsidRPr="00860003">
        <w:rPr>
          <w:szCs w:val="28"/>
          <w:u w:val="none"/>
          <w:lang w:eastAsia="en-US"/>
        </w:rPr>
        <w:t>.</w:t>
      </w:r>
      <w:r w:rsidRPr="00860003">
        <w:rPr>
          <w:szCs w:val="28"/>
          <w:u w:val="none"/>
          <w:lang w:val="en-US" w:eastAsia="en-US"/>
        </w:rPr>
        <w:t>io</w:t>
      </w:r>
      <w:r w:rsidRPr="00860003">
        <w:rPr>
          <w:szCs w:val="28"/>
          <w:u w:val="none"/>
          <w:lang w:eastAsia="en-US"/>
        </w:rPr>
        <w:t>, так как оно имеет свободную лицензию и большое количество UМL средств.</w:t>
      </w:r>
    </w:p>
    <w:p w14:paraId="745741FA" w14:textId="77777777" w:rsidR="008855E1" w:rsidRDefault="008855E1" w:rsidP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7E4C1E4E" w14:textId="71C610E0" w:rsidR="005A47F1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33" w:name="_Toc73484160"/>
      <w:bookmarkEnd w:id="23"/>
      <w:r w:rsidRPr="00B40BC5">
        <w:lastRenderedPageBreak/>
        <w:t>Проектирование</w:t>
      </w:r>
      <w:bookmarkEnd w:id="18"/>
      <w:bookmarkEnd w:id="19"/>
      <w:bookmarkEnd w:id="33"/>
    </w:p>
    <w:p w14:paraId="49338348" w14:textId="77777777"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173CC5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173CC5">
        <w:rPr>
          <w:bCs/>
          <w:szCs w:val="28"/>
          <w:u w:val="none"/>
        </w:rPr>
        <w:t xml:space="preserve">приложения «Интернет-магазин книг».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14:paraId="58403F31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4" w:name="_Toc483494373"/>
      <w:bookmarkStart w:id="35" w:name="_Toc73484161"/>
      <w:r>
        <w:t>А</w:t>
      </w:r>
      <w:r w:rsidRPr="00A61815">
        <w:t>рхитектура программного обеспечения</w:t>
      </w:r>
      <w:bookmarkEnd w:id="34"/>
      <w:bookmarkEnd w:id="35"/>
    </w:p>
    <w:p w14:paraId="5596E4C0" w14:textId="77777777" w:rsidR="00F27AC7" w:rsidRPr="00560663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6" w:name="_Toc468536162"/>
      <w:r w:rsidRPr="00560663">
        <w:rPr>
          <w:bCs/>
          <w:szCs w:val="28"/>
          <w:u w:val="none"/>
        </w:rPr>
        <w:t>Архит</w:t>
      </w:r>
      <w:r>
        <w:rPr>
          <w:bCs/>
          <w:szCs w:val="28"/>
          <w:u w:val="none"/>
        </w:rPr>
        <w:t xml:space="preserve">ектура программного обеспечения </w:t>
      </w:r>
      <w:r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14:paraId="18D28400" w14:textId="77777777" w:rsidR="00F27AC7" w:rsidRPr="00560663" w:rsidRDefault="00F27AC7" w:rsidP="00F27AC7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5F1EBD34" w14:textId="77777777" w:rsidR="00F27AC7" w:rsidRPr="00560663" w:rsidRDefault="00F27AC7" w:rsidP="00F27AC7">
      <w:pPr>
        <w:pStyle w:val="a9"/>
        <w:numPr>
          <w:ilvl w:val="0"/>
          <w:numId w:val="1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14:paraId="394D5F7D" w14:textId="77777777" w:rsidR="00F27AC7" w:rsidRDefault="00F27AC7" w:rsidP="00F27AC7">
      <w:pPr>
        <w:pStyle w:val="a9"/>
        <w:numPr>
          <w:ilvl w:val="0"/>
          <w:numId w:val="1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14:paraId="685511F4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Информационная система использует клиент-серверную архитектуру, что говорит о том, что все действия на клиентской части пользователя над данными обрабатываются сервером на серверной части. </w:t>
      </w:r>
    </w:p>
    <w:p w14:paraId="229EABCA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14:paraId="3C31184F" w14:textId="77777777" w:rsidR="00F27AC7" w:rsidRPr="00A60F1A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демонстрируется архитектура веб-приложений, которая соответствует разрабатываемой информационной системе.</w:t>
      </w:r>
    </w:p>
    <w:p w14:paraId="427E63D1" w14:textId="77777777" w:rsidR="00F27AC7" w:rsidRDefault="00F27AC7" w:rsidP="00F27AC7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860003">
        <w:rPr>
          <w:noProof/>
          <w:u w:val="none"/>
        </w:rPr>
        <w:lastRenderedPageBreak/>
        <w:drawing>
          <wp:inline distT="0" distB="0" distL="0" distR="0" wp14:anchorId="4AF87DE2" wp14:editId="3A0218C6">
            <wp:extent cx="3401438" cy="1981200"/>
            <wp:effectExtent l="19050" t="19050" r="27940" b="19050"/>
            <wp:docPr id="15" name="Объект 10">
              <a:extLst xmlns:a="http://schemas.openxmlformats.org/drawingml/2006/main">
                <a:ext uri="{FF2B5EF4-FFF2-40B4-BE49-F238E27FC236}">
                  <a16:creationId xmlns:a16="http://schemas.microsoft.com/office/drawing/2014/main" id="{391DEF8A-C441-46B4-8A7A-4FBD849E9EE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Объект 10">
                      <a:extLst>
                        <a:ext uri="{FF2B5EF4-FFF2-40B4-BE49-F238E27FC236}">
                          <a16:creationId xmlns:a16="http://schemas.microsoft.com/office/drawing/2014/main" id="{391DEF8A-C441-46B4-8A7A-4FBD849E9EE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314" cy="200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82FF5" w14:textId="77777777" w:rsidR="00F27AC7" w:rsidRDefault="00F27AC7" w:rsidP="00F27AC7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– Клиент-серверная архитектура веб-приложения</w:t>
      </w:r>
    </w:p>
    <w:p w14:paraId="6BE4741C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Веб-сервер отправляет запрос в веб-приложение, которое запрашивает обработку </w:t>
      </w:r>
      <w:r>
        <w:rPr>
          <w:bCs/>
          <w:szCs w:val="28"/>
          <w:u w:val="none"/>
          <w:lang w:val="en-US"/>
        </w:rPr>
        <w:t>PHP</w:t>
      </w:r>
      <w:r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может запросить подключение к </w:t>
      </w:r>
      <w:r>
        <w:rPr>
          <w:bCs/>
          <w:szCs w:val="28"/>
          <w:u w:val="none"/>
          <w:lang w:val="en-US"/>
        </w:rPr>
        <w:t>MySQL</w:t>
      </w:r>
      <w:r w:rsidRPr="005770FF">
        <w:rPr>
          <w:bCs/>
          <w:szCs w:val="28"/>
          <w:u w:val="none"/>
        </w:rPr>
        <w:t xml:space="preserve">, </w:t>
      </w:r>
      <w:r>
        <w:rPr>
          <w:bCs/>
          <w:szCs w:val="28"/>
          <w:u w:val="none"/>
        </w:rPr>
        <w:t xml:space="preserve">на что </w:t>
      </w:r>
      <w:r>
        <w:rPr>
          <w:bCs/>
          <w:szCs w:val="28"/>
          <w:u w:val="none"/>
          <w:lang w:val="en-US"/>
        </w:rPr>
        <w:t>Apache</w:t>
      </w:r>
      <w:r>
        <w:rPr>
          <w:bCs/>
          <w:szCs w:val="28"/>
          <w:u w:val="none"/>
        </w:rPr>
        <w:t xml:space="preserve"> отправляет запрос к </w:t>
      </w:r>
      <w:r>
        <w:rPr>
          <w:bCs/>
          <w:szCs w:val="28"/>
          <w:u w:val="none"/>
          <w:lang w:val="en-US"/>
        </w:rPr>
        <w:t>MySQL</w:t>
      </w:r>
      <w:r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продолжает обработки. Когда обработка закончит, </w:t>
      </w:r>
      <w:r>
        <w:rPr>
          <w:bCs/>
          <w:szCs w:val="28"/>
          <w:u w:val="none"/>
          <w:lang w:val="en-US"/>
        </w:rPr>
        <w:t>Apache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генерирует необходимую </w:t>
      </w:r>
      <w:r>
        <w:rPr>
          <w:bCs/>
          <w:szCs w:val="28"/>
          <w:u w:val="none"/>
          <w:lang w:val="en-US"/>
        </w:rPr>
        <w:t>URL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отправляет ответ клиенту, где браузер выполняет скрипты.</w:t>
      </w:r>
    </w:p>
    <w:p w14:paraId="36475986" w14:textId="4C5D11CF" w:rsidR="00F27AC7" w:rsidRPr="0087224B" w:rsidRDefault="00F27AC7" w:rsidP="00F27AC7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>Фреймворк</w:t>
      </w:r>
      <w:r>
        <w:rPr>
          <w:u w:val="none"/>
        </w:rPr>
        <w:t xml:space="preserve"> </w:t>
      </w:r>
      <w:r>
        <w:rPr>
          <w:u w:val="none"/>
          <w:lang w:val="en-US"/>
        </w:rPr>
        <w:t>Laravel</w:t>
      </w:r>
      <w:r w:rsidRPr="0087224B">
        <w:rPr>
          <w:u w:val="none"/>
        </w:rPr>
        <w:t xml:space="preserve"> использует арх</w:t>
      </w:r>
      <w:r>
        <w:rPr>
          <w:u w:val="none"/>
        </w:rPr>
        <w:t xml:space="preserve">итектурную модель MVC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>
        <w:rPr>
          <w:u w:val="none"/>
        </w:rPr>
        <w:t xml:space="preserve"> представленную на рисунке 2. </w:t>
      </w:r>
    </w:p>
    <w:p w14:paraId="6A422D30" w14:textId="77777777" w:rsidR="00F27AC7" w:rsidRDefault="00F27AC7" w:rsidP="00F27AC7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7D7D3D51" wp14:editId="48A64104">
            <wp:extent cx="3400425" cy="2264737"/>
            <wp:effectExtent l="19050" t="19050" r="9525" b="21590"/>
            <wp:docPr id="23" name="Рисунок 23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195" cy="22825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C7D88" w14:textId="6265E772" w:rsidR="00F27AC7" w:rsidRDefault="00F27AC7" w:rsidP="00F27AC7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 – Архитектурная модель MVC</w:t>
      </w:r>
    </w:p>
    <w:p w14:paraId="77DAF857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7" w:name="_Toc483494374"/>
      <w:bookmarkStart w:id="38" w:name="_Toc73484162"/>
      <w:bookmarkEnd w:id="36"/>
      <w:r>
        <w:lastRenderedPageBreak/>
        <w:t>Ф</w:t>
      </w:r>
      <w:r w:rsidRPr="00A61815">
        <w:t>ункциональное проектирование</w:t>
      </w:r>
      <w:bookmarkEnd w:id="37"/>
      <w:bookmarkEnd w:id="38"/>
    </w:p>
    <w:p w14:paraId="26761260" w14:textId="77777777"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14:paraId="1AABAE97" w14:textId="77777777"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14:paraId="475595CC" w14:textId="7777777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14:paraId="39607CC4" w14:textId="3D56DD4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контекстной диаграмме на рисунке </w:t>
      </w:r>
      <w:r w:rsidR="00F27AC7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14:paraId="0796464A" w14:textId="188FDDF5" w:rsidR="00834FD8" w:rsidRPr="00834FD8" w:rsidRDefault="00CB08D8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CB08D8">
        <w:rPr>
          <w:noProof/>
          <w:szCs w:val="28"/>
          <w:u w:val="none"/>
        </w:rPr>
        <w:drawing>
          <wp:inline distT="0" distB="0" distL="0" distR="0" wp14:anchorId="6242B5BA" wp14:editId="1AA5E7B2">
            <wp:extent cx="4459708" cy="3124200"/>
            <wp:effectExtent l="19050" t="19050" r="17145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4492" cy="3141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3288D" w14:textId="11577BE0"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2D5FB8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 xml:space="preserve">текстная диаграмма </w:t>
      </w:r>
    </w:p>
    <w:p w14:paraId="19076E62" w14:textId="77777777"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14:paraId="4D22722E" w14:textId="386239BA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Диаграмма декомпозиции – это разбиение функции, т.е.</w:t>
      </w:r>
      <w:r w:rsidR="000A265C">
        <w:rPr>
          <w:szCs w:val="28"/>
          <w:u w:val="none"/>
        </w:rPr>
        <w:t xml:space="preserve"> работа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14:paraId="3D831A9D" w14:textId="67E353DF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CB08D8">
        <w:rPr>
          <w:szCs w:val="28"/>
          <w:u w:val="none"/>
        </w:rPr>
        <w:t>4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 xml:space="preserve">. На этой диаграмме показаны </w:t>
      </w:r>
      <w:r w:rsidR="000A265C">
        <w:rPr>
          <w:szCs w:val="28"/>
          <w:u w:val="none"/>
        </w:rPr>
        <w:t>3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0A265C">
        <w:rPr>
          <w:szCs w:val="28"/>
          <w:u w:val="none"/>
        </w:rPr>
        <w:t>Каталог книг</w:t>
      </w:r>
      <w:r w:rsidR="00E45785">
        <w:rPr>
          <w:szCs w:val="28"/>
          <w:u w:val="none"/>
        </w:rPr>
        <w:t>», «</w:t>
      </w:r>
      <w:r w:rsidR="000A265C">
        <w:rPr>
          <w:szCs w:val="28"/>
          <w:u w:val="none"/>
        </w:rPr>
        <w:t>Корзина</w:t>
      </w:r>
      <w:r w:rsidR="00E45785">
        <w:rPr>
          <w:szCs w:val="28"/>
          <w:u w:val="none"/>
        </w:rPr>
        <w:t>», «</w:t>
      </w:r>
      <w:r w:rsidR="000A265C">
        <w:rPr>
          <w:szCs w:val="28"/>
          <w:u w:val="none"/>
        </w:rPr>
        <w:t>Оформление заказа</w:t>
      </w:r>
      <w:r w:rsidR="00E45785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14:paraId="69A0D2F2" w14:textId="46EDF14F" w:rsidR="00834FD8" w:rsidRPr="00E14C63" w:rsidRDefault="000A265C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314F3F90" wp14:editId="7B8E774A">
            <wp:extent cx="4064317" cy="2838450"/>
            <wp:effectExtent l="19050" t="19050" r="12700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5969" cy="2853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98CEB" w14:textId="3097452A"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0A265C">
        <w:rPr>
          <w:noProof/>
          <w:szCs w:val="28"/>
          <w:u w:val="none"/>
        </w:rPr>
        <w:t>4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14:paraId="242FE8A4" w14:textId="253E7C79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На рисунке</w:t>
      </w:r>
      <w:r w:rsidR="000A265C">
        <w:rPr>
          <w:szCs w:val="28"/>
          <w:u w:val="none"/>
        </w:rPr>
        <w:t xml:space="preserve"> 5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IDEF3,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0A265C">
        <w:rPr>
          <w:szCs w:val="28"/>
          <w:u w:val="none"/>
        </w:rPr>
        <w:t>4</w:t>
      </w:r>
      <w:r w:rsidRPr="00834FD8">
        <w:rPr>
          <w:szCs w:val="28"/>
          <w:u w:val="none"/>
        </w:rPr>
        <w:t>.</w:t>
      </w:r>
    </w:p>
    <w:p w14:paraId="5CFCAA2D" w14:textId="08E195BD" w:rsidR="00834FD8" w:rsidRPr="00834FD8" w:rsidRDefault="000A265C" w:rsidP="000A265C">
      <w:pPr>
        <w:spacing w:before="240" w:after="240" w:line="360" w:lineRule="auto"/>
        <w:jc w:val="center"/>
        <w:rPr>
          <w:szCs w:val="28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513A2317" wp14:editId="366AD3C9">
            <wp:extent cx="4749655" cy="2600325"/>
            <wp:effectExtent l="19050" t="19050" r="1333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3910" cy="2613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96EF1" w14:textId="77777777"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r w:rsidR="00EF58F8">
        <w:rPr>
          <w:szCs w:val="28"/>
          <w:u w:val="none"/>
          <w:lang w:val="en-US"/>
        </w:rPr>
        <w:t>IDEF</w:t>
      </w:r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14:paraId="3EC1F149" w14:textId="77777777"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14:paraId="31526047" w14:textId="70B9D069" w:rsidR="00FB296F" w:rsidRDefault="000A265C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237D3D5D" wp14:editId="718A90B5">
            <wp:extent cx="3698856" cy="3971925"/>
            <wp:effectExtent l="19050" t="19050" r="1651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1607" cy="4028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446B4" w14:textId="77777777"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9" w:name="_Toc483494375"/>
    </w:p>
    <w:p w14:paraId="1659491A" w14:textId="77777777"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14:paraId="7A561886" w14:textId="77777777"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0" w:name="_Toc73484163"/>
      <w:r>
        <w:t>П</w:t>
      </w:r>
      <w:r w:rsidRPr="00E629D3">
        <w:t>роектирование базы данных</w:t>
      </w:r>
      <w:bookmarkEnd w:id="39"/>
      <w:bookmarkEnd w:id="40"/>
    </w:p>
    <w:p w14:paraId="53F7C1B8" w14:textId="77777777"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CASE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14:paraId="62CF7F31" w14:textId="77777777"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14:paraId="4D4F625A" w14:textId="77777777"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14:paraId="797CF195" w14:textId="2CA840E0" w:rsidR="008974A8" w:rsidRPr="008974A8" w:rsidRDefault="00E37A7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E37A7F">
        <w:rPr>
          <w:noProof/>
          <w:szCs w:val="28"/>
          <w:u w:val="none"/>
        </w:rPr>
        <w:lastRenderedPageBreak/>
        <w:drawing>
          <wp:inline distT="0" distB="0" distL="0" distR="0" wp14:anchorId="4DCD8AD8" wp14:editId="5EE749BB">
            <wp:extent cx="4323791" cy="3486150"/>
            <wp:effectExtent l="19050" t="19050" r="19685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7161" cy="3504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14:paraId="494CC7A1" w14:textId="77777777"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14:paraId="219357E9" w14:textId="39FD2E2F"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E37A7F">
        <w:rPr>
          <w:noProof/>
          <w:u w:val="none"/>
        </w:rPr>
        <w:t>17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14:paraId="096995F5" w14:textId="0983E8F2" w:rsidR="00550B31" w:rsidRDefault="00550B31" w:rsidP="00550B31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>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</w:t>
      </w:r>
      <w:r>
        <w:rPr>
          <w:noProof/>
          <w:u w:val="none"/>
        </w:rPr>
        <w:t xml:space="preserve"> представленные в таблицах от 5 до 2</w:t>
      </w:r>
      <w:r w:rsidR="00470C85">
        <w:rPr>
          <w:noProof/>
          <w:u w:val="none"/>
        </w:rPr>
        <w:t>1</w:t>
      </w:r>
      <w:r>
        <w:rPr>
          <w:noProof/>
          <w:u w:val="none"/>
        </w:rPr>
        <w:t>.</w:t>
      </w:r>
    </w:p>
    <w:p w14:paraId="44678C34" w14:textId="1BB710F8" w:rsidR="00550B31" w:rsidRDefault="00550B31" w:rsidP="00550B31">
      <w:pPr>
        <w:spacing w:line="360" w:lineRule="auto"/>
        <w:ind w:firstLine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authors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550B31" w14:paraId="4093BAF5" w14:textId="77777777" w:rsidTr="00550B31">
        <w:tc>
          <w:tcPr>
            <w:tcW w:w="1696" w:type="dxa"/>
          </w:tcPr>
          <w:p w14:paraId="622BD9CA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74F14E4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3FE147F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550B31" w14:paraId="35EE5507" w14:textId="77777777" w:rsidTr="00550B31">
        <w:tc>
          <w:tcPr>
            <w:tcW w:w="1696" w:type="dxa"/>
          </w:tcPr>
          <w:p w14:paraId="7E78211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19B6D1D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2B5DD0F" w14:textId="25B41076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автора</w:t>
            </w:r>
          </w:p>
        </w:tc>
      </w:tr>
      <w:tr w:rsidR="00550B31" w14:paraId="5A896ACC" w14:textId="77777777" w:rsidTr="00550B31">
        <w:tc>
          <w:tcPr>
            <w:tcW w:w="1696" w:type="dxa"/>
          </w:tcPr>
          <w:p w14:paraId="1340B973" w14:textId="6D970F1B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984" w:type="dxa"/>
          </w:tcPr>
          <w:p w14:paraId="35172454" w14:textId="3C53AF03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53D98328" w14:textId="25C23A73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автора</w:t>
            </w:r>
          </w:p>
        </w:tc>
      </w:tr>
      <w:tr w:rsidR="00550B31" w14:paraId="456422BF" w14:textId="77777777" w:rsidTr="00550B31">
        <w:tc>
          <w:tcPr>
            <w:tcW w:w="1696" w:type="dxa"/>
          </w:tcPr>
          <w:p w14:paraId="64D30912" w14:textId="3BCA003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984" w:type="dxa"/>
          </w:tcPr>
          <w:p w14:paraId="0F0FE623" w14:textId="109E6BAD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6FFC8416" w14:textId="43C4D418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автора</w:t>
            </w:r>
          </w:p>
        </w:tc>
      </w:tr>
      <w:tr w:rsidR="00550B31" w14:paraId="45EED5E9" w14:textId="77777777" w:rsidTr="00550B31">
        <w:tc>
          <w:tcPr>
            <w:tcW w:w="1696" w:type="dxa"/>
          </w:tcPr>
          <w:p w14:paraId="2D95E2D0" w14:textId="071694D6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984" w:type="dxa"/>
          </w:tcPr>
          <w:p w14:paraId="6A2B0ED7" w14:textId="5F7E296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10E540AD" w14:textId="7B81D225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автора</w:t>
            </w:r>
          </w:p>
        </w:tc>
      </w:tr>
      <w:tr w:rsidR="00550B31" w14:paraId="228D91A7" w14:textId="77777777" w:rsidTr="00550B31">
        <w:tc>
          <w:tcPr>
            <w:tcW w:w="1696" w:type="dxa"/>
          </w:tcPr>
          <w:p w14:paraId="7DDABABE" w14:textId="54BD2E7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550B31">
              <w:rPr>
                <w:rFonts w:ascii="Times New Roman" w:hAnsi="Times New Roman"/>
                <w:szCs w:val="28"/>
                <w:u w:val="none"/>
                <w:lang w:val="en-US"/>
              </w:rPr>
              <w:t>initials</w:t>
            </w:r>
          </w:p>
        </w:tc>
        <w:tc>
          <w:tcPr>
            <w:tcW w:w="1984" w:type="dxa"/>
          </w:tcPr>
          <w:p w14:paraId="4B3AFEA3" w14:textId="27D2831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(4)</w:t>
            </w:r>
          </w:p>
        </w:tc>
        <w:tc>
          <w:tcPr>
            <w:tcW w:w="6231" w:type="dxa"/>
          </w:tcPr>
          <w:p w14:paraId="3147978C" w14:textId="3B65C9ED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Инициалы автора</w:t>
            </w:r>
          </w:p>
        </w:tc>
      </w:tr>
    </w:tbl>
    <w:p w14:paraId="7C0AAD7C" w14:textId="3106B34C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6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Pr="007E7FD1">
        <w:rPr>
          <w:szCs w:val="28"/>
          <w:u w:val="none"/>
          <w:lang w:eastAsia="en-US"/>
        </w:rPr>
        <w:t>genres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237401D4" w14:textId="77777777" w:rsidTr="00470C85">
        <w:tc>
          <w:tcPr>
            <w:tcW w:w="1696" w:type="dxa"/>
          </w:tcPr>
          <w:p w14:paraId="49809B8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5DB6FDE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E5F921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48C98207" w14:textId="77777777" w:rsidTr="00470C85">
        <w:tc>
          <w:tcPr>
            <w:tcW w:w="1696" w:type="dxa"/>
          </w:tcPr>
          <w:p w14:paraId="3476DF75" w14:textId="2FFC353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F67633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C573643" w14:textId="75961A4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</w:t>
            </w:r>
          </w:p>
        </w:tc>
      </w:tr>
      <w:tr w:rsidR="007E7FD1" w14:paraId="2CE31824" w14:textId="77777777" w:rsidTr="00470C85">
        <w:tc>
          <w:tcPr>
            <w:tcW w:w="1696" w:type="dxa"/>
          </w:tcPr>
          <w:p w14:paraId="3A95B3B5" w14:textId="6EA9C854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1C0205" w14:textId="4A9708F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(50)</w:t>
            </w:r>
          </w:p>
        </w:tc>
        <w:tc>
          <w:tcPr>
            <w:tcW w:w="6231" w:type="dxa"/>
          </w:tcPr>
          <w:p w14:paraId="7986366E" w14:textId="18CE3C2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жанра</w:t>
            </w:r>
          </w:p>
        </w:tc>
      </w:tr>
    </w:tbl>
    <w:p w14:paraId="2FB52B6B" w14:textId="14E65286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7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 w:rsidRPr="007E7FD1">
        <w:rPr>
          <w:szCs w:val="28"/>
          <w:u w:val="none"/>
          <w:lang w:eastAsia="en-US"/>
        </w:rPr>
        <w:t>limits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0386691E" w14:textId="77777777" w:rsidTr="00470C85">
        <w:tc>
          <w:tcPr>
            <w:tcW w:w="1696" w:type="dxa"/>
          </w:tcPr>
          <w:p w14:paraId="7C883C1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1175820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40A8B14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07F41282" w14:textId="77777777" w:rsidTr="00470C85">
        <w:tc>
          <w:tcPr>
            <w:tcW w:w="1696" w:type="dxa"/>
          </w:tcPr>
          <w:p w14:paraId="567B581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F08E4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B8E2A28" w14:textId="0C88D5E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возрастного ограничения</w:t>
            </w:r>
          </w:p>
        </w:tc>
      </w:tr>
      <w:tr w:rsidR="007E7FD1" w14:paraId="00A1B984" w14:textId="77777777" w:rsidTr="00470C85">
        <w:tc>
          <w:tcPr>
            <w:tcW w:w="1696" w:type="dxa"/>
          </w:tcPr>
          <w:p w14:paraId="3976ADC3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8F4F5F2" w14:textId="6D854F8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>
              <w:rPr>
                <w:rFonts w:ascii="Times New Roman" w:hAnsi="Times New Roman"/>
                <w:szCs w:val="28"/>
                <w:u w:val="none"/>
              </w:rPr>
              <w:t>3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6231" w:type="dxa"/>
          </w:tcPr>
          <w:p w14:paraId="088C122B" w14:textId="29F21AC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возрастного ограничения</w:t>
            </w:r>
          </w:p>
        </w:tc>
      </w:tr>
    </w:tbl>
    <w:p w14:paraId="73DCDADA" w14:textId="59AE3F84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8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publishers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1506E7EE" w14:textId="77777777" w:rsidTr="00470C85">
        <w:tc>
          <w:tcPr>
            <w:tcW w:w="1696" w:type="dxa"/>
          </w:tcPr>
          <w:p w14:paraId="1FB858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E2C8D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E420001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90FD199" w14:textId="77777777" w:rsidTr="00470C85">
        <w:tc>
          <w:tcPr>
            <w:tcW w:w="1696" w:type="dxa"/>
          </w:tcPr>
          <w:p w14:paraId="44FC467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D28152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5BF5AEC" w14:textId="30A6DFEA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издательства</w:t>
            </w:r>
          </w:p>
        </w:tc>
      </w:tr>
      <w:tr w:rsidR="007E7FD1" w14:paraId="181EEEA2" w14:textId="77777777" w:rsidTr="00470C85">
        <w:tc>
          <w:tcPr>
            <w:tcW w:w="1696" w:type="dxa"/>
          </w:tcPr>
          <w:p w14:paraId="2EE8A776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E6D1B48" w14:textId="7F36C6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2ABC6296" w14:textId="51907A48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издательства</w:t>
            </w:r>
          </w:p>
        </w:tc>
      </w:tr>
    </w:tbl>
    <w:p w14:paraId="7B2094BE" w14:textId="09F8C881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9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4DDFEA42" w14:textId="77777777" w:rsidTr="00470C85">
        <w:tc>
          <w:tcPr>
            <w:tcW w:w="1696" w:type="dxa"/>
          </w:tcPr>
          <w:p w14:paraId="682F8EC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38490D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B5D603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374301F" w14:textId="77777777" w:rsidTr="00470C85">
        <w:tc>
          <w:tcPr>
            <w:tcW w:w="1696" w:type="dxa"/>
          </w:tcPr>
          <w:p w14:paraId="222AD68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0747F69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048C9D7" w14:textId="1573FB5C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7E7FD1" w14:paraId="14FD6475" w14:textId="77777777" w:rsidTr="00470C85">
        <w:tc>
          <w:tcPr>
            <w:tcW w:w="1696" w:type="dxa"/>
          </w:tcPr>
          <w:p w14:paraId="0B66E836" w14:textId="214E6CC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ISBN</w:t>
            </w:r>
          </w:p>
        </w:tc>
        <w:tc>
          <w:tcPr>
            <w:tcW w:w="1984" w:type="dxa"/>
          </w:tcPr>
          <w:p w14:paraId="05E71605" w14:textId="6BB3E34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(17)</w:t>
            </w:r>
          </w:p>
        </w:tc>
        <w:tc>
          <w:tcPr>
            <w:tcW w:w="6231" w:type="dxa"/>
          </w:tcPr>
          <w:p w14:paraId="0D446C5A" w14:textId="7A7E67C5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Международный стандартный номер книги</w:t>
            </w:r>
          </w:p>
        </w:tc>
      </w:tr>
      <w:tr w:rsidR="007E7FD1" w14:paraId="4A88AB9D" w14:textId="77777777" w:rsidTr="00470C85">
        <w:tc>
          <w:tcPr>
            <w:tcW w:w="1696" w:type="dxa"/>
          </w:tcPr>
          <w:p w14:paraId="580392FA" w14:textId="56D0C499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2A5CAF" w14:textId="27051AF1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20327394" w14:textId="7715D3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книги</w:t>
            </w:r>
          </w:p>
        </w:tc>
      </w:tr>
      <w:tr w:rsidR="007E7FD1" w14:paraId="16A236AA" w14:textId="77777777" w:rsidTr="00470C85">
        <w:tc>
          <w:tcPr>
            <w:tcW w:w="1696" w:type="dxa"/>
          </w:tcPr>
          <w:p w14:paraId="782C7E5F" w14:textId="19347B1D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pages</w:t>
            </w:r>
          </w:p>
        </w:tc>
        <w:tc>
          <w:tcPr>
            <w:tcW w:w="1984" w:type="dxa"/>
          </w:tcPr>
          <w:p w14:paraId="5DF908A2" w14:textId="39778943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35CD0E16" w14:textId="471838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Количество страниц книги</w:t>
            </w:r>
          </w:p>
        </w:tc>
      </w:tr>
      <w:tr w:rsidR="007E7FD1" w14:paraId="749FCE34" w14:textId="77777777" w:rsidTr="00470C85">
        <w:tc>
          <w:tcPr>
            <w:tcW w:w="1696" w:type="dxa"/>
          </w:tcPr>
          <w:p w14:paraId="6817D4F9" w14:textId="1951CFE6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price</w:t>
            </w:r>
          </w:p>
        </w:tc>
        <w:tc>
          <w:tcPr>
            <w:tcW w:w="1984" w:type="dxa"/>
          </w:tcPr>
          <w:p w14:paraId="75523DA7" w14:textId="5FBA2D71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6F1430C4" w14:textId="4C660C9D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Стоимость книги</w:t>
            </w:r>
          </w:p>
        </w:tc>
      </w:tr>
      <w:tr w:rsidR="007E7FD1" w14:paraId="1087735C" w14:textId="77777777" w:rsidTr="00470C85">
        <w:tc>
          <w:tcPr>
            <w:tcW w:w="1696" w:type="dxa"/>
          </w:tcPr>
          <w:p w14:paraId="27A3A358" w14:textId="592D8A1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4BBE277B" w14:textId="59ADCD13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58FD8295" w14:textId="2796C02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главного изображения книги</w:t>
            </w:r>
          </w:p>
        </w:tc>
      </w:tr>
      <w:tr w:rsidR="007E7FD1" w14:paraId="4434D841" w14:textId="77777777" w:rsidTr="00470C85">
        <w:tc>
          <w:tcPr>
            <w:tcW w:w="1696" w:type="dxa"/>
          </w:tcPr>
          <w:p w14:paraId="3761531C" w14:textId="4211B221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year_release</w:t>
            </w:r>
            <w:proofErr w:type="spellEnd"/>
          </w:p>
        </w:tc>
        <w:tc>
          <w:tcPr>
            <w:tcW w:w="1984" w:type="dxa"/>
          </w:tcPr>
          <w:p w14:paraId="2BBE25FA" w14:textId="3137EE7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</w:t>
            </w:r>
            <w:r w:rsidR="00DA6775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(4)</w:t>
            </w:r>
          </w:p>
        </w:tc>
        <w:tc>
          <w:tcPr>
            <w:tcW w:w="6231" w:type="dxa"/>
          </w:tcPr>
          <w:p w14:paraId="38C3A244" w14:textId="392FEDE9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Год издания книги</w:t>
            </w:r>
          </w:p>
        </w:tc>
      </w:tr>
      <w:tr w:rsidR="007E7FD1" w14:paraId="374CD8AA" w14:textId="77777777" w:rsidTr="00470C85">
        <w:tc>
          <w:tcPr>
            <w:tcW w:w="1696" w:type="dxa"/>
          </w:tcPr>
          <w:p w14:paraId="3A590F61" w14:textId="4F1166C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description</w:t>
            </w:r>
          </w:p>
        </w:tc>
        <w:tc>
          <w:tcPr>
            <w:tcW w:w="1984" w:type="dxa"/>
          </w:tcPr>
          <w:p w14:paraId="05AFC6F2" w14:textId="5C85A8A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text</w:t>
            </w:r>
          </w:p>
        </w:tc>
        <w:tc>
          <w:tcPr>
            <w:tcW w:w="6231" w:type="dxa"/>
          </w:tcPr>
          <w:p w14:paraId="436FE910" w14:textId="280900C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 книги</w:t>
            </w:r>
          </w:p>
        </w:tc>
      </w:tr>
      <w:tr w:rsidR="007E7FD1" w14:paraId="21F39100" w14:textId="77777777" w:rsidTr="00470C85">
        <w:tc>
          <w:tcPr>
            <w:tcW w:w="1696" w:type="dxa"/>
          </w:tcPr>
          <w:p w14:paraId="1A20C109" w14:textId="3014309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limit_id</w:t>
            </w:r>
            <w:proofErr w:type="spellEnd"/>
          </w:p>
        </w:tc>
        <w:tc>
          <w:tcPr>
            <w:tcW w:w="1984" w:type="dxa"/>
          </w:tcPr>
          <w:p w14:paraId="759A307C" w14:textId="7DBE49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7430A6C" w14:textId="65EA511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возрастного ограничения</w:t>
            </w:r>
          </w:p>
        </w:tc>
      </w:tr>
      <w:tr w:rsidR="007E7FD1" w14:paraId="5ED92833" w14:textId="77777777" w:rsidTr="00470C85">
        <w:tc>
          <w:tcPr>
            <w:tcW w:w="1696" w:type="dxa"/>
          </w:tcPr>
          <w:p w14:paraId="3AB996C4" w14:textId="2BFAC02B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publisher_id</w:t>
            </w:r>
            <w:proofErr w:type="spellEnd"/>
          </w:p>
        </w:tc>
        <w:tc>
          <w:tcPr>
            <w:tcW w:w="1984" w:type="dxa"/>
          </w:tcPr>
          <w:p w14:paraId="7CD9C2F4" w14:textId="1516DED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18FE1B" w14:textId="74AC2F25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издательства</w:t>
            </w:r>
          </w:p>
        </w:tc>
      </w:tr>
      <w:tr w:rsidR="007E7FD1" w14:paraId="170A0840" w14:textId="77777777" w:rsidTr="00470C85">
        <w:tc>
          <w:tcPr>
            <w:tcW w:w="1696" w:type="dxa"/>
          </w:tcPr>
          <w:p w14:paraId="4BE816ED" w14:textId="0DFA4175" w:rsidR="007E7FD1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author</w:t>
            </w:r>
            <w:r w:rsidR="007E7FD1">
              <w:rPr>
                <w:rFonts w:ascii="Times New Roman" w:hAnsi="Times New Roman"/>
                <w:szCs w:val="28"/>
                <w:u w:val="none"/>
                <w:lang w:val="en-US"/>
              </w:rPr>
              <w:t>_id</w:t>
            </w:r>
            <w:proofErr w:type="spellEnd"/>
          </w:p>
        </w:tc>
        <w:tc>
          <w:tcPr>
            <w:tcW w:w="1984" w:type="dxa"/>
          </w:tcPr>
          <w:p w14:paraId="21C4593E" w14:textId="3C2F23BF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04A05C85" w14:textId="417ACB51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автора</w:t>
            </w:r>
          </w:p>
        </w:tc>
      </w:tr>
    </w:tbl>
    <w:p w14:paraId="0788A3B9" w14:textId="2E33C65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10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genres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693456D7" w14:textId="77777777" w:rsidTr="00470C85">
        <w:tc>
          <w:tcPr>
            <w:tcW w:w="1696" w:type="dxa"/>
          </w:tcPr>
          <w:p w14:paraId="35E8BED5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CEDAF1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5640584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3CDBE6CB" w14:textId="77777777" w:rsidTr="00470C85">
        <w:tc>
          <w:tcPr>
            <w:tcW w:w="1696" w:type="dxa"/>
          </w:tcPr>
          <w:p w14:paraId="17F477A9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89F440C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10235EF" w14:textId="005F0FE2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 книги</w:t>
            </w:r>
          </w:p>
        </w:tc>
      </w:tr>
      <w:tr w:rsidR="00DA6775" w14:paraId="571A6B80" w14:textId="77777777" w:rsidTr="00470C85">
        <w:tc>
          <w:tcPr>
            <w:tcW w:w="1696" w:type="dxa"/>
          </w:tcPr>
          <w:p w14:paraId="5B31D2D6" w14:textId="25E66ABC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1723476" w14:textId="7C26B920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55348BE" w14:textId="6B391B79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6FEA1DEF" w14:textId="77777777" w:rsidTr="00470C85">
        <w:tc>
          <w:tcPr>
            <w:tcW w:w="1696" w:type="dxa"/>
          </w:tcPr>
          <w:p w14:paraId="06C03ED4" w14:textId="00089DAB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genre_id</w:t>
            </w:r>
            <w:proofErr w:type="spellEnd"/>
          </w:p>
        </w:tc>
        <w:tc>
          <w:tcPr>
            <w:tcW w:w="1984" w:type="dxa"/>
          </w:tcPr>
          <w:p w14:paraId="18370D7B" w14:textId="6E36665E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30CDF95" w14:textId="6B9BB576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жанра</w:t>
            </w:r>
          </w:p>
        </w:tc>
      </w:tr>
    </w:tbl>
    <w:p w14:paraId="5E9C5D53" w14:textId="1F45C612" w:rsidR="007E7FD1" w:rsidRDefault="007E7FD1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07EA5F26" w14:textId="49BC8073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11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images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19D63CF5" w14:textId="77777777" w:rsidTr="00470C85">
        <w:tc>
          <w:tcPr>
            <w:tcW w:w="1696" w:type="dxa"/>
          </w:tcPr>
          <w:p w14:paraId="69261BE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60A9AEE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E6870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6843FD29" w14:textId="77777777" w:rsidTr="00470C85">
        <w:tc>
          <w:tcPr>
            <w:tcW w:w="1696" w:type="dxa"/>
          </w:tcPr>
          <w:p w14:paraId="4AED45B1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0B97641B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E81A41" w14:textId="2C680F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изображения книги</w:t>
            </w:r>
          </w:p>
        </w:tc>
      </w:tr>
      <w:tr w:rsidR="00DA6775" w14:paraId="2923B9E3" w14:textId="77777777" w:rsidTr="00470C85">
        <w:tc>
          <w:tcPr>
            <w:tcW w:w="1696" w:type="dxa"/>
          </w:tcPr>
          <w:p w14:paraId="13540E06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1AAAC6E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49CA99D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229F5F89" w14:textId="77777777" w:rsidTr="00470C85">
        <w:tc>
          <w:tcPr>
            <w:tcW w:w="1696" w:type="dxa"/>
          </w:tcPr>
          <w:p w14:paraId="5A9F08BD" w14:textId="2F8F137C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221F1B3F" w14:textId="64FF1EE5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1E64F889" w14:textId="030CDB80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изображения книги</w:t>
            </w:r>
          </w:p>
        </w:tc>
      </w:tr>
    </w:tbl>
    <w:p w14:paraId="0A800A13" w14:textId="6E8C1B7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</w:t>
      </w:r>
      <w:r w:rsidR="00151A3F">
        <w:rPr>
          <w:szCs w:val="28"/>
          <w:u w:val="none"/>
          <w:lang w:eastAsia="en-US"/>
        </w:rPr>
        <w:t>2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users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222"/>
        <w:gridCol w:w="1889"/>
        <w:gridCol w:w="5800"/>
      </w:tblGrid>
      <w:tr w:rsidR="00DA6775" w14:paraId="2F137411" w14:textId="77777777" w:rsidTr="00DA6775">
        <w:tc>
          <w:tcPr>
            <w:tcW w:w="2222" w:type="dxa"/>
          </w:tcPr>
          <w:p w14:paraId="678F87B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89" w:type="dxa"/>
          </w:tcPr>
          <w:p w14:paraId="0855F02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800" w:type="dxa"/>
          </w:tcPr>
          <w:p w14:paraId="63EA5032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21CC10ED" w14:textId="77777777" w:rsidTr="00DA6775">
        <w:trPr>
          <w:trHeight w:val="309"/>
        </w:trPr>
        <w:tc>
          <w:tcPr>
            <w:tcW w:w="2222" w:type="dxa"/>
          </w:tcPr>
          <w:p w14:paraId="18588B37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89" w:type="dxa"/>
          </w:tcPr>
          <w:p w14:paraId="17E18B0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800" w:type="dxa"/>
          </w:tcPr>
          <w:p w14:paraId="42A07C44" w14:textId="2F7276B9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DA6775" w14:paraId="02C58A82" w14:textId="77777777" w:rsidTr="00DA6775">
        <w:tc>
          <w:tcPr>
            <w:tcW w:w="2222" w:type="dxa"/>
          </w:tcPr>
          <w:p w14:paraId="2CB20DDE" w14:textId="14A6E74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889" w:type="dxa"/>
          </w:tcPr>
          <w:p w14:paraId="45CAD936" w14:textId="1F0AA8C0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1FBC51C" w14:textId="40505B37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пользователя</w:t>
            </w:r>
          </w:p>
        </w:tc>
      </w:tr>
      <w:tr w:rsidR="00DA6775" w14:paraId="6DFB3F2C" w14:textId="77777777" w:rsidTr="00DA6775">
        <w:tc>
          <w:tcPr>
            <w:tcW w:w="2222" w:type="dxa"/>
          </w:tcPr>
          <w:p w14:paraId="6F5F4DB4" w14:textId="1F09DDF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889" w:type="dxa"/>
          </w:tcPr>
          <w:p w14:paraId="3634E03D" w14:textId="77777777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58B59A8" w14:textId="0B4D7016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пользователя</w:t>
            </w:r>
          </w:p>
        </w:tc>
      </w:tr>
      <w:tr w:rsidR="00DA6775" w14:paraId="63853C52" w14:textId="77777777" w:rsidTr="00DA6775">
        <w:tc>
          <w:tcPr>
            <w:tcW w:w="2222" w:type="dxa"/>
          </w:tcPr>
          <w:p w14:paraId="5AB35D37" w14:textId="509B6742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889" w:type="dxa"/>
          </w:tcPr>
          <w:p w14:paraId="2E0BE5EB" w14:textId="469D44EF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980212B" w14:textId="7E5AF965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пользователя</w:t>
            </w:r>
          </w:p>
        </w:tc>
      </w:tr>
      <w:tr w:rsidR="00DA6775" w14:paraId="2843A768" w14:textId="77777777" w:rsidTr="00DA6775">
        <w:tc>
          <w:tcPr>
            <w:tcW w:w="2222" w:type="dxa"/>
          </w:tcPr>
          <w:p w14:paraId="0967FD7E" w14:textId="4DF4E52A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phone</w:t>
            </w:r>
          </w:p>
        </w:tc>
        <w:tc>
          <w:tcPr>
            <w:tcW w:w="1889" w:type="dxa"/>
          </w:tcPr>
          <w:p w14:paraId="75748D3B" w14:textId="672E847F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35B150F" w14:textId="481AF97E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Телефон пользователя</w:t>
            </w:r>
          </w:p>
        </w:tc>
      </w:tr>
      <w:tr w:rsidR="00DA6775" w14:paraId="177F2A21" w14:textId="77777777" w:rsidTr="00DA6775">
        <w:tc>
          <w:tcPr>
            <w:tcW w:w="2222" w:type="dxa"/>
          </w:tcPr>
          <w:p w14:paraId="467A1B25" w14:textId="6F99528B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889" w:type="dxa"/>
          </w:tcPr>
          <w:p w14:paraId="55703687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4CE8BBF3" w14:textId="552F821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Логин пользователя</w:t>
            </w:r>
          </w:p>
        </w:tc>
      </w:tr>
      <w:tr w:rsidR="00DA6775" w14:paraId="241927EA" w14:textId="77777777" w:rsidTr="00DA6775">
        <w:tc>
          <w:tcPr>
            <w:tcW w:w="2222" w:type="dxa"/>
          </w:tcPr>
          <w:p w14:paraId="047FE718" w14:textId="334980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</w:t>
            </w:r>
          </w:p>
        </w:tc>
        <w:tc>
          <w:tcPr>
            <w:tcW w:w="1889" w:type="dxa"/>
          </w:tcPr>
          <w:p w14:paraId="39D1328D" w14:textId="26ED9074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98D12DB" w14:textId="723666DB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Почта пользователя</w:t>
            </w:r>
          </w:p>
        </w:tc>
      </w:tr>
      <w:tr w:rsidR="00DA6775" w14:paraId="0410626D" w14:textId="77777777" w:rsidTr="00DA6775">
        <w:tc>
          <w:tcPr>
            <w:tcW w:w="2222" w:type="dxa"/>
          </w:tcPr>
          <w:p w14:paraId="741CF301" w14:textId="2B7EC08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email_verified_at</w:t>
            </w:r>
            <w:proofErr w:type="spellEnd"/>
          </w:p>
        </w:tc>
        <w:tc>
          <w:tcPr>
            <w:tcW w:w="1889" w:type="dxa"/>
          </w:tcPr>
          <w:p w14:paraId="15A353A5" w14:textId="7F10C8C8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timestamp</w:t>
            </w:r>
          </w:p>
        </w:tc>
        <w:tc>
          <w:tcPr>
            <w:tcW w:w="5800" w:type="dxa"/>
          </w:tcPr>
          <w:p w14:paraId="35CC922C" w14:textId="5DFD6B4E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Дата и время верификации почты</w:t>
            </w:r>
          </w:p>
        </w:tc>
      </w:tr>
      <w:tr w:rsidR="00DA6775" w14:paraId="787E18DE" w14:textId="77777777" w:rsidTr="00DA6775">
        <w:tc>
          <w:tcPr>
            <w:tcW w:w="2222" w:type="dxa"/>
          </w:tcPr>
          <w:p w14:paraId="039CAB2B" w14:textId="15028D6E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password</w:t>
            </w:r>
          </w:p>
        </w:tc>
        <w:tc>
          <w:tcPr>
            <w:tcW w:w="1889" w:type="dxa"/>
          </w:tcPr>
          <w:p w14:paraId="2C5F539C" w14:textId="3C54B3BD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601749FB" w14:textId="2761B97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Пароль пользователя</w:t>
            </w:r>
          </w:p>
        </w:tc>
      </w:tr>
      <w:tr w:rsidR="00DA6775" w14:paraId="297FC8B4" w14:textId="77777777" w:rsidTr="00DA6775">
        <w:tc>
          <w:tcPr>
            <w:tcW w:w="2222" w:type="dxa"/>
          </w:tcPr>
          <w:p w14:paraId="188CF210" w14:textId="790DA71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remember_</w:t>
            </w:r>
            <w:r w:rsidR="00151A3F">
              <w:rPr>
                <w:rFonts w:ascii="Times New Roman" w:hAnsi="Times New Roman"/>
                <w:szCs w:val="28"/>
                <w:u w:val="none"/>
                <w:lang w:val="en-US"/>
              </w:rPr>
              <w:t>t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oken</w:t>
            </w:r>
            <w:proofErr w:type="spellEnd"/>
          </w:p>
        </w:tc>
        <w:tc>
          <w:tcPr>
            <w:tcW w:w="1889" w:type="dxa"/>
          </w:tcPr>
          <w:p w14:paraId="722F1B90" w14:textId="040B84E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5800" w:type="dxa"/>
          </w:tcPr>
          <w:p w14:paraId="144155A8" w14:textId="4241B366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Токен для запоминания пользователя</w:t>
            </w:r>
          </w:p>
        </w:tc>
      </w:tr>
    </w:tbl>
    <w:p w14:paraId="74881DBC" w14:textId="67BFAEA9" w:rsidR="00151A3F" w:rsidRPr="00DA6775" w:rsidRDefault="00151A3F" w:rsidP="00151A3F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13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03837725" w14:textId="77777777" w:rsidTr="00470C85">
        <w:tc>
          <w:tcPr>
            <w:tcW w:w="1696" w:type="dxa"/>
          </w:tcPr>
          <w:p w14:paraId="24E9B32E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48BBC4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C213EE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417C2011" w14:textId="77777777" w:rsidTr="00470C85">
        <w:tc>
          <w:tcPr>
            <w:tcW w:w="1696" w:type="dxa"/>
          </w:tcPr>
          <w:p w14:paraId="657E6649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3D26DFED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7696609" w14:textId="21E23BE3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470C85">
              <w:rPr>
                <w:rFonts w:ascii="Times New Roman" w:hAnsi="Times New Roman"/>
                <w:szCs w:val="28"/>
                <w:u w:val="none"/>
              </w:rPr>
              <w:t>выбора пользователем книги</w:t>
            </w:r>
          </w:p>
        </w:tc>
      </w:tr>
      <w:tr w:rsidR="00151A3F" w14:paraId="7B64B8D4" w14:textId="77777777" w:rsidTr="00470C85">
        <w:tc>
          <w:tcPr>
            <w:tcW w:w="1696" w:type="dxa"/>
          </w:tcPr>
          <w:p w14:paraId="51E6F9E0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50CEE14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C1637B9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151A3F" w14:paraId="77B2847C" w14:textId="77777777" w:rsidTr="00470C85">
        <w:tc>
          <w:tcPr>
            <w:tcW w:w="1696" w:type="dxa"/>
          </w:tcPr>
          <w:p w14:paraId="62138A56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22AEDFAF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9C7F945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748CAD27" w14:textId="06DF3DA5" w:rsidR="00151A3F" w:rsidRPr="00151A3F" w:rsidRDefault="00151A3F" w:rsidP="00151A3F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</w:t>
      </w:r>
      <w:r w:rsidR="00470C85">
        <w:rPr>
          <w:szCs w:val="28"/>
          <w:u w:val="none"/>
          <w:lang w:eastAsia="en-US"/>
        </w:rPr>
        <w:t>4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statuses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21AC010F" w14:textId="77777777" w:rsidTr="00470C85">
        <w:tc>
          <w:tcPr>
            <w:tcW w:w="1696" w:type="dxa"/>
          </w:tcPr>
          <w:p w14:paraId="59A099C8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1387FDA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8D7AC6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54A78512" w14:textId="77777777" w:rsidTr="00470C85">
        <w:tc>
          <w:tcPr>
            <w:tcW w:w="1696" w:type="dxa"/>
          </w:tcPr>
          <w:p w14:paraId="5EB15684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50FD6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215AD56" w14:textId="5C1C7631" w:rsidR="00151A3F" w:rsidRPr="00151A3F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151A3F" w14:paraId="0F095015" w14:textId="77777777" w:rsidTr="00470C85">
        <w:tc>
          <w:tcPr>
            <w:tcW w:w="1696" w:type="dxa"/>
          </w:tcPr>
          <w:p w14:paraId="39A8F2A9" w14:textId="42B55050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171FF2F" w14:textId="5C4FDCFA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(25)</w:t>
            </w:r>
          </w:p>
        </w:tc>
        <w:tc>
          <w:tcPr>
            <w:tcW w:w="6231" w:type="dxa"/>
          </w:tcPr>
          <w:p w14:paraId="2D5773FC" w14:textId="5C04A2C1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статуса заказа</w:t>
            </w:r>
          </w:p>
        </w:tc>
      </w:tr>
    </w:tbl>
    <w:p w14:paraId="52CC6FD0" w14:textId="32F50795" w:rsidR="00DA6775" w:rsidRDefault="00DA6775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4F6BC854" w14:textId="59906B41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15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orders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F4682EA" w14:textId="77777777" w:rsidTr="00470C85">
        <w:tc>
          <w:tcPr>
            <w:tcW w:w="1696" w:type="dxa"/>
          </w:tcPr>
          <w:p w14:paraId="10CEE55B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C419E9C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C6EBC9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4BE72F0" w14:textId="77777777" w:rsidTr="00470C85">
        <w:tc>
          <w:tcPr>
            <w:tcW w:w="1696" w:type="dxa"/>
          </w:tcPr>
          <w:p w14:paraId="3F19277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30C05F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F4E2A6D" w14:textId="778F7C9C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A03CE84" w14:textId="77777777" w:rsidTr="00470C85">
        <w:tc>
          <w:tcPr>
            <w:tcW w:w="1696" w:type="dxa"/>
          </w:tcPr>
          <w:p w14:paraId="094C24C7" w14:textId="5205565D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status_id</w:t>
            </w:r>
            <w:proofErr w:type="spellEnd"/>
          </w:p>
        </w:tc>
        <w:tc>
          <w:tcPr>
            <w:tcW w:w="1984" w:type="dxa"/>
          </w:tcPr>
          <w:p w14:paraId="492B93A0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CB36D8" w14:textId="617C122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470C85" w14:paraId="30B88FD2" w14:textId="77777777" w:rsidTr="00470C85">
        <w:tc>
          <w:tcPr>
            <w:tcW w:w="1696" w:type="dxa"/>
          </w:tcPr>
          <w:p w14:paraId="3F1673D2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5B661F45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7CA8E0D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14620355" w14:textId="5D890582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>Таблица</w:t>
      </w:r>
      <w:r w:rsidRPr="00470C85">
        <w:rPr>
          <w:szCs w:val="28"/>
          <w:u w:val="none"/>
          <w:lang w:val="en-US" w:eastAsia="en-US"/>
        </w:rPr>
        <w:t xml:space="preserve"> 16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order_has_products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3B1728E" w14:textId="77777777" w:rsidTr="00470C85">
        <w:tc>
          <w:tcPr>
            <w:tcW w:w="1696" w:type="dxa"/>
          </w:tcPr>
          <w:p w14:paraId="59CE31F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565F11B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18377C8A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E401568" w14:textId="77777777" w:rsidTr="00470C85">
        <w:tc>
          <w:tcPr>
            <w:tcW w:w="1696" w:type="dxa"/>
          </w:tcPr>
          <w:p w14:paraId="698482C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B9B15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86ED08" w14:textId="3AE753A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 заказа</w:t>
            </w:r>
          </w:p>
        </w:tc>
      </w:tr>
      <w:tr w:rsidR="00470C85" w14:paraId="5C4E720F" w14:textId="77777777" w:rsidTr="00470C85">
        <w:tc>
          <w:tcPr>
            <w:tcW w:w="1696" w:type="dxa"/>
          </w:tcPr>
          <w:p w14:paraId="7B823E40" w14:textId="29E7DB81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order_id</w:t>
            </w:r>
            <w:proofErr w:type="spellEnd"/>
          </w:p>
        </w:tc>
        <w:tc>
          <w:tcPr>
            <w:tcW w:w="1984" w:type="dxa"/>
          </w:tcPr>
          <w:p w14:paraId="4E9B06A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C5BE434" w14:textId="42A7A0A5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DED3C87" w14:textId="77777777" w:rsidTr="00470C85">
        <w:tc>
          <w:tcPr>
            <w:tcW w:w="1696" w:type="dxa"/>
          </w:tcPr>
          <w:p w14:paraId="487A9B1E" w14:textId="2B3259C8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984" w:type="dxa"/>
          </w:tcPr>
          <w:p w14:paraId="229D966E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2A0CD36" w14:textId="38D7E3B0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470C85" w14:paraId="6D3AF224" w14:textId="77777777" w:rsidTr="00470C85">
        <w:tc>
          <w:tcPr>
            <w:tcW w:w="1696" w:type="dxa"/>
          </w:tcPr>
          <w:p w14:paraId="56F99606" w14:textId="0ED1781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count</w:t>
            </w:r>
          </w:p>
        </w:tc>
        <w:tc>
          <w:tcPr>
            <w:tcW w:w="1984" w:type="dxa"/>
          </w:tcPr>
          <w:p w14:paraId="3FFD39AC" w14:textId="7975F54A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709A5EFD" w14:textId="779FCD98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Количество книг</w:t>
            </w:r>
          </w:p>
        </w:tc>
      </w:tr>
    </w:tbl>
    <w:p w14:paraId="4645C3A2" w14:textId="78A022F4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</w:t>
      </w:r>
      <w:r w:rsidRPr="00470C85">
        <w:rPr>
          <w:szCs w:val="28"/>
          <w:u w:val="none"/>
          <w:lang w:eastAsia="en-US"/>
        </w:rPr>
        <w:t xml:space="preserve"> 17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user</w:t>
      </w:r>
      <w:r w:rsidRPr="00470C8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73C63C20" w14:textId="77777777" w:rsidTr="00470C85">
        <w:tc>
          <w:tcPr>
            <w:tcW w:w="1696" w:type="dxa"/>
          </w:tcPr>
          <w:p w14:paraId="18065900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6911C0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47ED403D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0B04E5C" w14:textId="77777777" w:rsidTr="00470C85">
        <w:tc>
          <w:tcPr>
            <w:tcW w:w="1696" w:type="dxa"/>
          </w:tcPr>
          <w:p w14:paraId="16FD7AE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560E3A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10B7C67" w14:textId="30BC1F9A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действия пользователя</w:t>
            </w:r>
          </w:p>
        </w:tc>
      </w:tr>
      <w:tr w:rsidR="00470C85" w14:paraId="0696E56B" w14:textId="77777777" w:rsidTr="00470C85">
        <w:tc>
          <w:tcPr>
            <w:tcW w:w="1696" w:type="dxa"/>
          </w:tcPr>
          <w:p w14:paraId="36BB228C" w14:textId="38642BD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442929E7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A3962F9" w14:textId="1C5D6C24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6EE54E0A" w14:textId="77777777" w:rsidTr="00470C85">
        <w:tc>
          <w:tcPr>
            <w:tcW w:w="1696" w:type="dxa"/>
          </w:tcPr>
          <w:p w14:paraId="65EBF031" w14:textId="30B26B83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actions</w:t>
            </w:r>
          </w:p>
        </w:tc>
        <w:tc>
          <w:tcPr>
            <w:tcW w:w="1984" w:type="dxa"/>
          </w:tcPr>
          <w:p w14:paraId="276A7C17" w14:textId="23B4212C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3B275499" w14:textId="3BA03550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действия пользователя</w:t>
            </w:r>
          </w:p>
        </w:tc>
      </w:tr>
    </w:tbl>
    <w:p w14:paraId="56275955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8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roles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34070A96" w14:textId="77777777" w:rsidTr="00470C85">
        <w:trPr>
          <w:cantSplit/>
        </w:trPr>
        <w:tc>
          <w:tcPr>
            <w:tcW w:w="2191" w:type="dxa"/>
          </w:tcPr>
          <w:p w14:paraId="69E960AB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92E7B2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47376AB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2C2835B2" w14:textId="77777777" w:rsidTr="00470C85">
        <w:trPr>
          <w:cantSplit/>
        </w:trPr>
        <w:tc>
          <w:tcPr>
            <w:tcW w:w="2191" w:type="dxa"/>
          </w:tcPr>
          <w:p w14:paraId="0D2DF73C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37726B00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3B7FAD4D" w14:textId="77777777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  <w:tr w:rsidR="00470C85" w14:paraId="69F5B874" w14:textId="77777777" w:rsidTr="00470C85">
        <w:trPr>
          <w:cantSplit/>
        </w:trPr>
        <w:tc>
          <w:tcPr>
            <w:tcW w:w="2191" w:type="dxa"/>
          </w:tcPr>
          <w:p w14:paraId="1DA0B58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3960909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897286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роли</w:t>
            </w:r>
          </w:p>
        </w:tc>
      </w:tr>
      <w:tr w:rsidR="00470C85" w14:paraId="707F3C71" w14:textId="77777777" w:rsidTr="00470C85">
        <w:trPr>
          <w:cantSplit/>
        </w:trPr>
        <w:tc>
          <w:tcPr>
            <w:tcW w:w="2191" w:type="dxa"/>
          </w:tcPr>
          <w:p w14:paraId="12B22D75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5886A9E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1302EC6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роли</w:t>
            </w:r>
          </w:p>
        </w:tc>
      </w:tr>
    </w:tbl>
    <w:p w14:paraId="7AC10720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9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permissions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5553DCC4" w14:textId="77777777" w:rsidTr="00470C85">
        <w:trPr>
          <w:cantSplit/>
        </w:trPr>
        <w:tc>
          <w:tcPr>
            <w:tcW w:w="2191" w:type="dxa"/>
          </w:tcPr>
          <w:p w14:paraId="4593049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424605D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729190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04F4259" w14:textId="77777777" w:rsidTr="00470C85">
        <w:trPr>
          <w:cantSplit/>
        </w:trPr>
        <w:tc>
          <w:tcPr>
            <w:tcW w:w="2191" w:type="dxa"/>
          </w:tcPr>
          <w:p w14:paraId="0D4938D4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4D15C687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576DF4A5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340EAFC1" w14:textId="77777777" w:rsidTr="00470C85">
        <w:trPr>
          <w:cantSplit/>
        </w:trPr>
        <w:tc>
          <w:tcPr>
            <w:tcW w:w="2191" w:type="dxa"/>
          </w:tcPr>
          <w:p w14:paraId="6BB11317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0336537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62DBF3F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права доступа</w:t>
            </w:r>
          </w:p>
        </w:tc>
      </w:tr>
      <w:tr w:rsidR="00470C85" w14:paraId="33F0DEEA" w14:textId="77777777" w:rsidTr="00470C85">
        <w:trPr>
          <w:cantSplit/>
        </w:trPr>
        <w:tc>
          <w:tcPr>
            <w:tcW w:w="2191" w:type="dxa"/>
          </w:tcPr>
          <w:p w14:paraId="32793DC1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7042E941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1FB6224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права доступа</w:t>
            </w:r>
          </w:p>
        </w:tc>
      </w:tr>
    </w:tbl>
    <w:p w14:paraId="56761536" w14:textId="77777777" w:rsidR="00470C85" w:rsidRPr="00D93FD1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lastRenderedPageBreak/>
        <w:t>Таблица</w:t>
      </w:r>
      <w:r w:rsidRPr="00D93FD1">
        <w:rPr>
          <w:szCs w:val="28"/>
          <w:u w:val="none"/>
          <w:lang w:val="en-US" w:eastAsia="en-US"/>
        </w:rPr>
        <w:t xml:space="preserve"> </w:t>
      </w:r>
      <w:r w:rsidRPr="00044FEF">
        <w:rPr>
          <w:szCs w:val="28"/>
          <w:u w:val="none"/>
          <w:lang w:val="en-US" w:eastAsia="en-US"/>
        </w:rPr>
        <w:t>20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role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has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permissions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10451429" w14:textId="77777777" w:rsidTr="00470C85">
        <w:trPr>
          <w:cantSplit/>
        </w:trPr>
        <w:tc>
          <w:tcPr>
            <w:tcW w:w="2191" w:type="dxa"/>
          </w:tcPr>
          <w:p w14:paraId="654D0BF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57D16D6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185F04B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DF81D25" w14:textId="77777777" w:rsidTr="00470C85">
        <w:trPr>
          <w:cantSplit/>
        </w:trPr>
        <w:tc>
          <w:tcPr>
            <w:tcW w:w="2191" w:type="dxa"/>
          </w:tcPr>
          <w:p w14:paraId="45233266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permission_id</w:t>
            </w:r>
            <w:proofErr w:type="spellEnd"/>
          </w:p>
        </w:tc>
        <w:tc>
          <w:tcPr>
            <w:tcW w:w="1795" w:type="dxa"/>
          </w:tcPr>
          <w:p w14:paraId="7251542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bookmarkStart w:id="41" w:name="_Hlk73134669"/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bookmarkEnd w:id="41"/>
            <w:proofErr w:type="spellEnd"/>
          </w:p>
        </w:tc>
        <w:tc>
          <w:tcPr>
            <w:tcW w:w="5925" w:type="dxa"/>
          </w:tcPr>
          <w:p w14:paraId="35169252" w14:textId="77777777" w:rsidR="00470C85" w:rsidRPr="00D93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7CB720D4" w14:textId="77777777" w:rsidTr="00470C85">
        <w:trPr>
          <w:cantSplit/>
        </w:trPr>
        <w:tc>
          <w:tcPr>
            <w:tcW w:w="2191" w:type="dxa"/>
          </w:tcPr>
          <w:p w14:paraId="7282E79C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role_id</w:t>
            </w:r>
            <w:proofErr w:type="spellEnd"/>
          </w:p>
        </w:tc>
        <w:tc>
          <w:tcPr>
            <w:tcW w:w="1795" w:type="dxa"/>
          </w:tcPr>
          <w:p w14:paraId="22FC3D5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41C9FB3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</w:tbl>
    <w:p w14:paraId="6343CF6A" w14:textId="7F03358E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D93FD1">
        <w:rPr>
          <w:szCs w:val="28"/>
          <w:u w:val="none"/>
          <w:lang w:val="en-US" w:eastAsia="en-US"/>
        </w:rPr>
        <w:t xml:space="preserve"> 2</w:t>
      </w:r>
      <w:r>
        <w:rPr>
          <w:szCs w:val="28"/>
          <w:u w:val="none"/>
          <w:lang w:eastAsia="en-US"/>
        </w:rPr>
        <w:t>1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val="en-US" w:eastAsia="en-US"/>
        </w:rPr>
        <w:t>carts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843"/>
        <w:gridCol w:w="6372"/>
      </w:tblGrid>
      <w:tr w:rsidR="00470C85" w14:paraId="6C6D07E3" w14:textId="77777777" w:rsidTr="00470C85">
        <w:trPr>
          <w:cantSplit/>
        </w:trPr>
        <w:tc>
          <w:tcPr>
            <w:tcW w:w="1696" w:type="dxa"/>
          </w:tcPr>
          <w:p w14:paraId="02AC9EA8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43" w:type="dxa"/>
          </w:tcPr>
          <w:p w14:paraId="334F4D6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372" w:type="dxa"/>
          </w:tcPr>
          <w:p w14:paraId="04592F0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6E024952" w14:textId="77777777" w:rsidTr="00470C85">
        <w:trPr>
          <w:cantSplit/>
        </w:trPr>
        <w:tc>
          <w:tcPr>
            <w:tcW w:w="1696" w:type="dxa"/>
          </w:tcPr>
          <w:p w14:paraId="2DD47718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43" w:type="dxa"/>
          </w:tcPr>
          <w:p w14:paraId="4AE98F4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7D2ACCDE" w14:textId="7D21A0FA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корзины</w:t>
            </w:r>
          </w:p>
        </w:tc>
      </w:tr>
      <w:tr w:rsidR="00470C85" w14:paraId="2DC7A6E8" w14:textId="77777777" w:rsidTr="00470C85">
        <w:trPr>
          <w:cantSplit/>
        </w:trPr>
        <w:tc>
          <w:tcPr>
            <w:tcW w:w="1696" w:type="dxa"/>
          </w:tcPr>
          <w:p w14:paraId="68C3C58C" w14:textId="46DD716D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843" w:type="dxa"/>
          </w:tcPr>
          <w:p w14:paraId="397E8851" w14:textId="3FB89B78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464059F3" w14:textId="5863899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153E2E17" w14:textId="77777777" w:rsidTr="00470C85">
        <w:trPr>
          <w:cantSplit/>
        </w:trPr>
        <w:tc>
          <w:tcPr>
            <w:tcW w:w="1696" w:type="dxa"/>
          </w:tcPr>
          <w:p w14:paraId="5F5ACDC6" w14:textId="7D4237A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843" w:type="dxa"/>
          </w:tcPr>
          <w:p w14:paraId="39950750" w14:textId="681614C1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25464E7F" w14:textId="031C8AD2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</w:tbl>
    <w:p w14:paraId="629F24B4" w14:textId="77777777" w:rsidR="00587402" w:rsidRDefault="00587402" w:rsidP="00470C85">
      <w:pPr>
        <w:spacing w:before="360"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14:paraId="0E4FF7B8" w14:textId="77777777"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14:paraId="2CDEF7A8" w14:textId="77777777"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3НФ, когда находится во 2НФ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14:paraId="3998C45D" w14:textId="77777777"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14:paraId="34B1E80C" w14:textId="77777777"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2" w:name="_Toc483494376"/>
      <w:bookmarkStart w:id="43" w:name="_Toc73484164"/>
      <w:r>
        <w:t>П</w:t>
      </w:r>
      <w:r w:rsidRPr="00E629D3">
        <w:t>роектирование пользовательского интерфейса</w:t>
      </w:r>
      <w:bookmarkEnd w:id="42"/>
      <w:bookmarkEnd w:id="43"/>
    </w:p>
    <w:p w14:paraId="281FE582" w14:textId="7777777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14:paraId="6AB47B33" w14:textId="77777777"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14:paraId="28E73E9A" w14:textId="4F2AC68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lastRenderedPageBreak/>
        <w:t xml:space="preserve">На рисунке </w:t>
      </w:r>
      <w:r w:rsidR="002567B3">
        <w:rPr>
          <w:u w:val="none"/>
        </w:rPr>
        <w:t>9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14:paraId="4A596313" w14:textId="77777777"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1707DA49" wp14:editId="39A6F017">
            <wp:extent cx="4680239" cy="2924175"/>
            <wp:effectExtent l="19050" t="19050" r="2540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2617" cy="293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AB487" w14:textId="54E8D58B"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9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14:paraId="012C9D14" w14:textId="6FDE578F"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0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14:paraId="2792A950" w14:textId="77777777"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drawing>
          <wp:inline distT="0" distB="0" distL="0" distR="0" wp14:anchorId="7F44E4B5" wp14:editId="071AC92A">
            <wp:extent cx="4719314" cy="2952750"/>
            <wp:effectExtent l="19050" t="19050" r="2476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772" cy="2968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61983" w14:textId="77A1E6D2"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14:paraId="0DBD8575" w14:textId="44425E4E"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1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14:paraId="3AB5809E" w14:textId="77777777"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506B4AF6" wp14:editId="77DC1FD5">
            <wp:extent cx="3619500" cy="3267659"/>
            <wp:effectExtent l="19050" t="19050" r="19050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32" cy="3286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40031" w14:textId="5220B2D4"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14:paraId="7A584CFC" w14:textId="15BCC320"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14:paraId="288E630C" w14:textId="77777777"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70F04C99" wp14:editId="4DB789DC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A94CE" w14:textId="61BB0228"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2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14:paraId="6EAB8DAE" w14:textId="07213A63"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На рисунке 1</w:t>
      </w:r>
      <w:r w:rsidR="002567B3">
        <w:rPr>
          <w:u w:val="none"/>
        </w:rPr>
        <w:t>3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14:paraId="46674D50" w14:textId="77777777"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15309591" wp14:editId="597B4A1A">
            <wp:extent cx="4353274" cy="2695575"/>
            <wp:effectExtent l="19050" t="19050" r="285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739" cy="2721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DCEB5" w14:textId="704BFC02"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3</w:t>
      </w:r>
      <w:r>
        <w:rPr>
          <w:u w:val="none"/>
        </w:rPr>
        <w:t xml:space="preserve"> – Прототип страницы «Регистрация»</w:t>
      </w:r>
    </w:p>
    <w:p w14:paraId="20BFA4A9" w14:textId="2C5EC9B2"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4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14:paraId="731CB5FE" w14:textId="77777777"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drawing>
          <wp:inline distT="0" distB="0" distL="0" distR="0" wp14:anchorId="3E5F44BB" wp14:editId="1429BEA4">
            <wp:extent cx="4563359" cy="2819400"/>
            <wp:effectExtent l="19050" t="19050" r="27940" b="190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7496" cy="2840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BFDE" w14:textId="1C8FD84A"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4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14:paraId="2C938563" w14:textId="45624FB8"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На рисунке 1</w:t>
      </w:r>
      <w:r w:rsidR="002567B3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14:paraId="3270E35C" w14:textId="77777777"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117A62FF" wp14:editId="1056E31E">
            <wp:extent cx="3867683" cy="2381250"/>
            <wp:effectExtent l="19050" t="19050" r="2540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683" cy="23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F0356" w14:textId="780DF1FE"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5</w:t>
      </w:r>
      <w:r>
        <w:rPr>
          <w:u w:val="none"/>
        </w:rPr>
        <w:t xml:space="preserve"> – Прототип страницы «Заказы»</w:t>
      </w:r>
    </w:p>
    <w:p w14:paraId="33BFB596" w14:textId="77777777"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14:paraId="5CA60FEF" w14:textId="77777777"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4" w:name="_Toc483494377"/>
      <w:bookmarkStart w:id="45" w:name="_Toc73484165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4"/>
      <w:bookmarkEnd w:id="45"/>
    </w:p>
    <w:p w14:paraId="69BE38DC" w14:textId="77777777" w:rsidR="00B40BC5" w:rsidRPr="00161E7C" w:rsidRDefault="00E629D3" w:rsidP="009F47AD">
      <w:pPr>
        <w:pStyle w:val="13"/>
        <w:numPr>
          <w:ilvl w:val="1"/>
          <w:numId w:val="1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6" w:name="_Toc483494378"/>
      <w:bookmarkStart w:id="47" w:name="_Toc73484166"/>
      <w:r w:rsidRPr="00161E7C">
        <w:t>Кодирование программного обеспечения</w:t>
      </w:r>
      <w:bookmarkEnd w:id="46"/>
      <w:bookmarkEnd w:id="47"/>
    </w:p>
    <w:p w14:paraId="4198457C" w14:textId="77777777"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8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14:paraId="09AE7FAA" w14:textId="77777777"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14:paraId="06645987" w14:textId="734385CD" w:rsidR="007A0199" w:rsidRPr="007A0199" w:rsidRDefault="002567B3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скриптов</w:t>
      </w:r>
      <w:r>
        <w:t>ый</w:t>
      </w:r>
      <w:r w:rsidRPr="007A0199">
        <w:t xml:space="preserve"> язык </w:t>
      </w:r>
      <w:r w:rsidRPr="007A0199">
        <w:rPr>
          <w:lang w:val="en-US"/>
        </w:rPr>
        <w:t>JavaScript</w:t>
      </w:r>
      <w:r>
        <w:t xml:space="preserve"> – для клиентской части</w:t>
      </w:r>
      <w:r w:rsidR="007A0199">
        <w:t>;</w:t>
      </w:r>
    </w:p>
    <w:p w14:paraId="52CB4F6E" w14:textId="77777777"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14:paraId="5CB3226D" w14:textId="6DC9D518"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2567B3">
        <w:rPr>
          <w:u w:val="none"/>
        </w:rPr>
        <w:t>6</w:t>
      </w:r>
      <w:r w:rsidRPr="0087224B">
        <w:rPr>
          <w:u w:val="none"/>
        </w:rPr>
        <w:t>.</w:t>
      </w:r>
    </w:p>
    <w:p w14:paraId="5F3C85EA" w14:textId="77777777"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132ED1" wp14:editId="5C0D9696">
            <wp:extent cx="3743325" cy="1940074"/>
            <wp:effectExtent l="19050" t="19050" r="9525" b="222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40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4570" w14:textId="032B2D55"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2567B3">
        <w:rPr>
          <w:color w:val="000000"/>
          <w:sz w:val="28"/>
          <w:szCs w:val="28"/>
        </w:rPr>
        <w:t>6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14:paraId="4976B4F3" w14:textId="04FDB799" w:rsidR="0087224B" w:rsidRPr="0087224B" w:rsidRDefault="002567B3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</w:t>
      </w:r>
      <w:r w:rsidRPr="002567B3">
        <w:rPr>
          <w:u w:val="none"/>
        </w:rPr>
        <w:t xml:space="preserve">криптовый язык </w:t>
      </w:r>
      <w:proofErr w:type="spellStart"/>
      <w:r w:rsidRPr="002567B3">
        <w:rPr>
          <w:u w:val="none"/>
        </w:rPr>
        <w:t>JavaScript</w:t>
      </w:r>
      <w:proofErr w:type="spellEnd"/>
      <w:r w:rsidRPr="002567B3">
        <w:rPr>
          <w:u w:val="none"/>
        </w:rPr>
        <w:t xml:space="preserve"> </w:t>
      </w:r>
      <w:r w:rsidR="008B11A0"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14:paraId="0CAF2918" w14:textId="14790941" w:rsidR="0087224B" w:rsidRDefault="007A0199" w:rsidP="002567B3">
      <w:pPr>
        <w:spacing w:line="360" w:lineRule="auto"/>
        <w:ind w:left="284" w:right="284" w:firstLine="567"/>
        <w:jc w:val="both"/>
        <w:rPr>
          <w:szCs w:val="28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</w:p>
    <w:p w14:paraId="36C82CED" w14:textId="26A4D163"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 xml:space="preserve">Все контроллеры проекта </w:t>
      </w:r>
      <w:r w:rsidR="0087224B" w:rsidRPr="0087224B">
        <w:rPr>
          <w:u w:val="none"/>
        </w:rPr>
        <w:lastRenderedPageBreak/>
        <w:t>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2567B3">
        <w:rPr>
          <w:u w:val="none"/>
        </w:rPr>
        <w:t>7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14:paraId="38704435" w14:textId="77777777"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drawing>
          <wp:inline distT="0" distB="0" distL="0" distR="0" wp14:anchorId="223EB52F" wp14:editId="17C7CD12">
            <wp:extent cx="2638425" cy="2317059"/>
            <wp:effectExtent l="19050" t="19050" r="27305" b="2476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317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5835D" w14:textId="014EA607"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7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14:paraId="76BD6604" w14:textId="5DAF8A9C"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2567B3">
        <w:rPr>
          <w:u w:val="none"/>
        </w:rPr>
        <w:t>18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14:paraId="5AFFA27C" w14:textId="77777777"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1DE2A1E8" wp14:editId="3158C195">
            <wp:extent cx="2925373" cy="2428875"/>
            <wp:effectExtent l="19050" t="19050" r="18415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5373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952C7" w14:textId="4F9AF765"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18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14:paraId="2CB96D11" w14:textId="77777777"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14:paraId="6099F7AC" w14:textId="712EEA34"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2567B3">
        <w:rPr>
          <w:u w:val="none"/>
        </w:rPr>
        <w:t>19</w:t>
      </w:r>
      <w:r w:rsidR="00E2575E">
        <w:rPr>
          <w:u w:val="none"/>
        </w:rPr>
        <w:t>).</w:t>
      </w:r>
    </w:p>
    <w:p w14:paraId="0DBF5ACD" w14:textId="77777777"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727FD2DD" wp14:editId="6BE630B7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00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31BC" w14:textId="0322BE69"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19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14:paraId="257FA2CF" w14:textId="77777777"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14:paraId="2C95AACE" w14:textId="77777777"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49" w:name="_Toc468536168"/>
      <w:bookmarkStart w:id="50" w:name="_Toc483494380"/>
      <w:bookmarkEnd w:id="48"/>
    </w:p>
    <w:p w14:paraId="2925A4D7" w14:textId="66EF75B1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bookmarkStart w:id="51" w:name="_Toc483494381"/>
      <w:bookmarkStart w:id="52" w:name="_Toc73484167"/>
      <w:bookmarkEnd w:id="49"/>
      <w:bookmarkEnd w:id="50"/>
      <w:r>
        <w:lastRenderedPageBreak/>
        <w:t>Д</w:t>
      </w:r>
      <w:r w:rsidRPr="00E629D3">
        <w:t>окументирование программного обеспечения</w:t>
      </w:r>
      <w:bookmarkEnd w:id="51"/>
      <w:bookmarkEnd w:id="52"/>
    </w:p>
    <w:p w14:paraId="15166708" w14:textId="77777777" w:rsidR="00E629D3" w:rsidRDefault="00E629D3" w:rsidP="002567B3">
      <w:pPr>
        <w:pStyle w:val="13"/>
        <w:numPr>
          <w:ilvl w:val="0"/>
          <w:numId w:val="36"/>
        </w:numPr>
        <w:tabs>
          <w:tab w:val="left" w:pos="142"/>
        </w:tabs>
        <w:spacing w:before="160" w:after="160" w:line="360" w:lineRule="auto"/>
        <w:ind w:left="284" w:firstLine="567"/>
        <w:jc w:val="both"/>
        <w:outlineLvl w:val="1"/>
      </w:pPr>
      <w:bookmarkStart w:id="53" w:name="_Toc483494384"/>
      <w:bookmarkStart w:id="54" w:name="_Toc73484168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3"/>
      <w:bookmarkEnd w:id="54"/>
    </w:p>
    <w:p w14:paraId="177B54DE" w14:textId="5F347921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55" w:name="_Toc9287918"/>
      <w:bookmarkStart w:id="56" w:name="_Toc9967667"/>
      <w:bookmarkStart w:id="57" w:name="_Toc10033147"/>
      <w:bookmarkStart w:id="58" w:name="_Toc10043635"/>
      <w:bookmarkStart w:id="59" w:name="_Toc10044261"/>
      <w:bookmarkStart w:id="60" w:name="_Toc10044364"/>
      <w:bookmarkStart w:id="61" w:name="_Toc10111514"/>
      <w:bookmarkStart w:id="62" w:name="_Toc71239687"/>
      <w:bookmarkStart w:id="63" w:name="_Toc72398751"/>
      <w:bookmarkStart w:id="64" w:name="_Toc73484169"/>
      <w:r w:rsidRPr="002567B3">
        <w:rPr>
          <w:bCs w:val="0"/>
        </w:rPr>
        <w:t>Описание системы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71739842" w14:textId="77777777"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14:paraId="7AA508BB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65" w:name="_Toc9967668"/>
      <w:bookmarkStart w:id="66" w:name="_Toc10033148"/>
      <w:bookmarkStart w:id="67" w:name="_Toc10043636"/>
      <w:bookmarkStart w:id="68" w:name="_Toc10044262"/>
      <w:bookmarkStart w:id="69" w:name="_Toc10044365"/>
      <w:bookmarkStart w:id="70" w:name="_Toc10111515"/>
      <w:bookmarkStart w:id="71" w:name="_Toc71239688"/>
      <w:bookmarkStart w:id="72" w:name="_Toc72398752"/>
      <w:bookmarkStart w:id="73" w:name="_Toc73484170"/>
      <w:r w:rsidRPr="002567B3">
        <w:rPr>
          <w:bCs w:val="0"/>
        </w:rPr>
        <w:t xml:space="preserve">Страницы </w:t>
      </w:r>
      <w:bookmarkEnd w:id="65"/>
      <w:bookmarkEnd w:id="66"/>
      <w:bookmarkEnd w:id="67"/>
      <w:bookmarkEnd w:id="68"/>
      <w:bookmarkEnd w:id="69"/>
      <w:bookmarkEnd w:id="70"/>
      <w:r w:rsidR="00832A47" w:rsidRPr="002567B3">
        <w:rPr>
          <w:bCs w:val="0"/>
        </w:rPr>
        <w:t>входа и учетные записи</w:t>
      </w:r>
      <w:bookmarkEnd w:id="71"/>
      <w:bookmarkEnd w:id="72"/>
      <w:bookmarkEnd w:id="73"/>
    </w:p>
    <w:p w14:paraId="284CF3FB" w14:textId="0C05F8AD"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0</w:t>
      </w:r>
      <w:r w:rsidR="00832A47">
        <w:rPr>
          <w:bCs/>
          <w:szCs w:val="28"/>
          <w:u w:val="none"/>
        </w:rPr>
        <w:t>.</w:t>
      </w:r>
    </w:p>
    <w:p w14:paraId="2B38BC60" w14:textId="77777777"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drawing>
          <wp:inline distT="0" distB="0" distL="0" distR="0" wp14:anchorId="442DA701" wp14:editId="63D96B37">
            <wp:extent cx="5318125" cy="3190875"/>
            <wp:effectExtent l="19050" t="19050" r="15875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F80B3" w14:textId="16470734"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2567B3">
        <w:rPr>
          <w:u w:val="none"/>
        </w:rPr>
        <w:t>0</w:t>
      </w:r>
      <w:r w:rsidR="00162E86">
        <w:rPr>
          <w:u w:val="none"/>
        </w:rPr>
        <w:t xml:space="preserve"> – Страница входа</w:t>
      </w:r>
    </w:p>
    <w:p w14:paraId="141913FE" w14:textId="77777777"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14:paraId="2120BD42" w14:textId="248DFB37"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 xml:space="preserve">. После входа </w:t>
      </w:r>
      <w:r w:rsidR="00162E86" w:rsidRPr="00BE7725">
        <w:rPr>
          <w:bCs/>
          <w:szCs w:val="28"/>
          <w:u w:val="none"/>
        </w:rPr>
        <w:lastRenderedPageBreak/>
        <w:t>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14:paraId="0009597C" w14:textId="1F5E5499"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2567B3">
        <w:rPr>
          <w:u w:val="none"/>
        </w:rPr>
        <w:t>22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14:paraId="6DE2CF3E" w14:textId="77777777" w:rsidTr="002F6031">
        <w:tc>
          <w:tcPr>
            <w:tcW w:w="4786" w:type="dxa"/>
          </w:tcPr>
          <w:p w14:paraId="01BA889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14:paraId="6C17F36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14:paraId="7E3B0F67" w14:textId="77777777" w:rsidTr="002F6031">
        <w:tc>
          <w:tcPr>
            <w:tcW w:w="4786" w:type="dxa"/>
          </w:tcPr>
          <w:p w14:paraId="31357722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14:paraId="6B2825B2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14:paraId="62AB7D74" w14:textId="77777777" w:rsidTr="002F6031">
        <w:tc>
          <w:tcPr>
            <w:tcW w:w="4786" w:type="dxa"/>
          </w:tcPr>
          <w:p w14:paraId="3ACAD86E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14:paraId="12DDD11A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14:paraId="67F8AF05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360" w:after="0" w:line="360" w:lineRule="auto"/>
        <w:ind w:left="284" w:firstLine="567"/>
        <w:jc w:val="both"/>
        <w:outlineLvl w:val="2"/>
        <w:rPr>
          <w:bCs w:val="0"/>
        </w:rPr>
      </w:pPr>
      <w:bookmarkStart w:id="74" w:name="_Раздел_«Работа_с"/>
      <w:bookmarkStart w:id="75" w:name="_Toc9287921"/>
      <w:bookmarkStart w:id="76" w:name="_Toc9967673"/>
      <w:bookmarkStart w:id="77" w:name="_Toc10033153"/>
      <w:bookmarkStart w:id="78" w:name="_Toc10043641"/>
      <w:bookmarkStart w:id="79" w:name="_Toc10044267"/>
      <w:bookmarkStart w:id="80" w:name="_Toc10044370"/>
      <w:bookmarkStart w:id="81" w:name="_Toc10111520"/>
      <w:bookmarkStart w:id="82" w:name="_Toc71239689"/>
      <w:bookmarkStart w:id="83" w:name="_Toc72398753"/>
      <w:bookmarkStart w:id="84" w:name="_Toc73484171"/>
      <w:bookmarkEnd w:id="74"/>
      <w:r w:rsidRPr="002567B3">
        <w:rPr>
          <w:bCs w:val="0"/>
        </w:rPr>
        <w:t>Раздел «</w:t>
      </w:r>
      <w:r w:rsidR="00601CB7" w:rsidRPr="002567B3">
        <w:rPr>
          <w:bCs w:val="0"/>
        </w:rPr>
        <w:t>Обзор</w:t>
      </w:r>
      <w:r w:rsidRPr="002567B3">
        <w:rPr>
          <w:bCs w:val="0"/>
        </w:rPr>
        <w:t>»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4A5F3187" w14:textId="4AE4C14B"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</w:t>
      </w:r>
      <w:r w:rsidR="002567B3">
        <w:rPr>
          <w:bCs/>
          <w:szCs w:val="28"/>
          <w:u w:val="none"/>
        </w:rPr>
        <w:t xml:space="preserve"> </w:t>
      </w:r>
      <w:r w:rsidR="003F6298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3F6298">
        <w:rPr>
          <w:bCs/>
          <w:szCs w:val="28"/>
          <w:u w:val="none"/>
        </w:rPr>
        <w:t>.</w:t>
      </w:r>
    </w:p>
    <w:p w14:paraId="40FBD24C" w14:textId="77777777"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drawing>
          <wp:inline distT="0" distB="0" distL="0" distR="0" wp14:anchorId="31E81BF4" wp14:editId="4AE6B772">
            <wp:extent cx="5200745" cy="2705100"/>
            <wp:effectExtent l="19050" t="19050" r="1905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399" cy="272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F87AD" w14:textId="3694F32E"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14:paraId="29C4B810" w14:textId="77777777"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Текст выделенный нижние голубой чертой, позволяет открыть страницы, в которой содержатся товары только этой категории.</w:t>
      </w:r>
    </w:p>
    <w:p w14:paraId="7AD60AD6" w14:textId="77777777" w:rsidR="00C8523B" w:rsidRPr="002567B3" w:rsidRDefault="00C8523B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5" w:name="_Toc71239690"/>
      <w:bookmarkStart w:id="86" w:name="_Toc72398754"/>
      <w:bookmarkStart w:id="87" w:name="_Toc73484172"/>
      <w:r w:rsidRPr="002567B3">
        <w:rPr>
          <w:bCs w:val="0"/>
        </w:rPr>
        <w:t>Раздел «</w:t>
      </w:r>
      <w:r w:rsidR="00EC7766" w:rsidRPr="002567B3">
        <w:rPr>
          <w:bCs w:val="0"/>
        </w:rPr>
        <w:t>Магазин</w:t>
      </w:r>
      <w:r w:rsidRPr="002567B3">
        <w:rPr>
          <w:bCs w:val="0"/>
        </w:rPr>
        <w:t>»</w:t>
      </w:r>
      <w:bookmarkEnd w:id="85"/>
      <w:bookmarkEnd w:id="86"/>
      <w:bookmarkEnd w:id="87"/>
    </w:p>
    <w:p w14:paraId="006AA975" w14:textId="6F9FFA72"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>
        <w:rPr>
          <w:bCs/>
          <w:szCs w:val="28"/>
          <w:u w:val="none"/>
        </w:rPr>
        <w:t>.</w:t>
      </w:r>
    </w:p>
    <w:p w14:paraId="16F3AEC5" w14:textId="77777777"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drawing>
          <wp:inline distT="0" distB="0" distL="0" distR="0" wp14:anchorId="7E044301" wp14:editId="59D3DB1F">
            <wp:extent cx="5712553" cy="3657600"/>
            <wp:effectExtent l="19050" t="19050" r="21590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6979" cy="3705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7710" w14:textId="311E586D"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</w:t>
      </w:r>
      <w:r w:rsidR="002567B3">
        <w:rPr>
          <w:u w:val="none"/>
        </w:rPr>
        <w:t>2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14:paraId="2DC39758" w14:textId="592F38DA" w:rsidR="00116717" w:rsidRDefault="0011671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Книги выводятся на страницу в ограниченном количестве и разбиты на страницы.</w:t>
      </w:r>
      <w:r w:rsidR="004D28B8">
        <w:rPr>
          <w:bCs/>
          <w:szCs w:val="28"/>
          <w:u w:val="none"/>
        </w:rPr>
        <w:t xml:space="preserve"> Это позволяет ускорить загрузку страницы. </w:t>
      </w:r>
    </w:p>
    <w:p w14:paraId="7DD86854" w14:textId="3F7CC6FF" w:rsidR="00C8523B" w:rsidRPr="004D28B8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  <w:r w:rsidR="00116717" w:rsidRPr="00116717">
        <w:rPr>
          <w:bCs/>
          <w:szCs w:val="28"/>
          <w:u w:val="none"/>
        </w:rPr>
        <w:t xml:space="preserve"> </w:t>
      </w:r>
      <w:r w:rsidR="00116717">
        <w:rPr>
          <w:bCs/>
          <w:szCs w:val="28"/>
          <w:u w:val="none"/>
        </w:rPr>
        <w:t xml:space="preserve">Фильтровать данные можно только по данным, полностью относящимся к книге, таким как: авторы, издательство, жанры и возрастное ограничение. </w:t>
      </w:r>
      <w:r w:rsidR="004D28B8">
        <w:rPr>
          <w:bCs/>
          <w:szCs w:val="28"/>
          <w:u w:val="none"/>
        </w:rPr>
        <w:t>Чтобы открыть выбор фильтра по выбранной категории, необходимо нажать на стрелку, направленную вниз, находящаяся справа от названия категории.</w:t>
      </w:r>
    </w:p>
    <w:p w14:paraId="722759F5" w14:textId="77777777" w:rsidR="00837218" w:rsidRPr="002567B3" w:rsidRDefault="00837218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8" w:name="_Toc71239691"/>
      <w:bookmarkStart w:id="89" w:name="_Toc72398755"/>
      <w:bookmarkStart w:id="90" w:name="_Toc73484173"/>
      <w:r w:rsidRPr="002567B3">
        <w:rPr>
          <w:bCs w:val="0"/>
        </w:rPr>
        <w:lastRenderedPageBreak/>
        <w:t>Раздел «</w:t>
      </w:r>
      <w:r w:rsidR="00EC7766" w:rsidRPr="002567B3">
        <w:rPr>
          <w:bCs w:val="0"/>
        </w:rPr>
        <w:t>Корзина</w:t>
      </w:r>
      <w:r w:rsidRPr="002567B3">
        <w:rPr>
          <w:bCs w:val="0"/>
        </w:rPr>
        <w:t>»</w:t>
      </w:r>
      <w:bookmarkEnd w:id="88"/>
      <w:bookmarkEnd w:id="89"/>
      <w:bookmarkEnd w:id="90"/>
    </w:p>
    <w:p w14:paraId="6AB302C3" w14:textId="7D5FAEEF"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 w:rsidR="00116717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Внешний вид продемонстрирован на рисунке </w:t>
      </w:r>
      <w:r w:rsidR="00902124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3</w:t>
      </w:r>
      <w:r>
        <w:rPr>
          <w:bCs/>
          <w:szCs w:val="28"/>
          <w:u w:val="none"/>
        </w:rPr>
        <w:t>.</w:t>
      </w:r>
    </w:p>
    <w:p w14:paraId="707DEF4B" w14:textId="77777777"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75D5DB6C" wp14:editId="04E805AC">
            <wp:extent cx="5038725" cy="1220551"/>
            <wp:effectExtent l="19050" t="19050" r="9525" b="177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1254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0523" w14:textId="5AFA57FA"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</w:t>
      </w:r>
      <w:r w:rsidR="002567B3">
        <w:rPr>
          <w:u w:val="none"/>
        </w:rPr>
        <w:t>3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14:paraId="279BD0FB" w14:textId="5A6E1376"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</w:t>
      </w:r>
      <w:r w:rsidR="004D28B8">
        <w:rPr>
          <w:bCs/>
          <w:szCs w:val="28"/>
          <w:u w:val="none"/>
        </w:rPr>
        <w:t>у</w:t>
      </w:r>
      <w:r>
        <w:rPr>
          <w:bCs/>
          <w:szCs w:val="28"/>
          <w:u w:val="none"/>
        </w:rPr>
        <w:t xml:space="preserve">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14:paraId="7BEFDDD6" w14:textId="6EA1A8DF" w:rsidR="004D28B8" w:rsidRDefault="004D28B8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1" w:name="_Toc73484174"/>
      <w:bookmarkStart w:id="92" w:name="_Toc71239692"/>
      <w:bookmarkStart w:id="93" w:name="_Toc72398756"/>
      <w:r>
        <w:rPr>
          <w:bCs w:val="0"/>
        </w:rPr>
        <w:t>Раздел «Личный кабинет»</w:t>
      </w:r>
      <w:bookmarkEnd w:id="91"/>
    </w:p>
    <w:p w14:paraId="4AD86D38" w14:textId="6CD68C8B" w:rsidR="004D28B8" w:rsidRDefault="004D28B8" w:rsidP="004D28B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4D28B8">
        <w:rPr>
          <w:bCs/>
          <w:szCs w:val="28"/>
          <w:u w:val="none"/>
        </w:rPr>
        <w:t>Раз</w:t>
      </w:r>
      <w:r>
        <w:rPr>
          <w:bCs/>
          <w:szCs w:val="28"/>
          <w:u w:val="none"/>
        </w:rPr>
        <w:t>дел «Личный кабинет» позволяет авторизированным пользователям увидеть сво</w:t>
      </w:r>
      <w:r w:rsidR="00213D83">
        <w:rPr>
          <w:bCs/>
          <w:szCs w:val="28"/>
          <w:u w:val="none"/>
        </w:rPr>
        <w:t>и личные данные,</w:t>
      </w:r>
      <w:r>
        <w:rPr>
          <w:bCs/>
          <w:szCs w:val="28"/>
          <w:u w:val="none"/>
        </w:rPr>
        <w:t xml:space="preserve"> историю заказов с их статусами (рисунок 2</w:t>
      </w:r>
      <w:r w:rsidR="00213D83">
        <w:rPr>
          <w:bCs/>
          <w:szCs w:val="28"/>
          <w:u w:val="none"/>
        </w:rPr>
        <w:t>6</w:t>
      </w:r>
      <w:r>
        <w:rPr>
          <w:bCs/>
          <w:szCs w:val="28"/>
          <w:u w:val="none"/>
        </w:rPr>
        <w:t>), также этот раздел позволяет изменить личные данные пользователя</w:t>
      </w:r>
      <w:r w:rsidR="00213D83">
        <w:rPr>
          <w:bCs/>
          <w:szCs w:val="28"/>
          <w:u w:val="none"/>
        </w:rPr>
        <w:t xml:space="preserve"> (рисунок 24) и</w:t>
      </w:r>
      <w:r>
        <w:rPr>
          <w:bCs/>
          <w:szCs w:val="28"/>
          <w:u w:val="none"/>
        </w:rPr>
        <w:t xml:space="preserve"> данные авторизации (рисунок 2</w:t>
      </w:r>
      <w:r w:rsidR="00213D83">
        <w:rPr>
          <w:bCs/>
          <w:szCs w:val="28"/>
          <w:u w:val="none"/>
        </w:rPr>
        <w:t>5</w:t>
      </w:r>
      <w:r>
        <w:rPr>
          <w:bCs/>
          <w:szCs w:val="28"/>
          <w:u w:val="none"/>
        </w:rPr>
        <w:t xml:space="preserve">). </w:t>
      </w:r>
    </w:p>
    <w:p w14:paraId="33FDB9B5" w14:textId="73C5A36F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noProof/>
          <w:szCs w:val="28"/>
          <w:u w:val="none"/>
        </w:rPr>
        <w:drawing>
          <wp:inline distT="0" distB="0" distL="0" distR="0" wp14:anchorId="430EF958" wp14:editId="1BA3A489">
            <wp:extent cx="4400550" cy="2300532"/>
            <wp:effectExtent l="19050" t="19050" r="19050" b="241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0939" cy="2316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2D7F9" w14:textId="6F0FF1E1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24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Редактирование личных данных</w:t>
      </w:r>
    </w:p>
    <w:p w14:paraId="001BDA48" w14:textId="46178F8A" w:rsidR="00213D83" w:rsidRDefault="00213D83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Форма редактирование личных данных позволяет изменить фамилию, имя, отчество и номер телефона пользователя.</w:t>
      </w:r>
    </w:p>
    <w:p w14:paraId="0C65CC30" w14:textId="41A7A2C3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noProof/>
          <w:szCs w:val="28"/>
          <w:u w:val="none"/>
        </w:rPr>
        <w:drawing>
          <wp:inline distT="0" distB="0" distL="0" distR="0" wp14:anchorId="571BF0B9" wp14:editId="72EA6E3D">
            <wp:extent cx="5467350" cy="3057537"/>
            <wp:effectExtent l="19050" t="19050" r="19050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8685" cy="3086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6FFB7" w14:textId="7FF455CB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25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Редактирование данных авторизации</w:t>
      </w:r>
    </w:p>
    <w:p w14:paraId="10EA6D0A" w14:textId="502DB689" w:rsidR="00213D83" w:rsidRDefault="00213D83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Форма редактирования данных авторизации позволяет изменить логин, почту, пароль пользователя.</w:t>
      </w:r>
    </w:p>
    <w:p w14:paraId="673FDD1A" w14:textId="4FCB49DE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noProof/>
          <w:szCs w:val="28"/>
          <w:u w:val="none"/>
        </w:rPr>
        <w:drawing>
          <wp:inline distT="0" distB="0" distL="0" distR="0" wp14:anchorId="44DDA48A" wp14:editId="0786C693">
            <wp:extent cx="5591175" cy="2885166"/>
            <wp:effectExtent l="19050" t="19050" r="9525" b="107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5332" cy="2897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1218EC" w14:textId="269405AF" w:rsidR="00213D83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26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Просмотр истории заказов</w:t>
      </w:r>
    </w:p>
    <w:p w14:paraId="17AAD73B" w14:textId="3887C608" w:rsidR="00213D83" w:rsidRPr="00837218" w:rsidRDefault="00213D83" w:rsidP="00213D83">
      <w:pPr>
        <w:spacing w:line="360" w:lineRule="auto"/>
        <w:ind w:left="284" w:firstLine="567"/>
        <w:jc w:val="both"/>
        <w:rPr>
          <w:u w:val="none"/>
        </w:rPr>
      </w:pPr>
      <w:r>
        <w:rPr>
          <w:u w:val="none"/>
        </w:rPr>
        <w:lastRenderedPageBreak/>
        <w:t>Просмотр истории заказов позволяет узнать пользователю статус его текущих заказов, а также узнать какие заказы у него были ранее.</w:t>
      </w:r>
    </w:p>
    <w:p w14:paraId="1FACE8AE" w14:textId="37881DE6" w:rsidR="00C55459" w:rsidRPr="002567B3" w:rsidRDefault="00C55459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4" w:name="_Toc73484175"/>
      <w:r w:rsidRPr="002567B3">
        <w:rPr>
          <w:bCs w:val="0"/>
        </w:rPr>
        <w:t>Раздел «</w:t>
      </w:r>
      <w:r w:rsidR="00902124" w:rsidRPr="002567B3">
        <w:rPr>
          <w:bCs w:val="0"/>
        </w:rPr>
        <w:t>Продукты</w:t>
      </w:r>
      <w:r w:rsidRPr="002567B3">
        <w:rPr>
          <w:bCs w:val="0"/>
        </w:rPr>
        <w:t>»</w:t>
      </w:r>
      <w:bookmarkEnd w:id="92"/>
      <w:bookmarkEnd w:id="93"/>
      <w:bookmarkEnd w:id="94"/>
    </w:p>
    <w:p w14:paraId="4767173A" w14:textId="5F2A7F2D"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</w:t>
      </w:r>
      <w:r w:rsidR="00116717">
        <w:rPr>
          <w:bCs/>
          <w:szCs w:val="28"/>
          <w:u w:val="none"/>
        </w:rPr>
        <w:t>и</w:t>
      </w:r>
      <w:r w:rsidR="00902124">
        <w:rPr>
          <w:bCs/>
          <w:szCs w:val="28"/>
          <w:u w:val="none"/>
        </w:rPr>
        <w:t xml:space="preserve">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116717">
        <w:rPr>
          <w:bCs/>
          <w:szCs w:val="28"/>
          <w:u w:val="none"/>
        </w:rPr>
        <w:t>.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</w:t>
      </w:r>
      <w:r w:rsidR="00213D83">
        <w:rPr>
          <w:bCs/>
          <w:szCs w:val="28"/>
          <w:u w:val="none"/>
        </w:rPr>
        <w:t>7</w:t>
      </w:r>
      <w:r w:rsidR="00962240">
        <w:rPr>
          <w:bCs/>
          <w:szCs w:val="28"/>
          <w:u w:val="none"/>
        </w:rPr>
        <w:t>.</w:t>
      </w:r>
    </w:p>
    <w:p w14:paraId="58F2F8DD" w14:textId="77777777"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16803E0E" wp14:editId="03DB25D0">
            <wp:extent cx="5364077" cy="3305175"/>
            <wp:effectExtent l="19050" t="19050" r="2730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29" cy="335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22C98" w14:textId="13AFF2C4"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</w:t>
      </w:r>
      <w:r w:rsidR="00213D83">
        <w:rPr>
          <w:u w:val="none"/>
        </w:rPr>
        <w:t>7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14:paraId="11B5BC28" w14:textId="7E093B37"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</w:t>
      </w:r>
      <w:r w:rsidR="00213D83">
        <w:rPr>
          <w:bCs/>
          <w:szCs w:val="28"/>
          <w:u w:val="none"/>
        </w:rPr>
        <w:t>28</w:t>
      </w:r>
      <w:r w:rsidR="003F439D">
        <w:rPr>
          <w:bCs/>
          <w:szCs w:val="28"/>
          <w:u w:val="none"/>
        </w:rPr>
        <w:t>)</w:t>
      </w:r>
      <w:r>
        <w:rPr>
          <w:bCs/>
          <w:szCs w:val="28"/>
          <w:u w:val="none"/>
        </w:rPr>
        <w:t>.</w:t>
      </w:r>
    </w:p>
    <w:p w14:paraId="0400049B" w14:textId="77777777" w:rsidR="003F439D" w:rsidRDefault="003F439D" w:rsidP="002567B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lastRenderedPageBreak/>
        <w:drawing>
          <wp:inline distT="0" distB="0" distL="0" distR="0" wp14:anchorId="3E0A3B6C" wp14:editId="6536AFC5">
            <wp:extent cx="5735616" cy="2886075"/>
            <wp:effectExtent l="19050" t="19050" r="1778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5200" cy="291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D5905" w14:textId="2CCD6F10"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13D83">
        <w:rPr>
          <w:u w:val="none"/>
        </w:rPr>
        <w:t>28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14:paraId="6E0CDCD2" w14:textId="17A29FCC" w:rsidR="003F439D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  <w:r w:rsidR="00116717">
        <w:rPr>
          <w:u w:val="none"/>
        </w:rPr>
        <w:t xml:space="preserve"> Чтобы изменить данные книги</w:t>
      </w:r>
      <w:r w:rsidR="00FF62E5">
        <w:rPr>
          <w:u w:val="none"/>
        </w:rPr>
        <w:t>,</w:t>
      </w:r>
      <w:r w:rsidR="00116717">
        <w:rPr>
          <w:u w:val="none"/>
        </w:rPr>
        <w:t xml:space="preserve"> необходимо найти соответствующую </w:t>
      </w:r>
      <w:r w:rsidR="00FF62E5">
        <w:rPr>
          <w:u w:val="none"/>
        </w:rPr>
        <w:t>книгу и на выбранном атрибуте, для изменения, нажать знак редактирования, который откроет форму и позволит сохранить изменения (рисунок 2</w:t>
      </w:r>
      <w:r w:rsidR="00C717A5">
        <w:rPr>
          <w:u w:val="none"/>
        </w:rPr>
        <w:t>9</w:t>
      </w:r>
      <w:r w:rsidR="00FF62E5">
        <w:rPr>
          <w:u w:val="none"/>
        </w:rPr>
        <w:t>).</w:t>
      </w:r>
    </w:p>
    <w:p w14:paraId="765536C1" w14:textId="4C724449" w:rsidR="00FF62E5" w:rsidRDefault="00FF62E5" w:rsidP="00FF62E5">
      <w:pPr>
        <w:spacing w:before="240" w:after="240" w:line="360" w:lineRule="auto"/>
        <w:ind w:right="284"/>
        <w:jc w:val="center"/>
        <w:rPr>
          <w:u w:val="none"/>
        </w:rPr>
      </w:pPr>
      <w:r w:rsidRPr="00FF62E5">
        <w:rPr>
          <w:noProof/>
          <w:u w:val="none"/>
        </w:rPr>
        <w:drawing>
          <wp:inline distT="0" distB="0" distL="0" distR="0" wp14:anchorId="36AE0CCA" wp14:editId="303BDA71">
            <wp:extent cx="4743450" cy="3212345"/>
            <wp:effectExtent l="19050" t="19050" r="19050" b="266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7411" cy="322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9DCBD" w14:textId="7C03A799" w:rsidR="00FF62E5" w:rsidRDefault="00FF62E5" w:rsidP="00FF62E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</w:t>
      </w:r>
      <w:r w:rsidR="00C717A5">
        <w:rPr>
          <w:u w:val="none"/>
        </w:rPr>
        <w:t>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Редактирование данных</w:t>
      </w:r>
    </w:p>
    <w:p w14:paraId="7E80537B" w14:textId="77777777" w:rsidR="00962240" w:rsidRPr="00C051A9" w:rsidRDefault="00962240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5" w:name="_Toc71239693"/>
      <w:bookmarkStart w:id="96" w:name="_Toc72398757"/>
      <w:bookmarkStart w:id="97" w:name="_Toc73484176"/>
      <w:r w:rsidRPr="00C051A9">
        <w:rPr>
          <w:bCs w:val="0"/>
        </w:rPr>
        <w:lastRenderedPageBreak/>
        <w:t>Раздел «</w:t>
      </w:r>
      <w:r w:rsidR="003F439D" w:rsidRPr="00C051A9">
        <w:rPr>
          <w:bCs w:val="0"/>
        </w:rPr>
        <w:t>Заказы</w:t>
      </w:r>
      <w:r w:rsidRPr="00C051A9">
        <w:rPr>
          <w:bCs w:val="0"/>
        </w:rPr>
        <w:t>»</w:t>
      </w:r>
      <w:bookmarkEnd w:id="95"/>
      <w:bookmarkEnd w:id="96"/>
      <w:bookmarkEnd w:id="97"/>
    </w:p>
    <w:p w14:paraId="1C0F84CE" w14:textId="5A0259F8"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 xml:space="preserve">». Для изменения статуса необходимо выбрать необходимый статус из списка и нажать на кнопку «Изменить». Внешний вид страницы представлен на рисунке </w:t>
      </w:r>
      <w:r w:rsidR="00C717A5">
        <w:rPr>
          <w:bCs/>
          <w:szCs w:val="28"/>
          <w:u w:val="none"/>
        </w:rPr>
        <w:t>30</w:t>
      </w:r>
      <w:r w:rsidR="003F439D">
        <w:rPr>
          <w:bCs/>
          <w:szCs w:val="28"/>
          <w:u w:val="none"/>
        </w:rPr>
        <w:t>.</w:t>
      </w:r>
    </w:p>
    <w:p w14:paraId="1A6694B3" w14:textId="77777777"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C0228A8" wp14:editId="11DEF323">
            <wp:extent cx="5476875" cy="2568042"/>
            <wp:effectExtent l="19050" t="19050" r="9525" b="228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8402" cy="2582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363E7" w14:textId="40B86D0B" w:rsidR="00962240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30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14:paraId="3BFC7CB2" w14:textId="77777777" w:rsidR="002C5F28" w:rsidRPr="00C051A9" w:rsidRDefault="002C5F28" w:rsidP="008E051A">
      <w:pPr>
        <w:pStyle w:val="13"/>
        <w:numPr>
          <w:ilvl w:val="2"/>
          <w:numId w:val="37"/>
        </w:numPr>
        <w:tabs>
          <w:tab w:val="left" w:pos="1134"/>
        </w:tabs>
        <w:spacing w:before="0" w:after="0" w:line="360" w:lineRule="auto"/>
        <w:ind w:left="284" w:right="-1" w:firstLine="567"/>
        <w:jc w:val="both"/>
        <w:outlineLvl w:val="2"/>
        <w:rPr>
          <w:bCs w:val="0"/>
        </w:rPr>
      </w:pPr>
      <w:bookmarkStart w:id="98" w:name="_Toc71239694"/>
      <w:bookmarkStart w:id="99" w:name="_Toc72398758"/>
      <w:bookmarkStart w:id="100" w:name="_Toc73484177"/>
      <w:r w:rsidRPr="00C051A9">
        <w:rPr>
          <w:bCs w:val="0"/>
        </w:rPr>
        <w:t>Раздел «Роли»</w:t>
      </w:r>
      <w:bookmarkEnd w:id="98"/>
      <w:bookmarkEnd w:id="99"/>
      <w:bookmarkEnd w:id="100"/>
    </w:p>
    <w:p w14:paraId="6048822B" w14:textId="513A4B87"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C717A5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14:paraId="58B68CBA" w14:textId="77777777"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492B270" wp14:editId="689924D2">
            <wp:extent cx="5949267" cy="1209675"/>
            <wp:effectExtent l="19050" t="19050" r="1397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4841" cy="122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1A4FE" w14:textId="59DAB17C"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31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676393EA" w14:textId="70F142D8"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Редактирование данных роли происходит после перехода на соответствующую страницу раздела. Для этого необходимо нажать на синюю </w:t>
      </w:r>
      <w:r>
        <w:rPr>
          <w:bCs/>
          <w:szCs w:val="28"/>
          <w:u w:val="none"/>
        </w:rPr>
        <w:lastRenderedPageBreak/>
        <w:t xml:space="preserve">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</w:t>
      </w:r>
      <w:r w:rsidR="00C717A5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.</w:t>
      </w:r>
    </w:p>
    <w:p w14:paraId="722E6AB8" w14:textId="77777777"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2FAC9FF" wp14:editId="10C8D7A7">
            <wp:extent cx="4955702" cy="2667000"/>
            <wp:effectExtent l="19050" t="19050" r="1651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8833" cy="2679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11891" w14:textId="487AA61A"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32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2A2FA34F" w14:textId="614101EA" w:rsidR="00FF62E5" w:rsidRPr="00FF62E5" w:rsidRDefault="00FF62E5" w:rsidP="00FF62E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Для создания новой роли необходимо нажать соответствующую кнопку и заполнить форму. Форма схожа с формой редактирования (рисунок </w:t>
      </w:r>
      <w:r w:rsidR="00C717A5">
        <w:rPr>
          <w:bCs/>
          <w:szCs w:val="28"/>
          <w:u w:val="none"/>
        </w:rPr>
        <w:t>33</w:t>
      </w:r>
      <w:r>
        <w:rPr>
          <w:bCs/>
          <w:szCs w:val="28"/>
          <w:u w:val="none"/>
        </w:rPr>
        <w:t>). В форме необходимо указать название новой роли и выбрать из списка права доступа, которые будут соответствовать новой роли.</w:t>
      </w:r>
    </w:p>
    <w:p w14:paraId="7C9521B7" w14:textId="67E51B14" w:rsidR="00FF62E5" w:rsidRDefault="00FF62E5" w:rsidP="00FF62E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F62E5">
        <w:rPr>
          <w:bCs/>
          <w:noProof/>
          <w:szCs w:val="28"/>
          <w:u w:val="none"/>
        </w:rPr>
        <w:drawing>
          <wp:inline distT="0" distB="0" distL="0" distR="0" wp14:anchorId="3603065B" wp14:editId="099855B7">
            <wp:extent cx="5314950" cy="2500448"/>
            <wp:effectExtent l="19050" t="19050" r="19050" b="146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0117" cy="2512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2042FD" w14:textId="6F788152" w:rsidR="00FF62E5" w:rsidRDefault="00FF62E5" w:rsidP="00FF62E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33</w:t>
      </w:r>
      <w:r>
        <w:rPr>
          <w:u w:val="none"/>
        </w:rPr>
        <w:t xml:space="preserve"> – Страница создания роли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7FD85919" w14:textId="77777777" w:rsidR="007F5C2E" w:rsidRPr="00C051A9" w:rsidRDefault="007F5C2E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101" w:name="_Toc71239695"/>
      <w:bookmarkStart w:id="102" w:name="_Toc72398759"/>
      <w:bookmarkStart w:id="103" w:name="_Toc73484178"/>
      <w:r w:rsidRPr="00C051A9">
        <w:rPr>
          <w:bCs w:val="0"/>
        </w:rPr>
        <w:lastRenderedPageBreak/>
        <w:t>Раздел «Пользователи»</w:t>
      </w:r>
      <w:bookmarkEnd w:id="101"/>
      <w:bookmarkEnd w:id="102"/>
      <w:bookmarkEnd w:id="103"/>
    </w:p>
    <w:p w14:paraId="29DF1FFA" w14:textId="26EDC8E8"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Внешний вид продемонстрирован на рисунке </w:t>
      </w:r>
      <w:r w:rsidR="00C717A5">
        <w:rPr>
          <w:bCs/>
          <w:szCs w:val="28"/>
          <w:u w:val="none"/>
        </w:rPr>
        <w:t>34</w:t>
      </w:r>
      <w:r>
        <w:rPr>
          <w:bCs/>
          <w:szCs w:val="28"/>
          <w:u w:val="none"/>
        </w:rPr>
        <w:t>.</w:t>
      </w:r>
    </w:p>
    <w:p w14:paraId="6FDA7217" w14:textId="77777777"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EF52494" wp14:editId="600DF84C">
            <wp:extent cx="6235786" cy="1571625"/>
            <wp:effectExtent l="19050" t="19050" r="1270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18396" cy="159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7C602" w14:textId="5E02E231"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34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14:paraId="2FAC5E86" w14:textId="603427D5" w:rsid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Все действия производятся аналогично разделу «Роли», а именно редактирование данных пользователя (рисунок 35) и регистрация нового пользователя (рисунок 36).</w:t>
      </w:r>
    </w:p>
    <w:p w14:paraId="15FC3CC2" w14:textId="1A2B8C1C" w:rsidR="00C717A5" w:rsidRDefault="00C717A5" w:rsidP="00C717A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C717A5">
        <w:rPr>
          <w:bCs/>
          <w:noProof/>
          <w:szCs w:val="28"/>
          <w:u w:val="none"/>
        </w:rPr>
        <w:drawing>
          <wp:inline distT="0" distB="0" distL="0" distR="0" wp14:anchorId="13AAD1E9" wp14:editId="3762981A">
            <wp:extent cx="5460635" cy="3152775"/>
            <wp:effectExtent l="19050" t="19050" r="2603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0873" cy="316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3A297" w14:textId="42E737A8" w:rsidR="00C717A5" w:rsidRDefault="00C717A5" w:rsidP="00C717A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35 – Раздел «</w:t>
      </w:r>
      <w:r>
        <w:rPr>
          <w:bCs/>
          <w:szCs w:val="28"/>
          <w:u w:val="none"/>
        </w:rPr>
        <w:t>Пользователи</w:t>
      </w:r>
      <w:r>
        <w:rPr>
          <w:u w:val="none"/>
        </w:rPr>
        <w:t>»: Редактирование данных</w:t>
      </w:r>
    </w:p>
    <w:p w14:paraId="4BE90A11" w14:textId="5C71FA94" w:rsid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На странице редактирования данных видна форма, которая позволяет изменить логин, почту, пароль и роль пользователя. Также пользователю возможно назначить несколько ролей.</w:t>
      </w:r>
    </w:p>
    <w:p w14:paraId="6A4E401D" w14:textId="35F8A832" w:rsidR="00C717A5" w:rsidRDefault="00C717A5" w:rsidP="00C717A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C717A5">
        <w:rPr>
          <w:bCs/>
          <w:noProof/>
          <w:szCs w:val="28"/>
          <w:u w:val="none"/>
        </w:rPr>
        <w:drawing>
          <wp:inline distT="0" distB="0" distL="0" distR="0" wp14:anchorId="1F59531E" wp14:editId="1E76F82E">
            <wp:extent cx="5600700" cy="3391703"/>
            <wp:effectExtent l="19050" t="19050" r="19050" b="184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1404" cy="339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8388" w14:textId="2C8DCA5D" w:rsidR="00C717A5" w:rsidRDefault="00C717A5" w:rsidP="00C717A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36 – Раздел «</w:t>
      </w:r>
      <w:r>
        <w:rPr>
          <w:bCs/>
          <w:szCs w:val="28"/>
          <w:u w:val="none"/>
        </w:rPr>
        <w:t>Пользователи</w:t>
      </w:r>
      <w:r>
        <w:rPr>
          <w:u w:val="none"/>
        </w:rPr>
        <w:t>»: Регистрация пользователя</w:t>
      </w:r>
    </w:p>
    <w:p w14:paraId="1BA6F781" w14:textId="43FF9724" w:rsidR="00C717A5" w:rsidRP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 странице регистрации пользователя раздела «Пользователи» имеется форма, в которой необходимо указать логин, почту и пароль нового пользователя, а также выбрать присваиваемую ему роль.</w:t>
      </w:r>
    </w:p>
    <w:p w14:paraId="0453F2B4" w14:textId="77777777"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14:paraId="511C5661" w14:textId="3266BA14" w:rsidR="00674DED" w:rsidRDefault="00674DED">
      <w:pPr>
        <w:rPr>
          <w:bCs/>
          <w:szCs w:val="28"/>
          <w:u w:val="none"/>
        </w:rPr>
      </w:pPr>
    </w:p>
    <w:p w14:paraId="472AAEF0" w14:textId="77777777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104" w:name="_Toc483494385"/>
      <w:bookmarkStart w:id="105" w:name="_Toc73484179"/>
      <w:r>
        <w:t>С</w:t>
      </w:r>
      <w:r w:rsidRPr="00E629D3">
        <w:t>тоимость разработки и внедрения программного продукта</w:t>
      </w:r>
      <w:bookmarkEnd w:id="104"/>
      <w:bookmarkEnd w:id="105"/>
    </w:p>
    <w:p w14:paraId="4B861603" w14:textId="7A5988B4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6" w:name="_Toc483494386"/>
      <w:bookmarkStart w:id="107" w:name="_Toc73484180"/>
      <w:r w:rsidRPr="002467BA">
        <w:t>Организационно-экономическое обоснование проекта</w:t>
      </w:r>
      <w:bookmarkEnd w:id="106"/>
      <w:bookmarkEnd w:id="107"/>
    </w:p>
    <w:p w14:paraId="72074F59" w14:textId="77777777"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4C4415">
        <w:rPr>
          <w:u w:val="none"/>
        </w:rPr>
        <w:t>продажей книг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14:paraId="1D7BF681" w14:textId="77777777"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Разработанный программный продукт достаточно распространённый</w:t>
      </w:r>
      <w:r w:rsidRPr="000233B1">
        <w:rPr>
          <w:u w:val="none"/>
        </w:rPr>
        <w:t xml:space="preserve">, </w:t>
      </w:r>
      <w:r>
        <w:rPr>
          <w:u w:val="none"/>
        </w:rPr>
        <w:t>из-за чего все аналоги находятся в открытом доступе. Стоимость разработки интернет-магазина составляет от 50 000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функционала.</w:t>
      </w:r>
    </w:p>
    <w:p w14:paraId="37AC7F5E" w14:textId="77777777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8" w:name="_Toc483494387"/>
      <w:bookmarkStart w:id="109" w:name="_Toc73484181"/>
      <w:r w:rsidRPr="002467BA">
        <w:t>Расчет затрат на разработку программного продукта</w:t>
      </w:r>
      <w:bookmarkEnd w:id="108"/>
      <w:bookmarkEnd w:id="109"/>
    </w:p>
    <w:p w14:paraId="6F9EFE14" w14:textId="77777777"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B92E66F" wp14:editId="7D9F13FA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9126B" w14:textId="77777777" w:rsidR="00DE701B" w:rsidRDefault="00DE701B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92E66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/vjgIAAGw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" filled="f" stroked="f" strokeweight=".5pt">
                <v:textbox>
                  <w:txbxContent>
                    <w:p w14:paraId="1539126B" w14:textId="77777777" w:rsidR="00DE701B" w:rsidRDefault="00DE701B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(К</w:t>
      </w:r>
      <w:r w:rsidR="003D16E8" w:rsidRPr="00FE636E">
        <w:rPr>
          <w:u w:val="none"/>
          <w:vertAlign w:val="subscript"/>
        </w:rPr>
        <w:t>РПР</w:t>
      </w:r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1</w:t>
      </w:r>
      <w:r w:rsidR="003D16E8" w:rsidRPr="003D16E8">
        <w:rPr>
          <w:u w:val="none"/>
        </w:rPr>
        <w:t>:</w:t>
      </w:r>
    </w:p>
    <w:p w14:paraId="418649AA" w14:textId="77777777"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r w:rsidRPr="00FE636E">
        <w:rPr>
          <w:szCs w:val="28"/>
          <w:u w:val="none"/>
        </w:rPr>
        <w:t>=З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14:paraId="57C4D719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14:paraId="357CB9D7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 xml:space="preserve">ЭВМ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14:paraId="0CF24C31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14:paraId="4661BA88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14:paraId="2E3DDF3B" w14:textId="77777777"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14:paraId="16A99C86" w14:textId="77777777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14:paraId="03E67C1A" w14:textId="661DE3FC" w:rsidR="00BA4D8C" w:rsidRPr="004848A8" w:rsidRDefault="00DE701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=3796,2+623,38+12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</m:t>
          </m:r>
          <w:bookmarkStart w:id="110" w:name="_Hlk73212382"/>
          <m:r>
            <m:rPr>
              <m:sty m:val="p"/>
            </m:rPr>
            <w:rPr>
              <w:rFonts w:ascii="Cambria Math" w:hAnsi="Cambria Math"/>
              <w:u w:val="none"/>
            </w:rPr>
            <m:t>7</m:t>
          </m:r>
          <m:r>
            <w:rPr>
              <w:rFonts w:ascii="Cambria Math" w:hAnsi="Cambria Math"/>
              <w:u w:val="none"/>
            </w:rPr>
            <m:t>149,58</m:t>
          </m:r>
        </m:oMath>
      </m:oMathPara>
      <w:bookmarkEnd w:id="110"/>
    </w:p>
    <w:p w14:paraId="3C33A67F" w14:textId="4C017393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2</w:t>
      </w:r>
      <w:r w:rsidRPr="003D16E8">
        <w:rPr>
          <w:u w:val="none"/>
        </w:rPr>
        <w:t>:</w:t>
      </w:r>
    </w:p>
    <w:p w14:paraId="248720B1" w14:textId="77777777" w:rsidR="003D16E8" w:rsidRDefault="00DE701B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object w:dxaOrig="1440" w:dyaOrig="1440" w14:anchorId="5ACE4E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9" o:title=""/>
            <w10:wrap anchorx="page"/>
            <w10:anchorlock/>
          </v:shape>
          <o:OLEObject Type="Embed" ProgID="Equation.3" ShapeID="_x0000_s1026" DrawAspect="Content" ObjectID="_1699260155" r:id="rId50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4C4415">
        <w:rPr>
          <w:u w:val="none"/>
        </w:rPr>
        <w:t>2</w:t>
      </w:r>
      <w:r w:rsidR="003D16E8" w:rsidRPr="003D16E8">
        <w:rPr>
          <w:u w:val="none"/>
        </w:rPr>
        <w:t>)</w:t>
      </w:r>
    </w:p>
    <w:p w14:paraId="6EFDF5DF" w14:textId="77777777"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14:paraId="1FCE6878" w14:textId="77777777"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14:paraId="4C8A9231" w14:textId="77777777" w:rsidR="00256D86" w:rsidRPr="004848A8" w:rsidRDefault="00DE701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14:paraId="7B175064" w14:textId="3C5CB7BC" w:rsidR="002467BA" w:rsidRDefault="00674DED" w:rsidP="004C441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14:paraId="61970CDE" w14:textId="77777777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106D" w14:textId="77777777"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14:paraId="27A7086E" w14:textId="77777777"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B2DD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14:paraId="381A6EB1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5511E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DD69" w14:textId="77777777"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14:paraId="349C0C7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14:paraId="762401AE" w14:textId="77777777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14:paraId="7AD5801B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14:paraId="6BA07561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07E6" w14:textId="77777777"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A73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DFC2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7AC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14:paraId="30ED1F6F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E61700A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105D" w14:textId="77777777"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AC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35FD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C59E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14:paraId="28D1B1D4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DBA17F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3324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DA27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B73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FF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14:paraId="0A51EE74" w14:textId="77777777" w:rsidTr="004C4415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9FE66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2BAD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638CD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E101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8FA1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182B7C4" w14:textId="77777777" w:rsidTr="004C4415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59F40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1C31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53148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7A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475D" w14:textId="77777777"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14:paraId="551234B7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B324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55D39" w14:textId="77777777"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11F9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5520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A7408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3022CF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D3A35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C20A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0215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8A4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013BE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6180DE5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43B3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FF32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E221D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A39B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287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2AF79509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F1869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3555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D8C5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2BDB5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8E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14:paraId="771D3B14" w14:textId="77777777"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14:paraId="3770730A" w14:textId="77777777"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7987958" wp14:editId="6F73FCA2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5298E3" w14:textId="77777777" w:rsidR="00DE701B" w:rsidRDefault="00DE701B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7958" id="Поле 195" o:spid="_x0000_s1027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14:paraId="2F5298E3" w14:textId="77777777" w:rsidR="00DE701B" w:rsidRDefault="00DE701B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4C4415">
        <w:rPr>
          <w:u w:val="none"/>
        </w:rPr>
        <w:t>3</w:t>
      </w:r>
      <w:r w:rsidR="00EA6FD1" w:rsidRPr="00EA6FD1">
        <w:rPr>
          <w:u w:val="none"/>
        </w:rPr>
        <w:t>):</w:t>
      </w:r>
    </w:p>
    <w:p w14:paraId="6FFA1B60" w14:textId="77777777"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=С</w:t>
      </w:r>
      <w:r w:rsidRPr="00FE636E">
        <w:rPr>
          <w:u w:val="none"/>
          <w:vertAlign w:val="subscript"/>
        </w:rPr>
        <w:t>т1</w:t>
      </w:r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68F91C6C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14:paraId="37C44077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14:paraId="7EE9D7EA" w14:textId="77777777" w:rsidR="00CB5347" w:rsidRPr="00FE636E" w:rsidRDefault="00DE701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14:paraId="6C0D1F2C" w14:textId="77777777"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14:paraId="4E71BBDE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</w:t>
      </w:r>
      <w:r w:rsidR="004C4415">
        <w:rPr>
          <w:u w:val="none"/>
        </w:rPr>
        <w:t>4</w:t>
      </w:r>
      <w:r w:rsidR="0088025A">
        <w:rPr>
          <w:u w:val="none"/>
        </w:rPr>
        <w:t>:</w:t>
      </w:r>
    </w:p>
    <w:p w14:paraId="7C41083D" w14:textId="77777777"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AFC09F" wp14:editId="247D71A6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C164E" w14:textId="77777777" w:rsidR="00DE701B" w:rsidRDefault="00DE701B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FC09F" id="Поле 215" o:spid="_x0000_s1028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14:paraId="7AFC164E" w14:textId="77777777" w:rsidR="00DE701B" w:rsidRDefault="00DE701B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 w14:anchorId="7B7DB7A1">
          <v:shape id="_x0000_i1026" type="#_x0000_t75" style="width:151.5pt;height:28.5pt" o:ole="">
            <v:imagedata r:id="rId51" o:title=""/>
          </v:shape>
          <o:OLEObject Type="Embed" ProgID="Equation.3" ShapeID="_x0000_i1026" DrawAspect="Content" ObjectID="_1699260148" r:id="rId52"/>
        </w:object>
      </w:r>
      <w:r w:rsidRPr="000D56D1">
        <w:rPr>
          <w:szCs w:val="28"/>
          <w:u w:val="none"/>
        </w:rPr>
        <w:t>,</w:t>
      </w:r>
    </w:p>
    <w:p w14:paraId="65E60F22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14:paraId="45DF78AC" w14:textId="77777777"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 w14:anchorId="20FAA2E3">
          <v:shape id="_x0000_i1027" type="#_x0000_t75" style="width:50.25pt;height:21.75pt" o:ole="">
            <v:imagedata r:id="rId53" o:title=""/>
          </v:shape>
          <o:OLEObject Type="Embed" ProgID="Equation.3" ShapeID="_x0000_i1027" DrawAspect="Content" ObjectID="_1699260149" r:id="rId54"/>
        </w:object>
      </w:r>
      <w:r w:rsidR="00690C09" w:rsidRPr="00690C09">
        <w:rPr>
          <w:u w:val="none"/>
        </w:rPr>
        <w:t xml:space="preserve"> ;</w:t>
      </w:r>
    </w:p>
    <w:p w14:paraId="292538DA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14:paraId="1402B8EC" w14:textId="77777777"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руб.</w:t>
      </w:r>
    </w:p>
    <w:p w14:paraId="477CF247" w14:textId="77777777" w:rsidR="00CB5347" w:rsidRPr="00FE636E" w:rsidRDefault="00DE701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14:paraId="1F675EA5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5</w:t>
      </w:r>
      <w:r w:rsidRPr="00690C09">
        <w:rPr>
          <w:u w:val="none"/>
        </w:rPr>
        <w:t>:</w:t>
      </w:r>
    </w:p>
    <w:p w14:paraId="5BA6930B" w14:textId="77777777"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479AA2" wp14:editId="38040D39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01A55" w14:textId="77777777" w:rsidR="00DE701B" w:rsidRDefault="00DE701B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79AA2" id="Поле 216" o:spid="_x0000_s1029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14:paraId="33001A55" w14:textId="77777777" w:rsidR="00DE701B" w:rsidRDefault="00DE701B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2063E231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14:paraId="32E9396F" w14:textId="77777777"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14:paraId="384D23AD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14:paraId="025E8136" w14:textId="77777777"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14:paraId="7E8FB487" w14:textId="33328EF6"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Е=0,8*666*1,17=623,38</m:t>
          </m:r>
        </m:oMath>
      </m:oMathPara>
    </w:p>
    <w:p w14:paraId="6A0D9CEC" w14:textId="77777777"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</w:t>
      </w:r>
      <w:r w:rsidR="004C4415">
        <w:rPr>
          <w:sz w:val="28"/>
          <w:szCs w:val="28"/>
        </w:rPr>
        <w:t>6</w:t>
      </w:r>
      <w:r w:rsidRPr="00810F1A">
        <w:rPr>
          <w:sz w:val="28"/>
          <w:szCs w:val="28"/>
        </w:rPr>
        <w:t>:</w:t>
      </w:r>
    </w:p>
    <w:p w14:paraId="274A00A6" w14:textId="77777777"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7C0B6B" wp14:editId="47CEB4D4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B7D33" w14:textId="77777777" w:rsidR="00DE701B" w:rsidRDefault="00DE701B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C0B6B" id="Поле 229" o:spid="_x0000_s1030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14:paraId="428B7D33" w14:textId="77777777" w:rsidR="00DE701B" w:rsidRDefault="00DE701B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14:paraId="5D079DE5" w14:textId="77777777"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14:paraId="08413FDF" w14:textId="77777777" w:rsidR="00810F1A" w:rsidRDefault="00DE701B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14:paraId="4A3C1425" w14:textId="77777777"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14:paraId="7DDDA9E0" w14:textId="357749F3"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r w:rsidR="004C4415">
        <w:rPr>
          <w:u w:val="none"/>
          <w:lang w:val="en-US"/>
        </w:rPr>
        <w:t>Tailwind</w:t>
      </w:r>
      <w:r w:rsidR="004C4415" w:rsidRPr="004C4415">
        <w:rPr>
          <w:u w:val="none"/>
        </w:rPr>
        <w:t xml:space="preserve"> </w:t>
      </w:r>
      <w:r w:rsidR="004C4415">
        <w:rPr>
          <w:u w:val="none"/>
          <w:lang w:val="en-US"/>
        </w:rPr>
        <w:t>CSS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14:paraId="3BCAFFCB" w14:textId="6EBBA4CB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 xml:space="preserve">ды приводятся в таблице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</w:t>
      </w:r>
      <w:r w:rsidR="004C4415" w:rsidRPr="004C4415">
        <w:rPr>
          <w:u w:val="none"/>
        </w:rPr>
        <w:t>7</w:t>
      </w:r>
      <w:r w:rsidRPr="00975453">
        <w:rPr>
          <w:u w:val="none"/>
        </w:rPr>
        <w:t>:</w:t>
      </w:r>
    </w:p>
    <w:p w14:paraId="75C3EDAD" w14:textId="77777777"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FC0241" wp14:editId="61EF5E43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BBD09" w14:textId="77777777" w:rsidR="00DE701B" w:rsidRDefault="00DE701B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C0241" id="Поле 230" o:spid="_x0000_s1031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14:paraId="792BBD09" w14:textId="77777777" w:rsidR="00DE701B" w:rsidRDefault="00DE701B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 w14:anchorId="37002AB3">
          <v:shape id="_x0000_i1028" type="#_x0000_t75" style="width:108pt;height:43.5pt" o:ole="" fillcolor="window">
            <v:imagedata r:id="rId55" o:title=""/>
          </v:shape>
          <o:OLEObject Type="Embed" ProgID="Equation.3" ShapeID="_x0000_i1028" DrawAspect="Content" ObjectID="_1699260150" r:id="rId56"/>
        </w:object>
      </w:r>
      <w:r w:rsidR="00975453" w:rsidRPr="00975453">
        <w:rPr>
          <w:u w:val="none"/>
        </w:rPr>
        <w:t>,</w:t>
      </w:r>
    </w:p>
    <w:p w14:paraId="78820B5E" w14:textId="77777777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14:paraId="2FFB095D" w14:textId="77777777"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14:paraId="4CA30422" w14:textId="77777777" w:rsidR="00417686" w:rsidRPr="00975453" w:rsidRDefault="00DE701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14:paraId="24E273E8" w14:textId="2FADEA25"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14:paraId="6D6B401D" w14:textId="77777777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3FCF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A856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D7AA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684E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14:paraId="1CAD686B" w14:textId="77777777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79930" w14:textId="77777777"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9BA1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7D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E2A66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14:paraId="4366D19D" w14:textId="77777777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B90C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E468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D59A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5B00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14:paraId="03EC630E" w14:textId="77777777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39DE" w14:textId="77777777"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DE94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A0F2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1AD6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14:paraId="21795650" w14:textId="77777777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0C55D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39E2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14:paraId="46F11247" w14:textId="3DFC6495"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 xml:space="preserve">таблице (таблица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5</w:t>
      </w:r>
      <w:r w:rsidRPr="00975453">
        <w:rPr>
          <w:u w:val="none"/>
        </w:rPr>
        <w:t>).</w:t>
      </w:r>
    </w:p>
    <w:p w14:paraId="2957181E" w14:textId="16AB8B7D"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  <w:lang w:val="en-US"/>
        </w:rPr>
        <w:t>5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14:paraId="0BECCD23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0D450713" w14:textId="77777777"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14:paraId="2C2D2504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14:paraId="5AF1DE5F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14:paraId="115EBCD5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16867D67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14:paraId="4085890C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 w14:anchorId="1C72E042">
                <v:shape id="_x0000_i1029" type="#_x0000_t75" style="width:21.75pt;height:21.75pt" o:ole="">
                  <v:imagedata r:id="rId57" o:title=""/>
                </v:shape>
                <o:OLEObject Type="Embed" ProgID="Equation.3" ShapeID="_x0000_i1029" DrawAspect="Content" ObjectID="_1699260151" r:id="rId58"/>
              </w:object>
            </w:r>
          </w:p>
        </w:tc>
        <w:tc>
          <w:tcPr>
            <w:tcW w:w="1551" w:type="dxa"/>
            <w:shd w:val="clear" w:color="auto" w:fill="auto"/>
          </w:tcPr>
          <w:p w14:paraId="5DE766C7" w14:textId="77777777"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14:paraId="5F6F1BAF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7A7EF75D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73E4AFA1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 w14:anchorId="7E120589">
                <v:shape id="_x0000_i1030" type="#_x0000_t75" style="width:28.5pt;height:21.75pt" o:ole="">
                  <v:imagedata r:id="rId59" o:title=""/>
                </v:shape>
                <o:OLEObject Type="Embed" ProgID="Equation.3" ShapeID="_x0000_i1030" DrawAspect="Content" ObjectID="_1699260152" r:id="rId60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2732B5A4" w14:textId="77777777"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14:paraId="5793EECE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4485F0E0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14:paraId="61769538" w14:textId="77777777"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14:paraId="1D476900" w14:textId="5BB63419" w:rsidR="00975453" w:rsidRPr="00C051A9" w:rsidRDefault="00C051A9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 w:rsidRPr="00C051A9">
              <w:t>623,38</w:t>
            </w:r>
          </w:p>
        </w:tc>
      </w:tr>
      <w:tr w:rsidR="007D64D3" w14:paraId="0F9BD444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613D2B74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14:paraId="02B8DA16" w14:textId="77777777"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14:paraId="08932269" w14:textId="77777777"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14:paraId="571F3A4C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82AEF1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52221682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46B5681">
                <v:shape id="_x0000_i1031" type="#_x0000_t75" style="width:28.5pt;height:21.75pt" o:ole="">
                  <v:imagedata r:id="rId61" o:title=""/>
                </v:shape>
                <o:OLEObject Type="Embed" ProgID="Equation.3" ShapeID="_x0000_i1031" DrawAspect="Content" ObjectID="_1699260153" r:id="rId62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00C66BB9" w14:textId="77777777"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14:paraId="74069D3B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40C684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4B08411B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74E23E8B">
                <v:shape id="_x0000_i1032" type="#_x0000_t75" style="width:28.5pt;height:14.25pt" o:ole="">
                  <v:imagedata r:id="rId63" o:title=""/>
                </v:shape>
                <o:OLEObject Type="Embed" ProgID="Equation.3" ShapeID="_x0000_i1032" DrawAspect="Content" ObjectID="_1699260154" r:id="rId64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16B68B31" w14:textId="1C0F9727" w:rsidR="007D64D3" w:rsidRPr="00F5202F" w:rsidRDefault="00C051A9" w:rsidP="00F5202F">
            <w:pPr>
              <w:pStyle w:val="a9"/>
              <w:spacing w:line="360" w:lineRule="auto"/>
              <w:ind w:left="-567" w:firstLine="567"/>
              <w:jc w:val="center"/>
            </w:pPr>
            <w:r w:rsidRPr="00C051A9">
              <w:t>21229,58</w:t>
            </w:r>
          </w:p>
        </w:tc>
      </w:tr>
    </w:tbl>
    <w:p w14:paraId="3CCAD6BF" w14:textId="77777777"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11" w:name="_Toc483494388"/>
      <w:bookmarkStart w:id="112" w:name="_Toc73484182"/>
      <w:r w:rsidRPr="002467BA">
        <w:lastRenderedPageBreak/>
        <w:t>Расчет затрат на внедрение программного продукта</w:t>
      </w:r>
      <w:bookmarkEnd w:id="111"/>
      <w:bookmarkEnd w:id="112"/>
    </w:p>
    <w:p w14:paraId="4C9D3008" w14:textId="5527A1E1" w:rsidR="0099748B" w:rsidRPr="00C051A9" w:rsidRDefault="00C051A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Приложение не внедряется в предприятие, поэтому затрат на внедрение нет. </w:t>
      </w:r>
      <w:bookmarkStart w:id="113" w:name="_Hlk73212390"/>
      <w:r>
        <w:rPr>
          <w:szCs w:val="28"/>
          <w:u w:val="none"/>
        </w:rPr>
        <w:t>Также все используемые программные средства бесплатны и свободно распространяются.</w:t>
      </w:r>
      <w:bookmarkEnd w:id="113"/>
    </w:p>
    <w:p w14:paraId="45488A28" w14:textId="77777777"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14" w:name="_Toc73484183"/>
      <w:r>
        <w:t>Основные выводы</w:t>
      </w:r>
      <w:bookmarkEnd w:id="114"/>
    </w:p>
    <w:p w14:paraId="0AE905EA" w14:textId="3E3905B1"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</w:t>
      </w:r>
      <w:r w:rsidR="00C051A9" w:rsidRPr="00C051A9">
        <w:rPr>
          <w:szCs w:val="28"/>
          <w:u w:val="none"/>
        </w:rPr>
        <w:t>7149,58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14:paraId="28948C45" w14:textId="77777777"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15" w:name="_Toc468536173"/>
      <w:bookmarkStart w:id="116" w:name="_Toc483494391"/>
      <w:bookmarkStart w:id="117" w:name="_Toc514613668"/>
      <w:bookmarkStart w:id="118" w:name="_Toc8659485"/>
      <w:bookmarkStart w:id="119" w:name="_Toc8888022"/>
      <w:bookmarkStart w:id="120" w:name="_Toc8894191"/>
      <w:bookmarkStart w:id="121" w:name="_Toc9282985"/>
      <w:bookmarkStart w:id="122" w:name="_Toc9286560"/>
      <w:bookmarkStart w:id="123" w:name="_Toc9286977"/>
      <w:bookmarkStart w:id="124" w:name="_Toc73484184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20"/>
      <w:bookmarkEnd w:id="21"/>
      <w:bookmarkEnd w:id="22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14:paraId="65D5F7A0" w14:textId="77777777"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25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25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14:paraId="5C8996AE" w14:textId="77777777"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14:paraId="25667E15" w14:textId="77777777"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bookmarkStart w:id="126" w:name="_Hlk88638129"/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14:paraId="67FFC28B" w14:textId="77777777"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14:paraId="59D7434F" w14:textId="77777777"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14:paraId="323E0E5C" w14:textId="77777777"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14:paraId="11B99F0A" w14:textId="77777777"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14:paraId="1916FE47" w14:textId="77777777"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14:paraId="2225B3C0" w14:textId="77777777"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14:paraId="1B6D8AF1" w14:textId="77777777"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14:paraId="5478103F" w14:textId="77777777"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27" w:name="_Toc318058552"/>
      <w:bookmarkStart w:id="128" w:name="_Toc318063401"/>
      <w:bookmarkStart w:id="129" w:name="_Toc318147324"/>
      <w:bookmarkStart w:id="130" w:name="_Toc319360093"/>
      <w:bookmarkStart w:id="131" w:name="_Toc320229819"/>
      <w:bookmarkStart w:id="132" w:name="_Toc321177759"/>
      <w:bookmarkStart w:id="133" w:name="_Toc342068113"/>
      <w:bookmarkStart w:id="134" w:name="_Toc382426682"/>
      <w:bookmarkStart w:id="135" w:name="_Toc411256229"/>
      <w:bookmarkStart w:id="136" w:name="_Toc468536174"/>
      <w:bookmarkStart w:id="137" w:name="_Toc483494392"/>
      <w:bookmarkStart w:id="138" w:name="_Toc514613669"/>
      <w:bookmarkStart w:id="139" w:name="_Toc8659486"/>
      <w:bookmarkStart w:id="140" w:name="_Toc8888023"/>
      <w:bookmarkStart w:id="141" w:name="_Toc8894192"/>
      <w:bookmarkStart w:id="142" w:name="_Toc9282986"/>
      <w:bookmarkStart w:id="143" w:name="_Toc9286561"/>
      <w:bookmarkStart w:id="144" w:name="_Toc9286978"/>
      <w:bookmarkStart w:id="145" w:name="_Toc73484185"/>
      <w:bookmarkEnd w:id="126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1D1432C8" w14:textId="77777777" w:rsidR="00B346C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46" w:name="_Toc468536175"/>
      <w:bookmarkStart w:id="147" w:name="_Toc382426683"/>
      <w:bookmarkStart w:id="148" w:name="_Toc411256230"/>
      <w:bookmarkStart w:id="149" w:name="_Toc412118802"/>
      <w:bookmarkStart w:id="150" w:name="_Hlk88638717"/>
      <w:bookmarkStart w:id="151" w:name="_Hlk88638949"/>
      <w:proofErr w:type="spellStart"/>
      <w:r w:rsidRPr="00105431">
        <w:rPr>
          <w:rFonts w:eastAsia="Times New Roman"/>
          <w:szCs w:val="20"/>
          <w:lang w:eastAsia="ru-RU"/>
        </w:rPr>
        <w:t>Bootstrap</w:t>
      </w:r>
      <w:proofErr w:type="spellEnd"/>
      <w:r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http://getbootstrap.ru – </w:t>
      </w:r>
      <w:proofErr w:type="spellStart"/>
      <w:r>
        <w:rPr>
          <w:rFonts w:eastAsia="Times New Roman"/>
          <w:szCs w:val="20"/>
          <w:lang w:eastAsia="ru-RU"/>
        </w:rPr>
        <w:t>Bootstrap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Pr="00105431">
        <w:rPr>
          <w:rFonts w:eastAsia="Times New Roman"/>
          <w:szCs w:val="20"/>
          <w:lang w:eastAsia="ru-RU"/>
        </w:rPr>
        <w:t>Самый популя</w:t>
      </w:r>
      <w:r>
        <w:rPr>
          <w:rFonts w:eastAsia="Times New Roman"/>
          <w:szCs w:val="20"/>
          <w:lang w:eastAsia="ru-RU"/>
        </w:rPr>
        <w:t xml:space="preserve">рный в мире </w:t>
      </w:r>
      <w:proofErr w:type="spellStart"/>
      <w:r>
        <w:rPr>
          <w:rFonts w:eastAsia="Times New Roman"/>
          <w:szCs w:val="20"/>
          <w:lang w:eastAsia="ru-RU"/>
        </w:rPr>
        <w:t>front-end</w:t>
      </w:r>
      <w:proofErr w:type="spellEnd"/>
      <w:r>
        <w:rPr>
          <w:rFonts w:eastAsia="Times New Roman"/>
          <w:szCs w:val="20"/>
          <w:lang w:eastAsia="ru-RU"/>
        </w:rPr>
        <w:t xml:space="preserve"> фреймворк.</w:t>
      </w:r>
      <w:r w:rsidRPr="00105431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 xml:space="preserve">(Дата обращения: </w:t>
      </w:r>
      <w:r w:rsidRPr="009311B4">
        <w:rPr>
          <w:rFonts w:eastAsia="Times New Roman"/>
          <w:szCs w:val="20"/>
          <w:lang w:eastAsia="ru-RU"/>
        </w:rPr>
        <w:t>01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10543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bookmarkEnd w:id="150"/>
    <w:p w14:paraId="2AECD9BB" w14:textId="77777777" w:rsidR="00B346C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</w:t>
      </w:r>
      <w:r w:rsidRPr="00B346C0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14:paraId="5B69A1D0" w14:textId="11AD4330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B</w:t>
      </w:r>
      <w:proofErr w:type="spellStart"/>
      <w:r w:rsidRPr="00D43C10">
        <w:rPr>
          <w:rFonts w:eastAsia="Times New Roman"/>
          <w:szCs w:val="20"/>
          <w:lang w:eastAsia="ru-RU"/>
        </w:rPr>
        <w:t>izz</w:t>
      </w:r>
      <w:proofErr w:type="spellEnd"/>
      <w:r>
        <w:rPr>
          <w:rFonts w:eastAsia="Times New Roman"/>
          <w:szCs w:val="20"/>
          <w:lang w:val="en-US" w:eastAsia="ru-RU"/>
        </w:rPr>
        <w:t>A</w:t>
      </w:r>
      <w:proofErr w:type="spellStart"/>
      <w:r w:rsidRPr="00D43C10">
        <w:rPr>
          <w:rFonts w:eastAsia="Times New Roman"/>
          <w:szCs w:val="20"/>
          <w:lang w:eastAsia="ru-RU"/>
        </w:rPr>
        <w:t>pps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https://bizzapps.ru/p/draw-io/ – Документация (Дата обращения: </w:t>
      </w:r>
      <w:r w:rsidR="00B346C0" w:rsidRPr="00B346C0">
        <w:rPr>
          <w:rFonts w:eastAsia="Times New Roman"/>
          <w:szCs w:val="20"/>
          <w:lang w:eastAsia="ru-RU"/>
        </w:rPr>
        <w:t>21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bookmarkEnd w:id="151"/>
    <w:p w14:paraId="7E71A251" w14:textId="77777777" w:rsidR="00B346C0" w:rsidRPr="00233A1D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ru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proofErr w:type="spellStart"/>
      <w:r w:rsidRPr="00233A1D">
        <w:rPr>
          <w:rFonts w:eastAsia="Times New Roman"/>
          <w:szCs w:val="20"/>
          <w:lang w:val="en-US" w:eastAsia="ru-RU"/>
        </w:rPr>
        <w:t>rukovodstva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1</w:t>
      </w:r>
      <w:r>
        <w:rPr>
          <w:rFonts w:eastAsia="Times New Roman"/>
          <w:szCs w:val="20"/>
          <w:lang w:eastAsia="ru-RU"/>
        </w:rPr>
        <w:t>6</w:t>
      </w:r>
      <w:r w:rsidRPr="00233A1D">
        <w:rPr>
          <w:rFonts w:eastAsia="Times New Roman"/>
          <w:szCs w:val="20"/>
          <w:lang w:eastAsia="ru-RU"/>
        </w:rPr>
        <w:t>.05.</w:t>
      </w:r>
      <w:r>
        <w:rPr>
          <w:rFonts w:eastAsia="Times New Roman"/>
          <w:szCs w:val="20"/>
          <w:lang w:eastAsia="ru-RU"/>
        </w:rPr>
        <w:t>21</w:t>
      </w:r>
      <w:r w:rsidRPr="00233A1D">
        <w:rPr>
          <w:rFonts w:eastAsia="Times New Roman"/>
          <w:szCs w:val="20"/>
          <w:lang w:eastAsia="ru-RU"/>
        </w:rPr>
        <w:t>).</w:t>
      </w:r>
    </w:p>
    <w:p w14:paraId="686D03FF" w14:textId="37C11290" w:rsidR="00B346C0" w:rsidRPr="00424821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52" w:name="_Hlk88638963"/>
      <w:r>
        <w:rPr>
          <w:rFonts w:eastAsia="Times New Roman"/>
          <w:szCs w:val="20"/>
          <w:lang w:val="en-US" w:eastAsia="ru-RU"/>
        </w:rPr>
        <w:t>Laravel</w:t>
      </w:r>
      <w:r w:rsidR="009311B4" w:rsidRPr="009311B4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>[Электронный ресурс</w:t>
      </w:r>
      <w:r>
        <w:rPr>
          <w:rFonts w:eastAsia="Times New Roman"/>
          <w:szCs w:val="20"/>
          <w:lang w:eastAsia="ru-RU"/>
        </w:rPr>
        <w:t xml:space="preserve">] – Режим доступа: </w:t>
      </w:r>
      <w:hyperlink r:id="rId65" w:history="1">
        <w:r w:rsidRPr="00424821">
          <w:rPr>
            <w:lang w:eastAsia="ru-RU"/>
          </w:rPr>
          <w:t>https://laravel.ru/docs/v5/queries</w:t>
        </w:r>
      </w:hyperlink>
      <w:r w:rsidRPr="00424821">
        <w:rPr>
          <w:rFonts w:eastAsia="Times New Roman"/>
          <w:szCs w:val="20"/>
          <w:lang w:eastAsia="ru-RU"/>
        </w:rPr>
        <w:t xml:space="preserve"> – </w:t>
      </w:r>
      <w:r>
        <w:rPr>
          <w:rFonts w:eastAsia="Times New Roman"/>
          <w:szCs w:val="20"/>
          <w:lang w:eastAsia="ru-RU"/>
        </w:rPr>
        <w:t xml:space="preserve">Конструктор запросов (Дата обращения: </w:t>
      </w:r>
      <w:r w:rsidR="00BA1B79" w:rsidRPr="00BA1B79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bookmarkEnd w:id="152"/>
    <w:p w14:paraId="393F302B" w14:textId="055F26DE" w:rsidR="00B346C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105431">
        <w:rPr>
          <w:rFonts w:eastAsia="Times New Roman"/>
          <w:szCs w:val="20"/>
          <w:lang w:eastAsia="ru-RU"/>
        </w:rPr>
        <w:t>ikipedia</w:t>
      </w:r>
      <w:proofErr w:type="spellEnd"/>
      <w:r w:rsidR="00B346C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="00B346C0" w:rsidRPr="00105431">
        <w:rPr>
          <w:rFonts w:eastAsia="Times New Roman"/>
          <w:szCs w:val="20"/>
          <w:lang w:eastAsia="ru-RU"/>
        </w:rPr>
        <w:t>https://ru.wikipedia.org/wiki/</w:t>
      </w:r>
      <w:r w:rsidR="00B346C0">
        <w:rPr>
          <w:rFonts w:eastAsia="Times New Roman"/>
          <w:szCs w:val="20"/>
          <w:lang w:val="en-US" w:eastAsia="ru-RU"/>
        </w:rPr>
        <w:t>PHP</w:t>
      </w:r>
      <w:r w:rsidR="00B346C0">
        <w:rPr>
          <w:rFonts w:eastAsia="Times New Roman"/>
          <w:szCs w:val="20"/>
          <w:lang w:eastAsia="ru-RU"/>
        </w:rPr>
        <w:t xml:space="preserve"> – </w:t>
      </w:r>
      <w:r w:rsidR="00B346C0">
        <w:rPr>
          <w:rFonts w:eastAsia="Times New Roman"/>
          <w:szCs w:val="20"/>
          <w:lang w:val="en-US" w:eastAsia="ru-RU"/>
        </w:rPr>
        <w:t>PHP</w:t>
      </w:r>
      <w:r w:rsidR="00B346C0">
        <w:rPr>
          <w:rFonts w:eastAsia="Times New Roman"/>
          <w:szCs w:val="20"/>
          <w:lang w:eastAsia="ru-RU"/>
        </w:rPr>
        <w:t xml:space="preserve"> (Дата обращения: 10.05.21).</w:t>
      </w:r>
    </w:p>
    <w:p w14:paraId="4827B5FD" w14:textId="77777777" w:rsidR="00B346C0" w:rsidRPr="00D43C1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>PHP.NET [Электронный ресурс] – Режим доступа: https://www.php.net/ – Документация по PHP (Дата обращения: 1</w:t>
      </w:r>
      <w:r w:rsidR="00BA1B79" w:rsidRPr="00BA1B79">
        <w:rPr>
          <w:rFonts w:eastAsia="Times New Roman"/>
          <w:szCs w:val="20"/>
          <w:lang w:eastAsia="ru-RU"/>
        </w:rPr>
        <w:t>8</w:t>
      </w:r>
      <w:r w:rsidRPr="00D43C10">
        <w:rPr>
          <w:rFonts w:eastAsia="Times New Roman"/>
          <w:szCs w:val="20"/>
          <w:lang w:eastAsia="ru-RU"/>
        </w:rPr>
        <w:t>.04.2021).</w:t>
      </w:r>
    </w:p>
    <w:p w14:paraId="367D98FB" w14:textId="298BEB0C" w:rsidR="00B346C0" w:rsidRPr="00AA3ECC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PHPMyAdmin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9311B4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14:paraId="0B62A882" w14:textId="573822D1" w:rsidR="00B346C0" w:rsidRPr="00424821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105431">
        <w:rPr>
          <w:rFonts w:eastAsia="Times New Roman"/>
          <w:szCs w:val="20"/>
          <w:lang w:eastAsia="ru-RU"/>
        </w:rPr>
        <w:t>ikipedia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="00B346C0" w:rsidRPr="00972E77">
        <w:rPr>
          <w:rFonts w:eastAsia="Times New Roman"/>
          <w:szCs w:val="20"/>
          <w:lang w:eastAsia="ru-RU"/>
        </w:rPr>
        <w:t>[Электронный ресурс</w:t>
      </w:r>
      <w:r w:rsidR="00B346C0">
        <w:rPr>
          <w:rFonts w:eastAsia="Times New Roman"/>
          <w:szCs w:val="20"/>
          <w:lang w:eastAsia="ru-RU"/>
        </w:rPr>
        <w:t xml:space="preserve">] – Режим доступа: </w:t>
      </w:r>
      <w:r w:rsidR="00B346C0"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 w:rsidR="00B346C0">
        <w:rPr>
          <w:rFonts w:eastAsia="Times New Roman"/>
          <w:szCs w:val="20"/>
          <w:lang w:val="en-US" w:eastAsia="ru-RU"/>
        </w:rPr>
        <w:t>PHPStorm</w:t>
      </w:r>
      <w:proofErr w:type="spellEnd"/>
      <w:r w:rsidR="00B346C0">
        <w:rPr>
          <w:rFonts w:eastAsia="Times New Roman"/>
          <w:szCs w:val="20"/>
          <w:lang w:eastAsia="ru-RU"/>
        </w:rPr>
        <w:t xml:space="preserve"> – </w:t>
      </w:r>
      <w:proofErr w:type="spellStart"/>
      <w:r w:rsidR="00B346C0">
        <w:rPr>
          <w:rFonts w:eastAsia="Times New Roman"/>
          <w:szCs w:val="20"/>
          <w:lang w:val="en-US" w:eastAsia="ru-RU"/>
        </w:rPr>
        <w:t>PHPStorm</w:t>
      </w:r>
      <w:proofErr w:type="spellEnd"/>
      <w:r w:rsidR="00B346C0">
        <w:rPr>
          <w:rFonts w:eastAsia="Times New Roman"/>
          <w:szCs w:val="20"/>
          <w:lang w:eastAsia="ru-RU"/>
        </w:rPr>
        <w:t xml:space="preserve"> (Дата обращения: 10.05.21).</w:t>
      </w:r>
    </w:p>
    <w:p w14:paraId="62E7361A" w14:textId="77777777" w:rsidR="00B346C0" w:rsidRPr="00424821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r>
        <w:rPr>
          <w:rFonts w:eastAsia="Times New Roman"/>
          <w:szCs w:val="20"/>
          <w:lang w:eastAsia="ru-RU"/>
        </w:rPr>
        <w:t xml:space="preserve">SQL.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</w:t>
      </w:r>
      <w:bookmarkStart w:id="153" w:name="_GoBack"/>
      <w:bookmarkEnd w:id="153"/>
      <w:r w:rsidRPr="002074BB">
        <w:rPr>
          <w:rFonts w:eastAsia="Times New Roman"/>
          <w:szCs w:val="20"/>
          <w:lang w:eastAsia="ru-RU"/>
        </w:rPr>
        <w:t>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П.Н.,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14:paraId="5B136A19" w14:textId="5B6034F2" w:rsidR="00B346C0" w:rsidRPr="00980C05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</w:t>
      </w:r>
      <w:r w:rsidR="00B346C0">
        <w:rPr>
          <w:rFonts w:eastAsia="Times New Roman"/>
          <w:szCs w:val="20"/>
          <w:lang w:val="en-US" w:eastAsia="ru-RU"/>
        </w:rPr>
        <w:t>ailwindcss</w:t>
      </w:r>
      <w:proofErr w:type="spellEnd"/>
      <w:r w:rsidR="00B346C0"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="00B346C0" w:rsidRPr="00980C05">
        <w:rPr>
          <w:rFonts w:eastAsia="Times New Roman"/>
          <w:szCs w:val="20"/>
          <w:lang w:eastAsia="ru-RU"/>
        </w:rPr>
        <w:t>https://tailwindcss.com/docs</w:t>
      </w:r>
      <w:r w:rsidR="00B346C0" w:rsidRPr="00F77DB8">
        <w:rPr>
          <w:rFonts w:eastAsia="Times New Roman"/>
          <w:szCs w:val="20"/>
          <w:lang w:eastAsia="ru-RU"/>
        </w:rPr>
        <w:t xml:space="preserve"> </w:t>
      </w:r>
      <w:r w:rsidR="00B346C0" w:rsidRPr="00F77DB8">
        <w:t xml:space="preserve">– </w:t>
      </w:r>
      <w:r w:rsidR="00B346C0">
        <w:rPr>
          <w:lang w:val="en-US"/>
        </w:rPr>
        <w:t>Getting</w:t>
      </w:r>
      <w:r w:rsidR="00B346C0" w:rsidRPr="00980C05">
        <w:t xml:space="preserve"> </w:t>
      </w:r>
      <w:r w:rsidR="00B346C0">
        <w:rPr>
          <w:lang w:val="en-US"/>
        </w:rPr>
        <w:t>started</w:t>
      </w:r>
      <w:r w:rsidR="00B346C0" w:rsidRPr="00980C05">
        <w:t xml:space="preserve"> </w:t>
      </w:r>
      <w:r w:rsidR="00B346C0">
        <w:rPr>
          <w:lang w:val="en-US"/>
        </w:rPr>
        <w:t>with</w:t>
      </w:r>
      <w:r w:rsidR="00B346C0" w:rsidRPr="00980C05">
        <w:t xml:space="preserve"> </w:t>
      </w:r>
      <w:r w:rsidR="00B346C0">
        <w:rPr>
          <w:lang w:val="en-US"/>
        </w:rPr>
        <w:t>Tailwind</w:t>
      </w:r>
      <w:r w:rsidR="00B346C0" w:rsidRPr="00980C05">
        <w:t xml:space="preserve"> </w:t>
      </w:r>
      <w:r w:rsidR="00B346C0">
        <w:rPr>
          <w:lang w:val="en-US"/>
        </w:rPr>
        <w:t>CSS</w:t>
      </w:r>
      <w:r w:rsidR="00B346C0" w:rsidRPr="00F77DB8">
        <w:t xml:space="preserve"> (Дата обращения: </w:t>
      </w:r>
      <w:r w:rsidR="00B346C0">
        <w:t>1</w:t>
      </w:r>
      <w:r w:rsidR="00BA1B79" w:rsidRPr="00BA1B79">
        <w:t>1</w:t>
      </w:r>
      <w:r w:rsidR="00B346C0" w:rsidRPr="00F77DB8">
        <w:t>.0</w:t>
      </w:r>
      <w:r w:rsidR="00BA1B79" w:rsidRPr="00BA1B79">
        <w:t>4</w:t>
      </w:r>
      <w:r w:rsidR="00B346C0" w:rsidRPr="00F77DB8">
        <w:t>.2021).</w:t>
      </w:r>
    </w:p>
    <w:p w14:paraId="12DA1514" w14:textId="15375F3F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lastRenderedPageBreak/>
        <w:t>L</w:t>
      </w:r>
      <w:proofErr w:type="spellStart"/>
      <w:r w:rsidRPr="00D43C10">
        <w:rPr>
          <w:rFonts w:eastAsia="Times New Roman"/>
          <w:szCs w:val="20"/>
          <w:lang w:eastAsia="ru-RU"/>
        </w:rPr>
        <w:t>ife-prog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>[Электронный ресурс] – Режим доступа: https://life-prog.ru – Документация (Дата обращения: 2</w:t>
      </w:r>
      <w:r w:rsidR="00BA1B79" w:rsidRPr="00BA1B79">
        <w:rPr>
          <w:rFonts w:eastAsia="Times New Roman"/>
          <w:szCs w:val="20"/>
          <w:lang w:eastAsia="ru-RU"/>
        </w:rPr>
        <w:t>1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p w14:paraId="53676B7E" w14:textId="67909176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lang w:val="en-US"/>
        </w:rPr>
        <w:t>L</w:t>
      </w:r>
      <w:proofErr w:type="spellStart"/>
      <w:r w:rsidRPr="00812136">
        <w:t>ucidchart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812136">
        <w:t>https://www.lucidchart.com/pages/ru/visio-что-это</w:t>
      </w:r>
      <w:r w:rsidR="00B346C0" w:rsidRPr="00D43C10">
        <w:rPr>
          <w:rFonts w:eastAsia="Times New Roman"/>
          <w:szCs w:val="20"/>
          <w:lang w:eastAsia="ru-RU"/>
        </w:rPr>
        <w:t xml:space="preserve"> – </w:t>
      </w:r>
      <w:r w:rsidR="00B346C0">
        <w:rPr>
          <w:rFonts w:eastAsia="Times New Roman"/>
          <w:szCs w:val="20"/>
          <w:lang w:eastAsia="ru-RU"/>
        </w:rPr>
        <w:t xml:space="preserve">Что такое </w:t>
      </w:r>
      <w:r w:rsidR="00B346C0">
        <w:rPr>
          <w:rFonts w:eastAsia="Times New Roman"/>
          <w:szCs w:val="20"/>
          <w:lang w:val="en-US" w:eastAsia="ru-RU"/>
        </w:rPr>
        <w:t>Visio</w:t>
      </w:r>
      <w:r w:rsidR="00B346C0" w:rsidRPr="00812136">
        <w:rPr>
          <w:rFonts w:eastAsia="Times New Roman"/>
          <w:szCs w:val="20"/>
          <w:lang w:eastAsia="ru-RU"/>
        </w:rPr>
        <w:t>?</w:t>
      </w:r>
      <w:r w:rsidR="00B346C0" w:rsidRPr="00D43C10">
        <w:rPr>
          <w:rFonts w:eastAsia="Times New Roman"/>
          <w:szCs w:val="20"/>
          <w:lang w:eastAsia="ru-RU"/>
        </w:rPr>
        <w:t xml:space="preserve"> (Дата обращения: 1</w:t>
      </w:r>
      <w:r w:rsidR="00BA1B79" w:rsidRPr="009311B4">
        <w:rPr>
          <w:rFonts w:eastAsia="Times New Roman"/>
          <w:szCs w:val="20"/>
          <w:lang w:eastAsia="ru-RU"/>
        </w:rPr>
        <w:t>8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p w14:paraId="4193A8B3" w14:textId="44EC2600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C</w:t>
      </w:r>
      <w:proofErr w:type="spellStart"/>
      <w:r w:rsidRPr="00E000A6">
        <w:rPr>
          <w:rFonts w:eastAsia="Times New Roman"/>
          <w:szCs w:val="20"/>
          <w:lang w:eastAsia="ru-RU"/>
        </w:rPr>
        <w:t>omputerra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E000A6">
        <w:rPr>
          <w:rFonts w:eastAsia="Times New Roman"/>
          <w:szCs w:val="20"/>
          <w:lang w:eastAsia="ru-RU"/>
        </w:rPr>
        <w:t>https://www.computerra.ru/230618/7-besplatnyh-instrumentov-wireframe-dlya-proektirovaniya-interfejsov-i-protsessov/</w:t>
      </w:r>
      <w:r w:rsidR="00B346C0" w:rsidRPr="00D43C10">
        <w:rPr>
          <w:rFonts w:eastAsia="Times New Roman"/>
          <w:szCs w:val="20"/>
          <w:lang w:eastAsia="ru-RU"/>
        </w:rPr>
        <w:t xml:space="preserve">– </w:t>
      </w:r>
      <w:r w:rsidR="00B346C0">
        <w:rPr>
          <w:rFonts w:eastAsia="Times New Roman"/>
          <w:szCs w:val="20"/>
          <w:lang w:eastAsia="ru-RU"/>
        </w:rPr>
        <w:t xml:space="preserve">7 бесплатных инструментов </w:t>
      </w:r>
      <w:r w:rsidR="00B346C0">
        <w:rPr>
          <w:rFonts w:eastAsia="Times New Roman"/>
          <w:szCs w:val="20"/>
          <w:lang w:val="en-US" w:eastAsia="ru-RU"/>
        </w:rPr>
        <w:t>wireframe</w:t>
      </w:r>
      <w:r w:rsidR="00B346C0"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BA1B79">
        <w:rPr>
          <w:rFonts w:eastAsia="Times New Roman"/>
          <w:szCs w:val="20"/>
          <w:lang w:eastAsia="ru-RU"/>
        </w:rPr>
        <w:t>11</w:t>
      </w:r>
      <w:r w:rsidR="00B346C0" w:rsidRPr="00D43C10">
        <w:rPr>
          <w:rFonts w:eastAsia="Times New Roman"/>
          <w:szCs w:val="20"/>
          <w:lang w:eastAsia="ru-RU"/>
        </w:rPr>
        <w:t>.05.2021).</w:t>
      </w:r>
    </w:p>
    <w:p w14:paraId="58BBB264" w14:textId="7C6FC225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D43C10">
        <w:rPr>
          <w:rFonts w:eastAsia="Times New Roman"/>
          <w:szCs w:val="20"/>
          <w:lang w:eastAsia="ru-RU"/>
        </w:rPr>
        <w:t>eb</w:t>
      </w:r>
      <w:proofErr w:type="spellEnd"/>
      <w:r>
        <w:rPr>
          <w:rFonts w:eastAsia="Times New Roman"/>
          <w:szCs w:val="20"/>
          <w:lang w:val="en-US" w:eastAsia="ru-RU"/>
        </w:rPr>
        <w:t>F</w:t>
      </w:r>
      <w:proofErr w:type="spellStart"/>
      <w:r w:rsidRPr="00D43C10">
        <w:rPr>
          <w:rFonts w:eastAsia="Times New Roman"/>
          <w:szCs w:val="20"/>
          <w:lang w:eastAsia="ru-RU"/>
        </w:rPr>
        <w:t>or</w:t>
      </w:r>
      <w:proofErr w:type="spellEnd"/>
      <w:r>
        <w:rPr>
          <w:rFonts w:eastAsia="Times New Roman"/>
          <w:szCs w:val="20"/>
          <w:lang w:val="en-US" w:eastAsia="ru-RU"/>
        </w:rPr>
        <w:t>M</w:t>
      </w:r>
      <w:proofErr w:type="spellStart"/>
      <w:r w:rsidRPr="00D43C10">
        <w:rPr>
          <w:rFonts w:eastAsia="Times New Roman"/>
          <w:szCs w:val="20"/>
          <w:lang w:eastAsia="ru-RU"/>
        </w:rPr>
        <w:t>yself</w:t>
      </w:r>
      <w:proofErr w:type="spellEnd"/>
      <w:r w:rsidR="00B346C0"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https://webformyself.com/peredacha-znachenij-peremennyx-iz-javascript-v-php-i-naoborot/ – Документация (Дата обращения: </w:t>
      </w:r>
      <w:r w:rsidR="00BA1B79" w:rsidRPr="00BA1B79">
        <w:rPr>
          <w:rFonts w:eastAsia="Times New Roman"/>
          <w:szCs w:val="20"/>
          <w:lang w:eastAsia="ru-RU"/>
        </w:rPr>
        <w:t>2</w:t>
      </w:r>
      <w:r w:rsidR="00B346C0" w:rsidRPr="00D43C10">
        <w:rPr>
          <w:rFonts w:eastAsia="Times New Roman"/>
          <w:szCs w:val="20"/>
          <w:lang w:eastAsia="ru-RU"/>
        </w:rPr>
        <w:t>7.04.2021).</w:t>
      </w:r>
    </w:p>
    <w:p w14:paraId="33B79E97" w14:textId="76B8FA23" w:rsidR="00B346C0" w:rsidRPr="00980C05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H</w:t>
      </w:r>
      <w:proofErr w:type="spellStart"/>
      <w:r w:rsidRPr="00F77DB8">
        <w:rPr>
          <w:rFonts w:eastAsia="Times New Roman"/>
          <w:szCs w:val="20"/>
          <w:lang w:eastAsia="ru-RU"/>
        </w:rPr>
        <w:t>abr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F77DB8">
        <w:rPr>
          <w:rFonts w:eastAsia="Times New Roman"/>
          <w:szCs w:val="20"/>
          <w:lang w:eastAsia="ru-RU"/>
        </w:rPr>
        <w:t xml:space="preserve">https://habr.com/ru/company/ruvds/blog/539098/ </w:t>
      </w:r>
      <w:r w:rsidR="00B346C0" w:rsidRPr="00F77DB8">
        <w:t xml:space="preserve">– </w:t>
      </w:r>
      <w:r w:rsidR="00B346C0">
        <w:t xml:space="preserve">9 самых популярных </w:t>
      </w:r>
      <w:r w:rsidR="00B346C0">
        <w:rPr>
          <w:lang w:val="en-US"/>
        </w:rPr>
        <w:t>php</w:t>
      </w:r>
      <w:r w:rsidR="00B346C0" w:rsidRPr="0074212C">
        <w:t>-</w:t>
      </w:r>
      <w:r w:rsidR="00B346C0">
        <w:t>фреймворков</w:t>
      </w:r>
      <w:r w:rsidR="00B346C0" w:rsidRPr="00F77DB8">
        <w:t xml:space="preserve"> (Дата обращения: </w:t>
      </w:r>
      <w:r w:rsidR="00BA1B79" w:rsidRPr="00BA1B79">
        <w:t>2</w:t>
      </w:r>
      <w:r w:rsidR="00B346C0">
        <w:t>8</w:t>
      </w:r>
      <w:r w:rsidR="00B346C0" w:rsidRPr="00F77DB8">
        <w:t>.0</w:t>
      </w:r>
      <w:r w:rsidR="00B346C0">
        <w:t>4</w:t>
      </w:r>
      <w:r w:rsidR="00B346C0" w:rsidRPr="00F77DB8">
        <w:t>.2021).</w:t>
      </w:r>
    </w:p>
    <w:p w14:paraId="264BCECA" w14:textId="31610621" w:rsidR="00B346C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https://learn.javascript.ru/manuals-specifications – Справочники и спецификации 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3.04.2021).</w:t>
      </w:r>
    </w:p>
    <w:p w14:paraId="4548DD3F" w14:textId="77777777"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14:paraId="175C86C4" w14:textId="77777777"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54" w:name="_Toc382426684"/>
      <w:bookmarkStart w:id="155" w:name="_Toc411256232"/>
      <w:bookmarkStart w:id="156" w:name="_Toc412118804"/>
      <w:bookmarkStart w:id="157" w:name="_Toc468536189"/>
      <w:bookmarkStart w:id="158" w:name="_Toc468631118"/>
      <w:bookmarkStart w:id="159" w:name="_Toc500698061"/>
      <w:bookmarkStart w:id="160" w:name="_Toc8659498"/>
      <w:bookmarkStart w:id="161" w:name="_Toc8888035"/>
      <w:bookmarkStart w:id="162" w:name="_Toc8894194"/>
      <w:bookmarkStart w:id="163" w:name="_Toc9282988"/>
      <w:bookmarkStart w:id="164" w:name="_Toc9286562"/>
      <w:bookmarkStart w:id="165" w:name="_Toc9286979"/>
      <w:bookmarkStart w:id="166" w:name="_Toc73484186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54"/>
      <w:bookmarkEnd w:id="155"/>
      <w:bookmarkEnd w:id="156"/>
      <w:bookmarkEnd w:id="157"/>
      <w:bookmarkEnd w:id="158"/>
      <w:bookmarkEnd w:id="159"/>
      <w:r w:rsidR="006174C9">
        <w:rPr>
          <w:bCs/>
          <w:color w:val="auto"/>
          <w:kern w:val="32"/>
          <w:szCs w:val="28"/>
        </w:rPr>
        <w:t>А</w:t>
      </w:r>
      <w:bookmarkStart w:id="167" w:name="_Toc468536190"/>
      <w:bookmarkStart w:id="168" w:name="_Toc411256233"/>
      <w:bookmarkStart w:id="169" w:name="_Toc412118805"/>
      <w:bookmarkStart w:id="170" w:name="_Toc450000223"/>
      <w:bookmarkStart w:id="171" w:name="_Toc450042085"/>
      <w:bookmarkStart w:id="172" w:name="_Toc450042510"/>
      <w:bookmarkStart w:id="173" w:name="_Toc450844868"/>
      <w:bookmarkStart w:id="174" w:name="_Toc450854357"/>
      <w:bookmarkStart w:id="175" w:name="_Toc450857143"/>
      <w:bookmarkStart w:id="176" w:name="_Toc468631119"/>
      <w:bookmarkStart w:id="177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67"/>
      <w:r w:rsidRPr="007A23DF">
        <w:rPr>
          <w:bCs/>
          <w:color w:val="auto"/>
          <w:kern w:val="32"/>
          <w:szCs w:val="28"/>
        </w:rPr>
        <w:t xml:space="preserve"> </w:t>
      </w:r>
      <w:bookmarkEnd w:id="146"/>
      <w:bookmarkEnd w:id="147"/>
      <w:bookmarkEnd w:id="148"/>
      <w:bookmarkEnd w:id="149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r w:rsidR="00A00B11">
        <w:rPr>
          <w:bCs/>
          <w:color w:val="auto"/>
          <w:kern w:val="32"/>
          <w:szCs w:val="28"/>
        </w:rPr>
        <w:t>маршрутов</w:t>
      </w:r>
      <w:bookmarkEnd w:id="160"/>
      <w:bookmarkEnd w:id="161"/>
      <w:bookmarkEnd w:id="162"/>
      <w:bookmarkEnd w:id="163"/>
      <w:bookmarkEnd w:id="164"/>
      <w:bookmarkEnd w:id="165"/>
      <w:bookmarkEnd w:id="166"/>
    </w:p>
    <w:p w14:paraId="53AACE9D" w14:textId="77777777"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14:paraId="5AC54CD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14:paraId="5E213B2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14:paraId="3BE734B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14:paraId="2FDE1963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14:paraId="7680BAAF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14:paraId="4386D5F8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14:paraId="26CB517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14:paraId="6100981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14:paraId="6ED8B3F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14:paraId="0A7C778D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14:paraId="640322E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14:paraId="675DF69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14:paraId="1AC9EB6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14:paraId="4F59960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 xml:space="preserve">Route::resource('users',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14:paraId="3ADC834C" w14:textId="77777777"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14:paraId="38A5D9C5" w14:textId="44D78798" w:rsidR="008E051A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p w14:paraId="48CD172E" w14:textId="06A1DFB5" w:rsidR="002922A1" w:rsidRPr="00046585" w:rsidRDefault="002922A1" w:rsidP="00116717">
      <w:pPr>
        <w:rPr>
          <w:u w:val="none"/>
          <w:lang w:val="en-US"/>
        </w:rPr>
      </w:pPr>
    </w:p>
    <w:sectPr w:rsidR="002922A1" w:rsidRPr="00046585" w:rsidSect="00737516">
      <w:headerReference w:type="default" r:id="rId66"/>
      <w:footerReference w:type="default" r:id="rId67"/>
      <w:pgSz w:w="11906" w:h="16838" w:code="9"/>
      <w:pgMar w:top="1134" w:right="567" w:bottom="1276" w:left="1134" w:header="720" w:footer="497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A362FE" w14:textId="77777777" w:rsidR="00497878" w:rsidRDefault="00497878" w:rsidP="00E462F5">
      <w:r>
        <w:separator/>
      </w:r>
    </w:p>
  </w:endnote>
  <w:endnote w:type="continuationSeparator" w:id="0">
    <w:p w14:paraId="3E1C1C23" w14:textId="77777777" w:rsidR="00497878" w:rsidRDefault="00497878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8568D" w14:textId="77777777" w:rsidR="00DE701B" w:rsidRPr="00BE276C" w:rsidRDefault="00DE701B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22C05AE" wp14:editId="4DE2D20E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A7FAAE" w14:textId="77777777" w:rsidR="00DE701B" w:rsidRPr="00BE276C" w:rsidRDefault="00DE701B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B540D" w14:textId="77777777" w:rsidR="00DE701B" w:rsidRDefault="00DE701B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8581AED" wp14:editId="670DFAA5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054004" w14:textId="77777777" w:rsidR="00DE701B" w:rsidRDefault="00DE701B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Удальцов С.А.</w:t>
                          </w:r>
                        </w:p>
                        <w:p w14:paraId="607597F1" w14:textId="77777777" w:rsidR="00DE701B" w:rsidRPr="00512214" w:rsidRDefault="00DE701B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</w:p>
                        <w:p w14:paraId="1A52E520" w14:textId="77777777" w:rsidR="00DE701B" w:rsidRPr="00895435" w:rsidRDefault="00DE701B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581AED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3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cuug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" filled="f" stroked="f">
              <v:textbox>
                <w:txbxContent>
                  <w:p w14:paraId="2C054004" w14:textId="77777777" w:rsidR="00DE701B" w:rsidRDefault="00DE701B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Удальцов С.А.</w:t>
                    </w:r>
                  </w:p>
                  <w:p w14:paraId="607597F1" w14:textId="77777777" w:rsidR="00DE701B" w:rsidRPr="00512214" w:rsidRDefault="00DE701B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</w:p>
                  <w:p w14:paraId="1A52E520" w14:textId="77777777" w:rsidR="00DE701B" w:rsidRPr="00895435" w:rsidRDefault="00DE701B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E557239" wp14:editId="4F0BA5DC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8EFA0E" w14:textId="77777777" w:rsidR="00DE701B" w:rsidRPr="002151C1" w:rsidRDefault="00DE701B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Коробкова Е.А.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E557239" id="Прямоуг. 506" o:spid="_x0000_s1184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fv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Cq2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AXF3fv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14:paraId="438EFA0E" w14:textId="77777777" w:rsidR="00DE701B" w:rsidRPr="002151C1" w:rsidRDefault="00DE701B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>Коробкова Е.А.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6E21E7" w14:textId="77777777" w:rsidR="00DE701B" w:rsidRPr="00235AF4" w:rsidRDefault="00DE701B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E6C8C2" wp14:editId="0CB07A2B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2D8075" w14:textId="77777777" w:rsidR="00DE701B" w:rsidRPr="00941672" w:rsidRDefault="00DE701B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E6C8C2" id="Прямоуг. 1039" o:spid="_x0000_s1185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" filled="f" stroked="f" strokeweight=".25pt">
              <v:textbox inset="1pt,1pt,1pt,1pt">
                <w:txbxContent>
                  <w:p w14:paraId="482D8075" w14:textId="77777777" w:rsidR="00DE701B" w:rsidRPr="00941672" w:rsidRDefault="00DE701B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694B863B" wp14:editId="116971A2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5ECAD4" w14:textId="77777777" w:rsidR="00DE701B" w:rsidRPr="00BF0CB7" w:rsidRDefault="00DE701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8821AE" w14:textId="77777777" w:rsidR="00DE701B" w:rsidRPr="00BF0CB7" w:rsidRDefault="00DE701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51A50" w14:textId="77777777" w:rsidR="00DE701B" w:rsidRPr="00BF0CB7" w:rsidRDefault="00DE701B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5AB6A1" w14:textId="77777777" w:rsidR="00DE701B" w:rsidRDefault="00DE701B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E7EF74" w14:textId="77777777" w:rsidR="00DE701B" w:rsidRPr="00BF0CB7" w:rsidRDefault="00DE701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CF5D51" w14:textId="77777777" w:rsidR="00DE701B" w:rsidRPr="003A64F5" w:rsidRDefault="00DE701B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14:paraId="5C3BB1E2" w14:textId="77777777" w:rsidR="00DE701B" w:rsidRPr="003A64F5" w:rsidRDefault="00DE701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EEA00" w14:textId="2E68F727" w:rsidR="00DE701B" w:rsidRPr="00BF0CB7" w:rsidRDefault="00DE701B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21.173.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02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  <w:p w14:paraId="6F3403D9" w14:textId="77777777" w:rsidR="00DE701B" w:rsidRPr="00A15EEF" w:rsidRDefault="00DE701B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4B863B" id="Group 1" o:spid="_x0000_s1186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">
              <v:rect id="Прямоуг. 1025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3C5ECAD4" w14:textId="77777777" w:rsidR="00DE701B" w:rsidRPr="00BF0CB7" w:rsidRDefault="00DE701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14:paraId="318821AE" w14:textId="77777777" w:rsidR="00DE701B" w:rsidRPr="00BF0CB7" w:rsidRDefault="00DE701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14:paraId="40E51A50" w14:textId="77777777" w:rsidR="00DE701B" w:rsidRPr="00BF0CB7" w:rsidRDefault="00DE701B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14:paraId="1E5AB6A1" w14:textId="77777777" w:rsidR="00DE701B" w:rsidRDefault="00DE701B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14:paraId="0AE7EF74" w14:textId="77777777" w:rsidR="00DE701B" w:rsidRPr="00BF0CB7" w:rsidRDefault="00DE701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3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14:paraId="06CF5D51" w14:textId="77777777" w:rsidR="00DE701B" w:rsidRPr="003A64F5" w:rsidRDefault="00DE701B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14:paraId="5C3BB1E2" w14:textId="77777777" w:rsidR="00DE701B" w:rsidRPr="003A64F5" w:rsidRDefault="00DE701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14:paraId="780EEA00" w14:textId="2E68F727" w:rsidR="00DE701B" w:rsidRPr="00BF0CB7" w:rsidRDefault="00DE701B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21.173.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02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  <w:p w14:paraId="6F3403D9" w14:textId="77777777" w:rsidR="00DE701B" w:rsidRPr="00A15EEF" w:rsidRDefault="00DE701B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556ABA" w14:textId="77777777" w:rsidR="00497878" w:rsidRDefault="00497878" w:rsidP="00E462F5">
      <w:r>
        <w:separator/>
      </w:r>
    </w:p>
  </w:footnote>
  <w:footnote w:type="continuationSeparator" w:id="0">
    <w:p w14:paraId="29B25A29" w14:textId="77777777" w:rsidR="00497878" w:rsidRDefault="00497878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2F9DA2" w14:textId="77777777" w:rsidR="00DE701B" w:rsidRPr="00875717" w:rsidRDefault="00DE701B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 wp14:anchorId="70934156" wp14:editId="5C3E6EC3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943AA" w14:textId="77777777" w:rsidR="00DE701B" w:rsidRDefault="00DE701B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CBB40" w14:textId="77777777" w:rsidR="00DE701B" w:rsidRPr="00875717" w:rsidRDefault="00DE701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211FD5" w14:textId="77777777" w:rsidR="00DE701B" w:rsidRPr="00875717" w:rsidRDefault="00DE701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6B874" w14:textId="77777777" w:rsidR="00DE701B" w:rsidRPr="00875717" w:rsidRDefault="00DE701B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D9D69" w14:textId="77777777" w:rsidR="00DE701B" w:rsidRPr="00875717" w:rsidRDefault="00DE701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CEDD3" w14:textId="77777777" w:rsidR="00DE701B" w:rsidRPr="00875717" w:rsidRDefault="00DE701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72DB2" w14:textId="77777777" w:rsidR="00DE701B" w:rsidRPr="0033684F" w:rsidRDefault="00DE701B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F077" w14:textId="77777777" w:rsidR="00DE701B" w:rsidRPr="00875717" w:rsidRDefault="00DE701B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71416" w14:textId="77777777" w:rsidR="00DE701B" w:rsidRPr="00512214" w:rsidRDefault="00DE701B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6BCCE" w14:textId="77777777" w:rsidR="00DE701B" w:rsidRPr="00512214" w:rsidRDefault="00DE701B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В.Э.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8EF28" w14:textId="77777777" w:rsidR="00DE701B" w:rsidRPr="00512214" w:rsidRDefault="00DE701B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9A041" w14:textId="77777777" w:rsidR="00DE701B" w:rsidRPr="00512214" w:rsidRDefault="00DE701B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BE079" w14:textId="77777777" w:rsidR="00DE701B" w:rsidRPr="00875717" w:rsidRDefault="00DE701B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02301" w14:textId="77777777" w:rsidR="00DE701B" w:rsidRDefault="00DE701B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39F52" w14:textId="77777777" w:rsidR="00DE701B" w:rsidRPr="00875717" w:rsidRDefault="00DE701B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1A373" w14:textId="77777777" w:rsidR="00DE701B" w:rsidRDefault="00DE701B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68685202" w14:textId="77777777" w:rsidR="00DE701B" w:rsidRDefault="00DE701B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9230F" w14:textId="77777777" w:rsidR="00DE701B" w:rsidRPr="00B14B03" w:rsidRDefault="00DE701B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B0041" w14:textId="77777777" w:rsidR="00DE701B" w:rsidRDefault="00DE701B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EEECB" w14:textId="77777777" w:rsidR="00DE701B" w:rsidRPr="00875717" w:rsidRDefault="00DE701B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14:paraId="538BDAD4" w14:textId="77777777" w:rsidR="00DE701B" w:rsidRPr="00875717" w:rsidRDefault="00DE701B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5100E" w14:textId="77777777" w:rsidR="00DE701B" w:rsidRPr="00875717" w:rsidRDefault="00DE701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A09F08" w14:textId="77777777" w:rsidR="00DE701B" w:rsidRPr="00875717" w:rsidRDefault="00DE701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D3A4D" w14:textId="77777777" w:rsidR="00DE701B" w:rsidRDefault="00DE701B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14:paraId="68D287A4" w14:textId="77777777" w:rsidR="00DE701B" w:rsidRPr="0083715D" w:rsidRDefault="00DE701B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6FAA9F74" w14:textId="77777777" w:rsidR="00DE701B" w:rsidRPr="00D02541" w:rsidRDefault="00DE701B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98FF" w14:textId="77777777" w:rsidR="00DE701B" w:rsidRPr="00875717" w:rsidRDefault="00DE701B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934156" id="Группа 468" o:spid="_x0000_s1032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1E3943AA" w14:textId="77777777" w:rsidR="00DE701B" w:rsidRDefault="00DE701B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248CBB40" w14:textId="77777777" w:rsidR="00DE701B" w:rsidRPr="00875717" w:rsidRDefault="00DE701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62211FD5" w14:textId="77777777" w:rsidR="00DE701B" w:rsidRPr="00875717" w:rsidRDefault="00DE701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40F6B874" w14:textId="77777777" w:rsidR="00DE701B" w:rsidRPr="00875717" w:rsidRDefault="00DE701B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639D9D69" w14:textId="77777777" w:rsidR="00DE701B" w:rsidRPr="00875717" w:rsidRDefault="00DE701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6D4CEDD3" w14:textId="77777777" w:rsidR="00DE701B" w:rsidRPr="00875717" w:rsidRDefault="00DE701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14:paraId="05172DB2" w14:textId="77777777" w:rsidR="00DE701B" w:rsidRPr="0033684F" w:rsidRDefault="00DE701B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14:paraId="0169F077" w14:textId="77777777" w:rsidR="00DE701B" w:rsidRPr="00875717" w:rsidRDefault="00DE701B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14:paraId="61A71416" w14:textId="77777777" w:rsidR="00DE701B" w:rsidRPr="00512214" w:rsidRDefault="00DE701B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4AB6BCCE" w14:textId="77777777" w:rsidR="00DE701B" w:rsidRPr="00512214" w:rsidRDefault="00DE701B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В.Э.</w:t>
                        </w:r>
                      </w:p>
                    </w:txbxContent>
                  </v:textbox>
                </v:rect>
              </v:group>
              <v:group id="Группа 495" o:spid="_x0000_s1059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14:paraId="4DE8EF28" w14:textId="77777777" w:rsidR="00DE701B" w:rsidRPr="00512214" w:rsidRDefault="00DE701B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14:paraId="3379A041" w14:textId="77777777" w:rsidR="00DE701B" w:rsidRPr="00512214" w:rsidRDefault="00DE701B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5E0BE079" w14:textId="77777777" w:rsidR="00DE701B" w:rsidRPr="00875717" w:rsidRDefault="00DE701B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4BC02301" w14:textId="77777777" w:rsidR="00DE701B" w:rsidRDefault="00DE701B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5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4CD39F52" w14:textId="77777777" w:rsidR="00DE701B" w:rsidRPr="00875717" w:rsidRDefault="00DE701B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7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6081A373" w14:textId="77777777" w:rsidR="00DE701B" w:rsidRDefault="00DE701B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68685202" w14:textId="77777777" w:rsidR="00DE701B" w:rsidRDefault="00DE701B" w:rsidP="00870B2B"/>
                    </w:txbxContent>
                  </v:textbox>
                </v:rect>
              </v:group>
              <v:group id="Группа 504" o:spid="_x0000_s106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13F9230F" w14:textId="77777777" w:rsidR="00DE701B" w:rsidRPr="00B14B03" w:rsidRDefault="00DE701B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644B0041" w14:textId="77777777" w:rsidR="00DE701B" w:rsidRDefault="00DE701B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14:paraId="702EEECB" w14:textId="77777777" w:rsidR="00DE701B" w:rsidRPr="00875717" w:rsidRDefault="00DE701B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14:paraId="538BDAD4" w14:textId="77777777" w:rsidR="00DE701B" w:rsidRPr="00875717" w:rsidRDefault="00DE701B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14:paraId="1BA5100E" w14:textId="77777777" w:rsidR="00DE701B" w:rsidRPr="00875717" w:rsidRDefault="00DE701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14:paraId="27A09F08" w14:textId="77777777" w:rsidR="00DE701B" w:rsidRPr="00875717" w:rsidRDefault="00DE701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14:paraId="569D3A4D" w14:textId="77777777" w:rsidR="00DE701B" w:rsidRDefault="00DE701B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14:paraId="68D287A4" w14:textId="77777777" w:rsidR="00DE701B" w:rsidRPr="0083715D" w:rsidRDefault="00DE701B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6FAA9F74" w14:textId="77777777" w:rsidR="00DE701B" w:rsidRPr="00D02541" w:rsidRDefault="00DE701B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39B698FF" w14:textId="77777777" w:rsidR="00DE701B" w:rsidRPr="00875717" w:rsidRDefault="00DE701B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4EBF3C59" w14:textId="77777777" w:rsidR="00DE701B" w:rsidRDefault="00DE701B" w:rsidP="00870B2B">
    <w:pPr>
      <w:pStyle w:val="ac"/>
    </w:pPr>
  </w:p>
  <w:p w14:paraId="197AFCC6" w14:textId="77777777" w:rsidR="00DE701B" w:rsidRDefault="00DE701B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89D92" w14:textId="77777777" w:rsidR="00DE701B" w:rsidRDefault="00DE701B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 wp14:anchorId="11A147DE" wp14:editId="734ECEE3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734410" w14:textId="77777777" w:rsidR="00DE701B" w:rsidRDefault="00DE701B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EF2BC" w14:textId="77777777" w:rsidR="00DE701B" w:rsidRPr="00875717" w:rsidRDefault="00DE701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987786" w14:textId="77777777" w:rsidR="00DE701B" w:rsidRPr="00875717" w:rsidRDefault="00DE701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7608A" w14:textId="77777777" w:rsidR="00DE701B" w:rsidRPr="00875717" w:rsidRDefault="00DE701B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A717E2" w14:textId="77777777" w:rsidR="00DE701B" w:rsidRPr="00875717" w:rsidRDefault="00DE701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2B643" w14:textId="77777777" w:rsidR="00DE701B" w:rsidRPr="00875717" w:rsidRDefault="00DE701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6502AE" w14:textId="77777777" w:rsidR="00DE701B" w:rsidRPr="00B16717" w:rsidRDefault="00DE701B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3E680B" w14:textId="461AECB3" w:rsidR="00DE701B" w:rsidRPr="00D217B1" w:rsidRDefault="00DE701B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szCs w:val="32"/>
                                <w:u w:val="none"/>
                              </w:rPr>
                              <w:t>02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C6E0B" w14:textId="77777777" w:rsidR="00DE701B" w:rsidRPr="00512214" w:rsidRDefault="00DE701B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7AF06" w14:textId="77777777" w:rsidR="00DE701B" w:rsidRPr="002151C1" w:rsidRDefault="00DE701B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Зан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Д.С.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D0828" w14:textId="77777777" w:rsidR="00DE701B" w:rsidRPr="00512214" w:rsidRDefault="00DE701B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2C5CB" w14:textId="77777777" w:rsidR="00DE701B" w:rsidRPr="00512214" w:rsidRDefault="00DE701B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F7E44" w14:textId="77777777" w:rsidR="00DE701B" w:rsidRPr="00875717" w:rsidRDefault="00DE701B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676F2F" w14:textId="77777777" w:rsidR="00DE701B" w:rsidRDefault="00DE701B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ED157" w14:textId="77777777" w:rsidR="00DE701B" w:rsidRPr="00875717" w:rsidRDefault="00DE701B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4A086" w14:textId="77777777" w:rsidR="00DE701B" w:rsidRDefault="00DE701B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55EF8" w14:textId="77777777" w:rsidR="00DE701B" w:rsidRPr="00B14B03" w:rsidRDefault="00DE701B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34C78" w14:textId="77777777" w:rsidR="00DE701B" w:rsidRDefault="00DE701B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E83FA5" w14:textId="77777777" w:rsidR="00DE701B" w:rsidRPr="00252A93" w:rsidRDefault="00DE701B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14:paraId="48DE8804" w14:textId="77777777" w:rsidR="00DE701B" w:rsidRPr="00427955" w:rsidRDefault="00DE701B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C14CA96" w14:textId="77777777" w:rsidR="00DE701B" w:rsidRPr="003B63C8" w:rsidRDefault="00DE701B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9DC24" w14:textId="77777777" w:rsidR="00DE701B" w:rsidRPr="00875717" w:rsidRDefault="00DE701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5AE8A4" w14:textId="77777777" w:rsidR="00DE701B" w:rsidRPr="00875717" w:rsidRDefault="00DE701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D0020" w14:textId="7E831646" w:rsidR="00DE701B" w:rsidRPr="00C717A5" w:rsidRDefault="00DE701B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sz w:val="22"/>
                                <w:u w:val="none"/>
                              </w:rPr>
                              <w:t>6</w:t>
                            </w:r>
                          </w:p>
                          <w:p w14:paraId="5D2AADB4" w14:textId="77777777" w:rsidR="00DE701B" w:rsidRPr="0083715D" w:rsidRDefault="00DE701B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4956C9AD" w14:textId="77777777" w:rsidR="00DE701B" w:rsidRPr="00D02541" w:rsidRDefault="00DE701B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E53A" w14:textId="77777777" w:rsidR="00DE701B" w:rsidRPr="002151C1" w:rsidRDefault="00DE701B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 «ИАТ» ПКС-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7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147DE" id="_x0000_s1082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">
              <v:rect id="Прямоуг. 469" o:spid="_x0000_s1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17734410" w14:textId="77777777" w:rsidR="00DE701B" w:rsidRDefault="00DE701B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700EF2BC" w14:textId="77777777" w:rsidR="00DE701B" w:rsidRPr="00875717" w:rsidRDefault="00DE701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28987786" w14:textId="77777777" w:rsidR="00DE701B" w:rsidRPr="00875717" w:rsidRDefault="00DE701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0F97608A" w14:textId="77777777" w:rsidR="00DE701B" w:rsidRPr="00875717" w:rsidRDefault="00DE701B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09A717E2" w14:textId="77777777" w:rsidR="00DE701B" w:rsidRPr="00875717" w:rsidRDefault="00DE701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7E32B643" w14:textId="77777777" w:rsidR="00DE701B" w:rsidRPr="00875717" w:rsidRDefault="00DE701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2C6502AE" w14:textId="77777777" w:rsidR="00DE701B" w:rsidRPr="00B16717" w:rsidRDefault="00DE701B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263E680B" w14:textId="461AECB3" w:rsidR="00DE701B" w:rsidRPr="00D217B1" w:rsidRDefault="00DE701B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>
                        <w:rPr>
                          <w:szCs w:val="32"/>
                          <w:u w:val="none"/>
                        </w:rPr>
                        <w:t>02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Линия 487" o:spid="_x0000_s11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6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428C6E0B" w14:textId="77777777" w:rsidR="00DE701B" w:rsidRPr="00512214" w:rsidRDefault="00DE701B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8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14D7AF06" w14:textId="77777777" w:rsidR="00DE701B" w:rsidRPr="002151C1" w:rsidRDefault="00DE701B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Зан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Д.С.</w:t>
                        </w:r>
                      </w:p>
                    </w:txbxContent>
                  </v:textbox>
                </v:rect>
              </v:group>
              <v:group id="Группа 495" o:spid="_x0000_s1109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1D2D0828" w14:textId="77777777" w:rsidR="00DE701B" w:rsidRPr="00512214" w:rsidRDefault="00DE701B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1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5772C5CB" w14:textId="77777777" w:rsidR="00DE701B" w:rsidRPr="00512214" w:rsidRDefault="00DE701B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2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46AF7E44" w14:textId="77777777" w:rsidR="00DE701B" w:rsidRPr="00875717" w:rsidRDefault="00DE701B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4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70676F2F" w14:textId="77777777" w:rsidR="00DE701B" w:rsidRDefault="00DE701B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5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557ED157" w14:textId="77777777" w:rsidR="00DE701B" w:rsidRPr="00875717" w:rsidRDefault="00DE701B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7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7A44A086" w14:textId="77777777" w:rsidR="00DE701B" w:rsidRDefault="00DE701B" w:rsidP="00B16717"/>
                    </w:txbxContent>
                  </v:textbox>
                </v:rect>
              </v:group>
              <v:group id="Группа 504" o:spid="_x0000_s11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14:paraId="68355EF8" w14:textId="77777777" w:rsidR="00DE701B" w:rsidRPr="00B14B03" w:rsidRDefault="00DE701B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45734C78" w14:textId="77777777" w:rsidR="00DE701B" w:rsidRDefault="00DE701B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60E83FA5" w14:textId="77777777" w:rsidR="00DE701B" w:rsidRPr="00252A93" w:rsidRDefault="00DE701B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14:paraId="48DE8804" w14:textId="77777777" w:rsidR="00DE701B" w:rsidRPr="00427955" w:rsidRDefault="00DE701B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14:paraId="1C14CA96" w14:textId="77777777" w:rsidR="00DE701B" w:rsidRPr="003B63C8" w:rsidRDefault="00DE701B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4CB9DC24" w14:textId="77777777" w:rsidR="00DE701B" w:rsidRPr="00875717" w:rsidRDefault="00DE701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25AE8A4" w14:textId="77777777" w:rsidR="00DE701B" w:rsidRPr="00875717" w:rsidRDefault="00DE701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56ED0020" w14:textId="7E831646" w:rsidR="00DE701B" w:rsidRPr="00C717A5" w:rsidRDefault="00DE701B" w:rsidP="00B16717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</w:t>
                      </w:r>
                      <w:r>
                        <w:rPr>
                          <w:sz w:val="22"/>
                          <w:u w:val="none"/>
                        </w:rPr>
                        <w:t>6</w:t>
                      </w:r>
                    </w:p>
                    <w:p w14:paraId="5D2AADB4" w14:textId="77777777" w:rsidR="00DE701B" w:rsidRPr="0083715D" w:rsidRDefault="00DE701B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4956C9AD" w14:textId="77777777" w:rsidR="00DE701B" w:rsidRPr="00D02541" w:rsidRDefault="00DE701B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5926E53A" w14:textId="77777777" w:rsidR="00DE701B" w:rsidRPr="002151C1" w:rsidRDefault="00DE701B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 «ИАТ» ПКС-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7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</w:rPr>
                        <w:t>3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3E49A7" w14:textId="77777777" w:rsidR="00DE701B" w:rsidRDefault="00DE701B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163BFFE" wp14:editId="5AC951E8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D47E2" w14:textId="77777777" w:rsidR="00DE701B" w:rsidRDefault="00DE701B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BBC6B6" w14:textId="77777777" w:rsidR="00DE701B" w:rsidRPr="00875717" w:rsidRDefault="00DE701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FEA414" w14:textId="77777777" w:rsidR="00DE701B" w:rsidRPr="00875717" w:rsidRDefault="00DE701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79373" w14:textId="77777777" w:rsidR="00DE701B" w:rsidRPr="00875717" w:rsidRDefault="00DE701B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447B6" w14:textId="77777777" w:rsidR="00DE701B" w:rsidRPr="00875717" w:rsidRDefault="00DE701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53FF5" w14:textId="77777777" w:rsidR="00DE701B" w:rsidRPr="00875717" w:rsidRDefault="00DE701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FE697" w14:textId="77777777" w:rsidR="00DE701B" w:rsidRPr="00B16717" w:rsidRDefault="00DE701B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F58C6" w14:textId="77777777" w:rsidR="00DE701B" w:rsidRPr="00875717" w:rsidRDefault="00DE701B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B842E" w14:textId="77777777" w:rsidR="00DE701B" w:rsidRPr="00512214" w:rsidRDefault="00DE701B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4186D" w14:textId="77777777" w:rsidR="00DE701B" w:rsidRPr="00512214" w:rsidRDefault="00DE701B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В.И.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C55B6" w14:textId="77777777" w:rsidR="00DE701B" w:rsidRPr="00512214" w:rsidRDefault="00DE701B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30932" w14:textId="77777777" w:rsidR="00DE701B" w:rsidRPr="00512214" w:rsidRDefault="00DE701B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F6793" w14:textId="77777777" w:rsidR="00DE701B" w:rsidRPr="00512214" w:rsidRDefault="00DE701B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Удальцов С.А.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AB833" w14:textId="77777777" w:rsidR="00DE701B" w:rsidRPr="00875717" w:rsidRDefault="00DE701B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228D0" w14:textId="77777777" w:rsidR="00DE701B" w:rsidRDefault="00DE701B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51DE8" w14:textId="77777777" w:rsidR="00DE701B" w:rsidRPr="00875717" w:rsidRDefault="00DE701B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D9EC5" w14:textId="77777777" w:rsidR="00DE701B" w:rsidRDefault="00DE701B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1D00E999" w14:textId="77777777" w:rsidR="00DE701B" w:rsidRDefault="00DE701B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4DC77" w14:textId="77777777" w:rsidR="00DE701B" w:rsidRPr="00B14B03" w:rsidRDefault="00DE701B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1483C" w14:textId="77777777" w:rsidR="00DE701B" w:rsidRPr="002151C1" w:rsidRDefault="00DE701B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Коробкова Е.А.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DFD1" w14:textId="77777777" w:rsidR="00DE701B" w:rsidRPr="003C3DA3" w:rsidRDefault="00DE701B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14:paraId="68A8391B" w14:textId="77777777" w:rsidR="00DE701B" w:rsidRPr="003C3DA3" w:rsidRDefault="00DE701B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8A3AC09" w14:textId="77777777" w:rsidR="00DE701B" w:rsidRPr="003B63C8" w:rsidRDefault="00DE701B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14:paraId="5A0B85F9" w14:textId="77777777" w:rsidR="00DE701B" w:rsidRPr="009B3EAA" w:rsidRDefault="00DE701B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2B9FE2" w14:textId="77777777" w:rsidR="00DE701B" w:rsidRPr="00875717" w:rsidRDefault="00DE701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4AAFB" w14:textId="77777777" w:rsidR="00DE701B" w:rsidRPr="00875717" w:rsidRDefault="00DE701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49CD2F" w14:textId="77777777" w:rsidR="00DE701B" w:rsidRPr="00466EA3" w:rsidRDefault="00DE701B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14:paraId="695157EB" w14:textId="77777777" w:rsidR="00DE701B" w:rsidRPr="0083715D" w:rsidRDefault="00DE701B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70A6B606" w14:textId="77777777" w:rsidR="00DE701B" w:rsidRPr="00D02541" w:rsidRDefault="00DE701B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27D106" w14:textId="77777777" w:rsidR="00DE701B" w:rsidRPr="003C3DA3" w:rsidRDefault="00DE701B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 «ИАТ» ПКС-1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63BFFE" id="_x0000_s1132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5zl7L3CwAAuaUAAA4AAAAAAAAAAAAAAAAALgIAAGRy&#10;cy9lMm9Eb2MueG1sUEsBAi0AFAAGAAgAAAAhABG8uBngAAAACwEAAA8AAAAAAAAAAAAAAAAAUQ4A&#10;AGRycy9kb3ducmV2LnhtbFBLBQYAAAAABAAEAPMAAABeDwAAAAA=&#10;">
              <v:rect id="Прямоуг. 469" o:spid="_x0000_s11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392D47E2" w14:textId="77777777" w:rsidR="00DE701B" w:rsidRDefault="00DE701B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14:paraId="32BBC6B6" w14:textId="77777777" w:rsidR="00DE701B" w:rsidRPr="00875717" w:rsidRDefault="00DE701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14:paraId="1AFEA414" w14:textId="77777777" w:rsidR="00DE701B" w:rsidRPr="00875717" w:rsidRDefault="00DE701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14:paraId="54879373" w14:textId="77777777" w:rsidR="00DE701B" w:rsidRPr="00875717" w:rsidRDefault="00DE701B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14:paraId="0F7447B6" w14:textId="77777777" w:rsidR="00DE701B" w:rsidRPr="00875717" w:rsidRDefault="00DE701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5C753FF5" w14:textId="77777777" w:rsidR="00DE701B" w:rsidRPr="00875717" w:rsidRDefault="00DE701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018FE697" w14:textId="77777777" w:rsidR="00DE701B" w:rsidRPr="00B16717" w:rsidRDefault="00DE701B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478F58C6" w14:textId="77777777" w:rsidR="00DE701B" w:rsidRPr="00875717" w:rsidRDefault="00DE701B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14:paraId="75EB842E" w14:textId="77777777" w:rsidR="00DE701B" w:rsidRPr="00512214" w:rsidRDefault="00DE701B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14:paraId="57D4186D" w14:textId="77777777" w:rsidR="00DE701B" w:rsidRPr="00512214" w:rsidRDefault="00DE701B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В.И.</w:t>
                        </w:r>
                      </w:p>
                    </w:txbxContent>
                  </v:textbox>
                </v:rect>
              </v:group>
              <v:group id="Группа 495" o:spid="_x0000_s1159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14:paraId="3E4C55B6" w14:textId="77777777" w:rsidR="00DE701B" w:rsidRPr="00512214" w:rsidRDefault="00DE701B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14:paraId="1D030932" w14:textId="77777777" w:rsidR="00DE701B" w:rsidRPr="00512214" w:rsidRDefault="00DE701B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  <v:rect id="Rectangle 147" o:spid="_x0000_s1162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2F2F6793" w14:textId="77777777" w:rsidR="00DE701B" w:rsidRPr="00512214" w:rsidRDefault="00DE701B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Удальцов С.А.</w:t>
                        </w:r>
                      </w:p>
                    </w:txbxContent>
                  </v:textbox>
                </v:rect>
              </v:group>
              <v:group id="Группа 498" o:spid="_x0000_s11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086AB833" w14:textId="77777777" w:rsidR="00DE701B" w:rsidRPr="00875717" w:rsidRDefault="00DE701B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241228D0" w14:textId="77777777" w:rsidR="00DE701B" w:rsidRDefault="00DE701B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6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12851DE8" w14:textId="77777777" w:rsidR="00DE701B" w:rsidRPr="00875717" w:rsidRDefault="00DE701B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8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7E3D9EC5" w14:textId="77777777" w:rsidR="00DE701B" w:rsidRDefault="00DE701B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1D00E999" w14:textId="77777777" w:rsidR="00DE701B" w:rsidRDefault="00DE701B" w:rsidP="007B7B9C"/>
                    </w:txbxContent>
                  </v:textbox>
                </v:rect>
              </v:group>
              <v:group id="Группа 504" o:spid="_x0000_s1169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0CA4DC77" w14:textId="77777777" w:rsidR="00DE701B" w:rsidRPr="00B14B03" w:rsidRDefault="00DE701B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1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14:paraId="4671483C" w14:textId="77777777" w:rsidR="00DE701B" w:rsidRPr="002151C1" w:rsidRDefault="00DE701B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Коробкова Е.А.</w:t>
                        </w:r>
                      </w:p>
                    </w:txbxContent>
                  </v:textbox>
                </v:rect>
              </v:group>
              <v:line id="Линия 507" o:spid="_x0000_s11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5945DFD1" w14:textId="77777777" w:rsidR="00DE701B" w:rsidRPr="003C3DA3" w:rsidRDefault="00DE701B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14:paraId="68A8391B" w14:textId="77777777" w:rsidR="00DE701B" w:rsidRPr="003C3DA3" w:rsidRDefault="00DE701B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14:paraId="18A3AC09" w14:textId="77777777" w:rsidR="00DE701B" w:rsidRPr="003B63C8" w:rsidRDefault="00DE701B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14:paraId="5A0B85F9" w14:textId="77777777" w:rsidR="00DE701B" w:rsidRPr="009B3EAA" w:rsidRDefault="00DE701B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5E2B9FE2" w14:textId="77777777" w:rsidR="00DE701B" w:rsidRPr="00875717" w:rsidRDefault="00DE701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31E4AAFB" w14:textId="77777777" w:rsidR="00DE701B" w:rsidRPr="00875717" w:rsidRDefault="00DE701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4B49CD2F" w14:textId="77777777" w:rsidR="00DE701B" w:rsidRPr="00466EA3" w:rsidRDefault="00DE701B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14:paraId="695157EB" w14:textId="77777777" w:rsidR="00DE701B" w:rsidRPr="0083715D" w:rsidRDefault="00DE701B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70A6B606" w14:textId="77777777" w:rsidR="00DE701B" w:rsidRPr="00D02541" w:rsidRDefault="00DE701B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14:paraId="4E27D106" w14:textId="77777777" w:rsidR="00DE701B" w:rsidRPr="003C3DA3" w:rsidRDefault="00DE701B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 «ИАТ» ПКС-1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A7F5B" w14:textId="77777777" w:rsidR="00DE701B" w:rsidRPr="00CF019C" w:rsidRDefault="00DE701B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334E2"/>
    <w:multiLevelType w:val="hybridMultilevel"/>
    <w:tmpl w:val="15FCDC50"/>
    <w:lvl w:ilvl="0" w:tplc="A574E284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41E1A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E8E652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A06CB8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9848CE6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266A62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7E02E0A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58663A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B0EDB18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3272BAF"/>
    <w:multiLevelType w:val="hybridMultilevel"/>
    <w:tmpl w:val="5BFE74CC"/>
    <w:lvl w:ilvl="0" w:tplc="46BE3586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8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3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9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7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4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1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8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5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3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039" w:hanging="360"/>
      </w:pPr>
      <w:rPr>
        <w:rFonts w:ascii="Wingdings" w:hAnsi="Wingdings" w:hint="default"/>
      </w:rPr>
    </w:lvl>
  </w:abstractNum>
  <w:abstractNum w:abstractNumId="11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7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9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F207FEB"/>
    <w:multiLevelType w:val="hybridMultilevel"/>
    <w:tmpl w:val="816A501C"/>
    <w:lvl w:ilvl="0" w:tplc="919A4CB4">
      <w:start w:val="1"/>
      <w:numFmt w:val="decimal"/>
      <w:lvlText w:val="4.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57DD0878"/>
    <w:multiLevelType w:val="multilevel"/>
    <w:tmpl w:val="19FE9B5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8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9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3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7B1659E7"/>
    <w:multiLevelType w:val="multilevel"/>
    <w:tmpl w:val="93BABA3A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36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14"/>
  </w:num>
  <w:num w:numId="3">
    <w:abstractNumId w:val="37"/>
  </w:num>
  <w:num w:numId="4">
    <w:abstractNumId w:val="21"/>
  </w:num>
  <w:num w:numId="5">
    <w:abstractNumId w:val="12"/>
  </w:num>
  <w:num w:numId="6">
    <w:abstractNumId w:val="11"/>
  </w:num>
  <w:num w:numId="7">
    <w:abstractNumId w:val="23"/>
  </w:num>
  <w:num w:numId="8">
    <w:abstractNumId w:val="3"/>
  </w:num>
  <w:num w:numId="9">
    <w:abstractNumId w:val="7"/>
  </w:num>
  <w:num w:numId="10">
    <w:abstractNumId w:val="10"/>
  </w:num>
  <w:num w:numId="11">
    <w:abstractNumId w:val="18"/>
  </w:num>
  <w:num w:numId="12">
    <w:abstractNumId w:val="2"/>
  </w:num>
  <w:num w:numId="13">
    <w:abstractNumId w:val="24"/>
  </w:num>
  <w:num w:numId="14">
    <w:abstractNumId w:val="8"/>
  </w:num>
  <w:num w:numId="15">
    <w:abstractNumId w:val="28"/>
  </w:num>
  <w:num w:numId="16">
    <w:abstractNumId w:val="5"/>
  </w:num>
  <w:num w:numId="17">
    <w:abstractNumId w:val="16"/>
  </w:num>
  <w:num w:numId="18">
    <w:abstractNumId w:val="30"/>
  </w:num>
  <w:num w:numId="19">
    <w:abstractNumId w:val="32"/>
  </w:num>
  <w:num w:numId="20">
    <w:abstractNumId w:val="13"/>
  </w:num>
  <w:num w:numId="21">
    <w:abstractNumId w:val="19"/>
  </w:num>
  <w:num w:numId="22">
    <w:abstractNumId w:val="33"/>
  </w:num>
  <w:num w:numId="23">
    <w:abstractNumId w:val="9"/>
  </w:num>
  <w:num w:numId="24">
    <w:abstractNumId w:val="15"/>
  </w:num>
  <w:num w:numId="25">
    <w:abstractNumId w:val="25"/>
  </w:num>
  <w:num w:numId="26">
    <w:abstractNumId w:val="34"/>
  </w:num>
  <w:num w:numId="27">
    <w:abstractNumId w:val="36"/>
  </w:num>
  <w:num w:numId="28">
    <w:abstractNumId w:val="6"/>
  </w:num>
  <w:num w:numId="29">
    <w:abstractNumId w:val="4"/>
  </w:num>
  <w:num w:numId="30">
    <w:abstractNumId w:val="26"/>
  </w:num>
  <w:num w:numId="31">
    <w:abstractNumId w:val="31"/>
  </w:num>
  <w:num w:numId="32">
    <w:abstractNumId w:val="17"/>
  </w:num>
  <w:num w:numId="33">
    <w:abstractNumId w:val="22"/>
  </w:num>
  <w:num w:numId="34">
    <w:abstractNumId w:val="29"/>
  </w:num>
  <w:num w:numId="35">
    <w:abstractNumId w:val="0"/>
  </w:num>
  <w:num w:numId="36">
    <w:abstractNumId w:val="20"/>
  </w:num>
  <w:num w:numId="37">
    <w:abstractNumId w:val="35"/>
  </w:num>
  <w:num w:numId="38">
    <w:abstractNumId w:val="27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265C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6717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895"/>
    <w:rsid w:val="00136EBE"/>
    <w:rsid w:val="00141600"/>
    <w:rsid w:val="00144F77"/>
    <w:rsid w:val="00150C87"/>
    <w:rsid w:val="00151A3F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61E7C"/>
    <w:rsid w:val="00162E86"/>
    <w:rsid w:val="00164DA3"/>
    <w:rsid w:val="00166FFF"/>
    <w:rsid w:val="00167102"/>
    <w:rsid w:val="00171597"/>
    <w:rsid w:val="00173CC5"/>
    <w:rsid w:val="00174127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1D7F"/>
    <w:rsid w:val="001D2ED6"/>
    <w:rsid w:val="001D3DC0"/>
    <w:rsid w:val="001D4085"/>
    <w:rsid w:val="001D454C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3D83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7B3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1899"/>
    <w:rsid w:val="002D272D"/>
    <w:rsid w:val="002D3C6F"/>
    <w:rsid w:val="002D4613"/>
    <w:rsid w:val="002D4766"/>
    <w:rsid w:val="002D5FB8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658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13C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4501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0C85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97878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415"/>
    <w:rsid w:val="004C48C6"/>
    <w:rsid w:val="004C52B1"/>
    <w:rsid w:val="004C6FAC"/>
    <w:rsid w:val="004C719F"/>
    <w:rsid w:val="004C72C0"/>
    <w:rsid w:val="004C7591"/>
    <w:rsid w:val="004D1153"/>
    <w:rsid w:val="004D28B8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1B5C"/>
    <w:rsid w:val="005447B5"/>
    <w:rsid w:val="005458BA"/>
    <w:rsid w:val="00546407"/>
    <w:rsid w:val="00546676"/>
    <w:rsid w:val="00547CE3"/>
    <w:rsid w:val="00550B31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620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6CB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516"/>
    <w:rsid w:val="00737683"/>
    <w:rsid w:val="00740628"/>
    <w:rsid w:val="007406C9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E7FD1"/>
    <w:rsid w:val="007F00A5"/>
    <w:rsid w:val="007F06E5"/>
    <w:rsid w:val="007F0FD0"/>
    <w:rsid w:val="007F181F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1721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55E1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087"/>
    <w:rsid w:val="008D455C"/>
    <w:rsid w:val="008D484C"/>
    <w:rsid w:val="008D4B88"/>
    <w:rsid w:val="008D500B"/>
    <w:rsid w:val="008D6FB7"/>
    <w:rsid w:val="008E00FC"/>
    <w:rsid w:val="008E051A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A4A"/>
    <w:rsid w:val="009304F8"/>
    <w:rsid w:val="009311B4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C05"/>
    <w:rsid w:val="00983710"/>
    <w:rsid w:val="00984752"/>
    <w:rsid w:val="0098633D"/>
    <w:rsid w:val="009867E6"/>
    <w:rsid w:val="00986B0B"/>
    <w:rsid w:val="00986F99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2566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1A20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1EA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B79"/>
    <w:rsid w:val="00BA1F00"/>
    <w:rsid w:val="00BA2143"/>
    <w:rsid w:val="00BA21BD"/>
    <w:rsid w:val="00BA2340"/>
    <w:rsid w:val="00BA40F6"/>
    <w:rsid w:val="00BA464A"/>
    <w:rsid w:val="00BA4D8C"/>
    <w:rsid w:val="00BA6844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51A9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17A5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A0717"/>
    <w:rsid w:val="00CA0F38"/>
    <w:rsid w:val="00CA0FE6"/>
    <w:rsid w:val="00CA2577"/>
    <w:rsid w:val="00CA2626"/>
    <w:rsid w:val="00CA27CD"/>
    <w:rsid w:val="00CA2C1E"/>
    <w:rsid w:val="00CA4929"/>
    <w:rsid w:val="00CA4A75"/>
    <w:rsid w:val="00CA7682"/>
    <w:rsid w:val="00CA7BDD"/>
    <w:rsid w:val="00CB08D8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850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5E40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6448"/>
    <w:rsid w:val="00D472EF"/>
    <w:rsid w:val="00D5088A"/>
    <w:rsid w:val="00D5219F"/>
    <w:rsid w:val="00D525AF"/>
    <w:rsid w:val="00D52C87"/>
    <w:rsid w:val="00D52FD8"/>
    <w:rsid w:val="00D54122"/>
    <w:rsid w:val="00D54D27"/>
    <w:rsid w:val="00D5692C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A6775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6078"/>
    <w:rsid w:val="00DE701B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37A7F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27AC7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0E43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2E5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A92435D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C717A5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5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3.wmf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wmf"/><Relationship Id="rId58" Type="http://schemas.openxmlformats.org/officeDocument/2006/relationships/oleObject" Target="embeddings/oleObject5.bin"/><Relationship Id="rId66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42.wmf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oleObject" Target="embeddings/oleObject4.bin"/><Relationship Id="rId64" Type="http://schemas.openxmlformats.org/officeDocument/2006/relationships/oleObject" Target="embeddings/oleObject8.bin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7.wmf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1.wmf"/><Relationship Id="rId67" Type="http://schemas.openxmlformats.org/officeDocument/2006/relationships/footer" Target="footer4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oleObject" Target="embeddings/oleObject3.bin"/><Relationship Id="rId62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wmf"/><Relationship Id="rId57" Type="http://schemas.openxmlformats.org/officeDocument/2006/relationships/image" Target="media/image40.wmf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6.bin"/><Relationship Id="rId65" Type="http://schemas.openxmlformats.org/officeDocument/2006/relationships/hyperlink" Target="https://laravel.ru/docs/v5/querie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oleObject" Target="embeddings/oleObject1.bin"/><Relationship Id="rId55" Type="http://schemas.openxmlformats.org/officeDocument/2006/relationships/image" Target="media/image39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E8E7088-0F85-4703-9E34-ADE0D3B54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7557</TotalTime>
  <Pages>1</Pages>
  <Words>6413</Words>
  <Characters>36555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Алёнин Даниил Юрьевич</cp:lastModifiedBy>
  <cp:revision>216</cp:revision>
  <cp:lastPrinted>2019-05-20T15:27:00Z</cp:lastPrinted>
  <dcterms:created xsi:type="dcterms:W3CDTF">2021-04-17T12:45:00Z</dcterms:created>
  <dcterms:modified xsi:type="dcterms:W3CDTF">2021-11-24T03:56:00Z</dcterms:modified>
</cp:coreProperties>
</file>